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9439DE" w:rsidRPr="00562375" w:rsidTr="00FB52C8">
        <w:tc>
          <w:tcPr>
            <w:tcW w:w="3237" w:type="dxa"/>
          </w:tcPr>
          <w:p w:rsidR="009439DE" w:rsidRDefault="009439DE" w:rsidP="00FB52C8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9439DE" w:rsidRDefault="009439DE" w:rsidP="00FB52C8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9439DE" w:rsidRPr="00562375" w:rsidRDefault="009439DE" w:rsidP="00FB52C8">
            <w:pPr>
              <w:rPr>
                <w:sz w:val="20"/>
              </w:rPr>
            </w:pPr>
            <w:r w:rsidRPr="00562375">
              <w:rPr>
                <w:sz w:val="20"/>
              </w:rPr>
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9439DE" w:rsidRPr="00562375" w:rsidRDefault="009439DE" w:rsidP="009439DE">
      <w:pPr>
        <w:pStyle w:val="1"/>
        <w:spacing w:before="120" w:line="240" w:lineRule="auto"/>
        <w:jc w:val="center"/>
        <w:rPr>
          <w:spacing w:val="94"/>
          <w:sz w:val="32"/>
        </w:rPr>
      </w:pPr>
      <w:r w:rsidRPr="00562375">
        <w:rPr>
          <w:spacing w:val="94"/>
          <w:sz w:val="32"/>
        </w:rPr>
        <w:t>ЗАКОНОДАТЕЛЬНОЕ СОБРАНИЕ</w:t>
      </w:r>
    </w:p>
    <w:p w:rsidR="009439DE" w:rsidRPr="00562375" w:rsidRDefault="009439DE" w:rsidP="009439DE">
      <w:pPr>
        <w:pStyle w:val="1"/>
        <w:spacing w:after="200" w:line="240" w:lineRule="auto"/>
        <w:jc w:val="center"/>
        <w:rPr>
          <w:spacing w:val="94"/>
        </w:rPr>
      </w:pPr>
      <w:r w:rsidRPr="00562375">
        <w:rPr>
          <w:spacing w:val="94"/>
          <w:sz w:val="32"/>
        </w:rPr>
        <w:t>ПРИМОРСКОГО КРА</w:t>
      </w:r>
      <w:smartTag w:uri="urn:schemas-microsoft-com:office:smarttags" w:element="PersonName">
        <w:r w:rsidRPr="00562375">
          <w:rPr>
            <w:spacing w:val="94"/>
            <w:sz w:val="32"/>
          </w:rPr>
          <w:t>Я</w:t>
        </w:r>
      </w:smartTag>
    </w:p>
    <w:p w:rsidR="009439DE" w:rsidRPr="00562375" w:rsidRDefault="009439DE" w:rsidP="009439DE">
      <w:pPr>
        <w:pStyle w:val="21"/>
        <w:widowControl/>
        <w:spacing w:line="360" w:lineRule="auto"/>
        <w:rPr>
          <w:b/>
          <w:spacing w:val="70"/>
          <w:sz w:val="32"/>
        </w:rPr>
      </w:pPr>
      <w:r w:rsidRPr="00562375"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9439DE" w:rsidRPr="00562375" w:rsidTr="00FB52C8">
        <w:trPr>
          <w:cantSplit/>
        </w:trPr>
        <w:tc>
          <w:tcPr>
            <w:tcW w:w="2977" w:type="dxa"/>
          </w:tcPr>
          <w:p w:rsidR="009439DE" w:rsidRPr="00562375" w:rsidRDefault="009439DE" w:rsidP="00FB52C8">
            <w:pPr>
              <w:pStyle w:val="a4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9439DE" w:rsidRPr="00562375" w:rsidRDefault="009439DE" w:rsidP="00FB52C8">
            <w:pPr>
              <w:rPr>
                <w:sz w:val="28"/>
                <w:szCs w:val="28"/>
              </w:rPr>
            </w:pPr>
            <w:r w:rsidRPr="00562375">
              <w:rPr>
                <w:sz w:val="28"/>
                <w:szCs w:val="28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9439DE" w:rsidRPr="00562375" w:rsidRDefault="009439DE" w:rsidP="00FB52C8">
            <w:pPr>
              <w:pStyle w:val="a4"/>
              <w:tabs>
                <w:tab w:val="clear" w:pos="4153"/>
                <w:tab w:val="clear" w:pos="8306"/>
              </w:tabs>
            </w:pPr>
            <w:r w:rsidRPr="00562375">
              <w:t xml:space="preserve">№ </w:t>
            </w:r>
          </w:p>
        </w:tc>
      </w:tr>
      <w:tr w:rsidR="009439DE" w:rsidRPr="00562375" w:rsidTr="00FB52C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9439DE" w:rsidRPr="00562375" w:rsidRDefault="009439DE" w:rsidP="00FB52C8">
            <w:pPr>
              <w:jc w:val="both"/>
              <w:rPr>
                <w:sz w:val="28"/>
                <w:szCs w:val="28"/>
              </w:rPr>
            </w:pPr>
          </w:p>
        </w:tc>
      </w:tr>
      <w:tr w:rsidR="009439DE" w:rsidRPr="00562375" w:rsidTr="00FB52C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9439DE" w:rsidRPr="00562375" w:rsidRDefault="009439DE" w:rsidP="00FB52C8">
            <w:pPr>
              <w:jc w:val="both"/>
              <w:rPr>
                <w:sz w:val="28"/>
                <w:szCs w:val="28"/>
              </w:rPr>
            </w:pPr>
            <w:r w:rsidRPr="00562375">
              <w:rPr>
                <w:sz w:val="28"/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</w:t>
            </w:r>
            <w:r w:rsidRPr="00562375">
              <w:rPr>
                <w:sz w:val="28"/>
                <w:szCs w:val="28"/>
              </w:rPr>
              <w:softHyphen/>
              <w:t>тельного Собрания Приморского края"</w:t>
            </w:r>
          </w:p>
        </w:tc>
      </w:tr>
    </w:tbl>
    <w:p w:rsidR="009439DE" w:rsidRPr="00562375" w:rsidRDefault="009439DE" w:rsidP="009439DE">
      <w:pPr>
        <w:pStyle w:val="a4"/>
        <w:tabs>
          <w:tab w:val="clear" w:pos="4153"/>
          <w:tab w:val="clear" w:pos="8306"/>
        </w:tabs>
        <w:ind w:firstLine="720"/>
      </w:pPr>
    </w:p>
    <w:p w:rsidR="009439DE" w:rsidRPr="00562375" w:rsidRDefault="009439DE" w:rsidP="009439DE">
      <w:pPr>
        <w:pStyle w:val="a4"/>
        <w:tabs>
          <w:tab w:val="clear" w:pos="4153"/>
          <w:tab w:val="clear" w:pos="8306"/>
        </w:tabs>
        <w:ind w:firstLine="720"/>
      </w:pPr>
      <w:r w:rsidRPr="00562375">
        <w:t xml:space="preserve">Законодательное Собрание Приморского края </w:t>
      </w:r>
    </w:p>
    <w:p w:rsidR="009439DE" w:rsidRPr="00562375" w:rsidRDefault="009439DE" w:rsidP="009439DE">
      <w:pPr>
        <w:pStyle w:val="a4"/>
        <w:tabs>
          <w:tab w:val="clear" w:pos="4153"/>
          <w:tab w:val="clear" w:pos="8306"/>
        </w:tabs>
      </w:pPr>
    </w:p>
    <w:p w:rsidR="009439DE" w:rsidRPr="00562375" w:rsidRDefault="009439DE" w:rsidP="009439DE">
      <w:pPr>
        <w:pStyle w:val="a4"/>
        <w:tabs>
          <w:tab w:val="clear" w:pos="4153"/>
          <w:tab w:val="clear" w:pos="8306"/>
        </w:tabs>
        <w:rPr>
          <w:szCs w:val="28"/>
        </w:rPr>
      </w:pPr>
      <w:r w:rsidRPr="00562375">
        <w:rPr>
          <w:szCs w:val="28"/>
        </w:rPr>
        <w:t>ПОСТАНОВЛ</w:t>
      </w:r>
      <w:smartTag w:uri="urn:schemas-microsoft-com:office:smarttags" w:element="PersonName">
        <w:r w:rsidRPr="00562375">
          <w:rPr>
            <w:szCs w:val="28"/>
          </w:rPr>
          <w:t>Я</w:t>
        </w:r>
      </w:smartTag>
      <w:r w:rsidRPr="00562375">
        <w:rPr>
          <w:szCs w:val="28"/>
        </w:rPr>
        <w:t>ЕТ:</w:t>
      </w:r>
    </w:p>
    <w:p w:rsidR="009439DE" w:rsidRPr="00562375" w:rsidRDefault="009439DE" w:rsidP="009439DE">
      <w:pPr>
        <w:rPr>
          <w:sz w:val="28"/>
          <w:szCs w:val="28"/>
        </w:rPr>
      </w:pPr>
    </w:p>
    <w:p w:rsidR="009439DE" w:rsidRDefault="009439DE" w:rsidP="009439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62375">
        <w:rPr>
          <w:sz w:val="28"/>
          <w:szCs w:val="28"/>
        </w:rPr>
        <w:tab/>
      </w:r>
      <w:proofErr w:type="gramStart"/>
      <w:r w:rsidRPr="00562375">
        <w:rPr>
          <w:sz w:val="28"/>
          <w:szCs w:val="28"/>
        </w:rPr>
        <w:t xml:space="preserve"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</w:t>
      </w:r>
      <w:r w:rsidR="00115A94">
        <w:rPr>
          <w:sz w:val="28"/>
          <w:szCs w:val="28"/>
        </w:rPr>
        <w:t xml:space="preserve">(в редакции постановления Законодательного Собрания Приморского края от 27.05.2009 № 1619) </w:t>
      </w:r>
      <w:r w:rsidRPr="00562375">
        <w:rPr>
          <w:sz w:val="28"/>
          <w:szCs w:val="28"/>
        </w:rPr>
        <w:t>(Ведомости Законодательного Собрания Приморского края, 2009, № 111, стр. 50; 2010,</w:t>
      </w:r>
      <w:r w:rsidR="00115A94">
        <w:rPr>
          <w:sz w:val="28"/>
          <w:szCs w:val="28"/>
        </w:rPr>
        <w:t xml:space="preserve"> </w:t>
      </w:r>
      <w:r w:rsidRPr="00562375">
        <w:rPr>
          <w:sz w:val="28"/>
          <w:szCs w:val="28"/>
        </w:rPr>
        <w:t xml:space="preserve"> № 139, стр. 36, № 161, стр. 52</w:t>
      </w:r>
      <w:r w:rsidR="00ED5807" w:rsidRPr="00562375">
        <w:rPr>
          <w:sz w:val="28"/>
          <w:szCs w:val="28"/>
        </w:rPr>
        <w:t xml:space="preserve">; 2011, </w:t>
      </w:r>
      <w:r w:rsidRPr="00562375">
        <w:rPr>
          <w:sz w:val="28"/>
          <w:szCs w:val="28"/>
        </w:rPr>
        <w:t>№ 175, стр. 50</w:t>
      </w:r>
      <w:r w:rsidR="00C00B69" w:rsidRPr="00562375">
        <w:rPr>
          <w:sz w:val="28"/>
          <w:szCs w:val="28"/>
        </w:rPr>
        <w:t>, № 200, стр.</w:t>
      </w:r>
      <w:r w:rsidR="00F60FC1" w:rsidRPr="00562375">
        <w:rPr>
          <w:sz w:val="28"/>
          <w:szCs w:val="28"/>
        </w:rPr>
        <w:t xml:space="preserve"> </w:t>
      </w:r>
      <w:r w:rsidR="00C00B69" w:rsidRPr="00562375">
        <w:rPr>
          <w:sz w:val="28"/>
          <w:szCs w:val="28"/>
        </w:rPr>
        <w:t>50, № 207, стр. 35</w:t>
      </w:r>
      <w:r w:rsidR="00B11321">
        <w:rPr>
          <w:sz w:val="28"/>
          <w:szCs w:val="28"/>
        </w:rPr>
        <w:t>;</w:t>
      </w:r>
      <w:proofErr w:type="gramEnd"/>
      <w:r w:rsidR="00B11321">
        <w:rPr>
          <w:sz w:val="28"/>
          <w:szCs w:val="28"/>
        </w:rPr>
        <w:t xml:space="preserve"> </w:t>
      </w:r>
      <w:proofErr w:type="gramStart"/>
      <w:r w:rsidR="00B11321">
        <w:rPr>
          <w:sz w:val="28"/>
          <w:szCs w:val="28"/>
        </w:rPr>
        <w:t xml:space="preserve">2013, № </w:t>
      </w:r>
      <w:r w:rsidR="00AD6923">
        <w:rPr>
          <w:sz w:val="28"/>
          <w:szCs w:val="28"/>
        </w:rPr>
        <w:t>37</w:t>
      </w:r>
      <w:r w:rsidR="00B11321">
        <w:rPr>
          <w:sz w:val="28"/>
          <w:szCs w:val="28"/>
        </w:rPr>
        <w:t>, стр.</w:t>
      </w:r>
      <w:r w:rsidR="00AD6923">
        <w:rPr>
          <w:sz w:val="28"/>
          <w:szCs w:val="28"/>
        </w:rPr>
        <w:t xml:space="preserve"> 18</w:t>
      </w:r>
      <w:r w:rsidR="00BD6F0A">
        <w:rPr>
          <w:sz w:val="28"/>
          <w:szCs w:val="28"/>
        </w:rPr>
        <w:t xml:space="preserve">, </w:t>
      </w:r>
      <w:r w:rsidR="00BD6F0A" w:rsidRPr="00116700">
        <w:rPr>
          <w:sz w:val="28"/>
          <w:szCs w:val="28"/>
        </w:rPr>
        <w:t>№</w:t>
      </w:r>
      <w:r w:rsidR="00116700">
        <w:rPr>
          <w:sz w:val="28"/>
          <w:szCs w:val="28"/>
        </w:rPr>
        <w:t xml:space="preserve"> 45</w:t>
      </w:r>
      <w:r w:rsidR="00BD6F0A" w:rsidRPr="00116700">
        <w:rPr>
          <w:sz w:val="28"/>
          <w:szCs w:val="28"/>
        </w:rPr>
        <w:t>, стр</w:t>
      </w:r>
      <w:r w:rsidR="00116700">
        <w:rPr>
          <w:sz w:val="28"/>
          <w:szCs w:val="28"/>
        </w:rPr>
        <w:t>. 61</w:t>
      </w:r>
      <w:r w:rsidRPr="00116700">
        <w:rPr>
          <w:sz w:val="28"/>
          <w:szCs w:val="28"/>
        </w:rPr>
        <w:t>)</w:t>
      </w:r>
      <w:r w:rsidRPr="00562375">
        <w:rPr>
          <w:sz w:val="28"/>
          <w:szCs w:val="28"/>
        </w:rPr>
        <w:t xml:space="preserve"> следующие изменения:</w:t>
      </w:r>
      <w:proofErr w:type="gramEnd"/>
    </w:p>
    <w:p w:rsidR="003D4515" w:rsidRDefault="000E475E" w:rsidP="003D4515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1)</w:t>
      </w:r>
      <w:r w:rsidR="003D4515" w:rsidRPr="00562375">
        <w:rPr>
          <w:sz w:val="28"/>
          <w:szCs w:val="28"/>
        </w:rPr>
        <w:t>в</w:t>
      </w:r>
      <w:r w:rsidR="003D4515">
        <w:rPr>
          <w:sz w:val="28"/>
          <w:szCs w:val="28"/>
        </w:rPr>
        <w:t xml:space="preserve"> части 5 </w:t>
      </w:r>
      <w:r w:rsidR="003D4515" w:rsidRPr="00562375">
        <w:rPr>
          <w:sz w:val="28"/>
          <w:szCs w:val="28"/>
        </w:rPr>
        <w:t>стать</w:t>
      </w:r>
      <w:r w:rsidR="00771A53">
        <w:rPr>
          <w:sz w:val="28"/>
          <w:szCs w:val="28"/>
        </w:rPr>
        <w:t>и</w:t>
      </w:r>
      <w:r w:rsidR="003D4515" w:rsidRPr="00562375">
        <w:rPr>
          <w:sz w:val="28"/>
          <w:szCs w:val="28"/>
        </w:rPr>
        <w:t xml:space="preserve"> 14</w:t>
      </w:r>
      <w:r w:rsidR="003D4515">
        <w:rPr>
          <w:sz w:val="28"/>
          <w:szCs w:val="28"/>
        </w:rPr>
        <w:t xml:space="preserve"> </w:t>
      </w:r>
      <w:r w:rsidR="003D4515" w:rsidRPr="00562375">
        <w:rPr>
          <w:sz w:val="28"/>
          <w:szCs w:val="28"/>
        </w:rPr>
        <w:t xml:space="preserve">слова "(после утверждения состава регламентной группы)" </w:t>
      </w:r>
      <w:r w:rsidR="00771A53">
        <w:rPr>
          <w:sz w:val="28"/>
          <w:szCs w:val="28"/>
        </w:rPr>
        <w:t>заменить словами "(после избрания секретаря заседания</w:t>
      </w:r>
      <w:r w:rsidR="00065508">
        <w:rPr>
          <w:sz w:val="28"/>
          <w:szCs w:val="28"/>
        </w:rPr>
        <w:t xml:space="preserve"> Законодательного Собрания</w:t>
      </w:r>
      <w:r w:rsidR="00771A53">
        <w:rPr>
          <w:sz w:val="28"/>
          <w:szCs w:val="28"/>
        </w:rPr>
        <w:t>)"</w:t>
      </w:r>
      <w:r w:rsidR="003D4515" w:rsidRPr="00562375">
        <w:rPr>
          <w:sz w:val="28"/>
          <w:szCs w:val="28"/>
        </w:rPr>
        <w:t>;</w:t>
      </w:r>
    </w:p>
    <w:p w:rsidR="00D52C7D" w:rsidRDefault="00771A53" w:rsidP="003D4515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2)</w:t>
      </w:r>
      <w:r w:rsidR="00D52C7D">
        <w:rPr>
          <w:sz w:val="28"/>
          <w:szCs w:val="28"/>
        </w:rPr>
        <w:t>в статье 21:</w:t>
      </w:r>
    </w:p>
    <w:p w:rsidR="00771A53" w:rsidRDefault="00D52C7D" w:rsidP="003D4515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</w:t>
      </w:r>
      <w:r w:rsidR="00771A53">
        <w:rPr>
          <w:sz w:val="28"/>
          <w:szCs w:val="28"/>
        </w:rPr>
        <w:t>в</w:t>
      </w:r>
      <w:proofErr w:type="gramEnd"/>
      <w:r w:rsidR="00771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абзаце первом </w:t>
      </w:r>
      <w:r w:rsidR="00771A53">
        <w:rPr>
          <w:sz w:val="28"/>
          <w:szCs w:val="28"/>
        </w:rPr>
        <w:t>части 4 слова "в статьях 26, 27" заменить словами "в статье 26";</w:t>
      </w:r>
    </w:p>
    <w:p w:rsidR="00D52C7D" w:rsidRPr="00562375" w:rsidRDefault="00D52C7D" w:rsidP="003D4515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)в</w:t>
      </w:r>
      <w:proofErr w:type="gramEnd"/>
      <w:r>
        <w:rPr>
          <w:sz w:val="28"/>
          <w:szCs w:val="28"/>
        </w:rPr>
        <w:t xml:space="preserve"> части 5 слова "в статьях 26, 27" заменить словами "в статье 26";</w:t>
      </w:r>
    </w:p>
    <w:p w:rsidR="003D4515" w:rsidRPr="00562375" w:rsidRDefault="00771A53" w:rsidP="003D4515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3</w:t>
      </w:r>
      <w:r w:rsidR="003D4515">
        <w:rPr>
          <w:sz w:val="28"/>
          <w:szCs w:val="28"/>
        </w:rPr>
        <w:t>)часть 1</w:t>
      </w:r>
      <w:r w:rsidR="003D4515" w:rsidRPr="00562375">
        <w:rPr>
          <w:sz w:val="28"/>
          <w:szCs w:val="28"/>
        </w:rPr>
        <w:t xml:space="preserve"> стать</w:t>
      </w:r>
      <w:r w:rsidR="003D4515">
        <w:rPr>
          <w:sz w:val="28"/>
          <w:szCs w:val="28"/>
        </w:rPr>
        <w:t>и</w:t>
      </w:r>
      <w:r w:rsidR="003D4515" w:rsidRPr="00562375">
        <w:rPr>
          <w:sz w:val="28"/>
          <w:szCs w:val="28"/>
        </w:rPr>
        <w:t xml:space="preserve"> 27</w:t>
      </w:r>
      <w:r w:rsidR="003D4515">
        <w:rPr>
          <w:sz w:val="28"/>
          <w:szCs w:val="28"/>
        </w:rPr>
        <w:t xml:space="preserve"> </w:t>
      </w:r>
      <w:r w:rsidR="003D4515" w:rsidRPr="00562375">
        <w:rPr>
          <w:sz w:val="28"/>
          <w:szCs w:val="28"/>
        </w:rPr>
        <w:t>изложить в следующей редакции:</w:t>
      </w:r>
    </w:p>
    <w:p w:rsidR="000E475E" w:rsidRDefault="003D4515" w:rsidP="003D45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2375">
        <w:rPr>
          <w:sz w:val="28"/>
          <w:szCs w:val="28"/>
        </w:rPr>
        <w:t xml:space="preserve">"1.Разъяснение положений </w:t>
      </w:r>
      <w:hyperlink r:id="rId7" w:history="1">
        <w:r w:rsidRPr="00562375">
          <w:rPr>
            <w:sz w:val="28"/>
            <w:szCs w:val="28"/>
          </w:rPr>
          <w:t>Закона</w:t>
        </w:r>
      </w:hyperlink>
      <w:r w:rsidRPr="00562375">
        <w:rPr>
          <w:sz w:val="28"/>
          <w:szCs w:val="28"/>
        </w:rPr>
        <w:t xml:space="preserve"> Приморского края "О законодательной деятельности в Приморском крае" и настоящего Регламента, а также контроль за их соблюдением во время заседания Законодательного Собрания возлага</w:t>
      </w:r>
      <w:r>
        <w:rPr>
          <w:sz w:val="28"/>
          <w:szCs w:val="28"/>
        </w:rPr>
        <w:t>ю</w:t>
      </w:r>
      <w:r w:rsidRPr="00562375">
        <w:rPr>
          <w:sz w:val="28"/>
          <w:szCs w:val="28"/>
        </w:rPr>
        <w:t xml:space="preserve">тся на </w:t>
      </w:r>
      <w:proofErr w:type="gramStart"/>
      <w:r w:rsidRPr="00562375">
        <w:rPr>
          <w:sz w:val="28"/>
          <w:szCs w:val="28"/>
        </w:rPr>
        <w:t>председательствующего</w:t>
      </w:r>
      <w:proofErr w:type="gramEnd"/>
      <w:r w:rsidRPr="00562375">
        <w:rPr>
          <w:sz w:val="28"/>
          <w:szCs w:val="28"/>
        </w:rPr>
        <w:t xml:space="preserve"> на заседании Законодательного Собрания и регламентную группу</w:t>
      </w:r>
      <w:r>
        <w:rPr>
          <w:sz w:val="28"/>
          <w:szCs w:val="28"/>
        </w:rPr>
        <w:t xml:space="preserve">, которая состоит из </w:t>
      </w:r>
      <w:r w:rsidRPr="00A206FD">
        <w:rPr>
          <w:sz w:val="28"/>
          <w:szCs w:val="28"/>
        </w:rPr>
        <w:t>членов комитета Законодательного Собрания по регламенту, депутатской этике и организации работы Законодательного Собрания.</w:t>
      </w:r>
      <w:r w:rsidRPr="00562375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3D4515" w:rsidRPr="00562375" w:rsidRDefault="003D4515" w:rsidP="003D45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771A53">
        <w:rPr>
          <w:sz w:val="28"/>
          <w:szCs w:val="28"/>
        </w:rPr>
        <w:t>4</w:t>
      </w:r>
      <w:r>
        <w:rPr>
          <w:sz w:val="28"/>
          <w:szCs w:val="28"/>
        </w:rPr>
        <w:t>)по тексту части 2 статьи 40 слово "представитель" в соответствующем падеже заменить словом "председатель" в соответствующем падеже;</w:t>
      </w:r>
    </w:p>
    <w:p w:rsidR="00330E11" w:rsidRDefault="00771A53" w:rsidP="00BD6F0A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5</w:t>
      </w:r>
      <w:r w:rsidR="009439DE" w:rsidRPr="00562375">
        <w:rPr>
          <w:sz w:val="28"/>
          <w:szCs w:val="28"/>
        </w:rPr>
        <w:t>)</w:t>
      </w:r>
      <w:r w:rsidR="00BD6F0A" w:rsidRPr="003C7049">
        <w:rPr>
          <w:sz w:val="28"/>
          <w:szCs w:val="28"/>
        </w:rPr>
        <w:t xml:space="preserve">в </w:t>
      </w:r>
      <w:proofErr w:type="gramStart"/>
      <w:r w:rsidR="00BD6F0A" w:rsidRPr="003C7049">
        <w:rPr>
          <w:sz w:val="28"/>
          <w:szCs w:val="28"/>
        </w:rPr>
        <w:t>пункте</w:t>
      </w:r>
      <w:proofErr w:type="gramEnd"/>
      <w:r w:rsidR="00BD6F0A" w:rsidRPr="003C7049">
        <w:rPr>
          <w:sz w:val="28"/>
          <w:szCs w:val="28"/>
        </w:rPr>
        <w:t xml:space="preserve"> 5 части 2 статьи 68 </w:t>
      </w:r>
      <w:r w:rsidR="00BD6F0A" w:rsidRPr="00BD6F0A">
        <w:rPr>
          <w:sz w:val="28"/>
          <w:szCs w:val="28"/>
        </w:rPr>
        <w:t>слова "должностн</w:t>
      </w:r>
      <w:r w:rsidR="00BD6F0A">
        <w:rPr>
          <w:sz w:val="28"/>
          <w:szCs w:val="28"/>
        </w:rPr>
        <w:t>ому</w:t>
      </w:r>
      <w:r w:rsidR="00BD6F0A" w:rsidRPr="00BD6F0A">
        <w:rPr>
          <w:sz w:val="28"/>
          <w:szCs w:val="28"/>
        </w:rPr>
        <w:t xml:space="preserve"> лиц</w:t>
      </w:r>
      <w:r w:rsidR="00BD6F0A">
        <w:rPr>
          <w:sz w:val="28"/>
          <w:szCs w:val="28"/>
        </w:rPr>
        <w:t>у</w:t>
      </w:r>
      <w:r w:rsidR="00BD6F0A" w:rsidRPr="00BD6F0A">
        <w:rPr>
          <w:sz w:val="28"/>
          <w:szCs w:val="28"/>
        </w:rPr>
        <w:t xml:space="preserve"> Администрации края" заменить словами "перв</w:t>
      </w:r>
      <w:r w:rsidR="00BD6F0A">
        <w:rPr>
          <w:sz w:val="28"/>
          <w:szCs w:val="28"/>
        </w:rPr>
        <w:t>ому</w:t>
      </w:r>
      <w:r w:rsidR="00BD6F0A" w:rsidRPr="00BD6F0A">
        <w:rPr>
          <w:sz w:val="28"/>
          <w:szCs w:val="28"/>
        </w:rPr>
        <w:t xml:space="preserve"> вице-губернатор</w:t>
      </w:r>
      <w:r w:rsidR="00BD6F0A">
        <w:rPr>
          <w:sz w:val="28"/>
          <w:szCs w:val="28"/>
        </w:rPr>
        <w:t>у</w:t>
      </w:r>
      <w:r w:rsidR="00BD6F0A" w:rsidRPr="00BD6F0A">
        <w:rPr>
          <w:sz w:val="28"/>
          <w:szCs w:val="28"/>
        </w:rPr>
        <w:t xml:space="preserve"> Приморского края (далее - перв</w:t>
      </w:r>
      <w:r w:rsidR="00BD6F0A">
        <w:rPr>
          <w:sz w:val="28"/>
          <w:szCs w:val="28"/>
        </w:rPr>
        <w:t>ый</w:t>
      </w:r>
      <w:r w:rsidR="00BD6F0A" w:rsidRPr="00BD6F0A">
        <w:rPr>
          <w:sz w:val="28"/>
          <w:szCs w:val="28"/>
        </w:rPr>
        <w:t xml:space="preserve"> вице-губернатор края)</w:t>
      </w:r>
      <w:r w:rsidR="00BD6F0A">
        <w:rPr>
          <w:sz w:val="28"/>
          <w:szCs w:val="28"/>
        </w:rPr>
        <w:t>"</w:t>
      </w:r>
      <w:r w:rsidR="00BD6F0A" w:rsidRPr="00BD6F0A">
        <w:rPr>
          <w:sz w:val="28"/>
          <w:szCs w:val="28"/>
        </w:rPr>
        <w:t>;</w:t>
      </w:r>
    </w:p>
    <w:p w:rsidR="00114A23" w:rsidRPr="003C7049" w:rsidRDefault="00771A53" w:rsidP="00114A2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853EC">
        <w:rPr>
          <w:sz w:val="28"/>
          <w:szCs w:val="28"/>
        </w:rPr>
        <w:t>)</w:t>
      </w:r>
      <w:r w:rsidR="00114A23" w:rsidRPr="003C7049">
        <w:rPr>
          <w:sz w:val="28"/>
          <w:szCs w:val="28"/>
        </w:rPr>
        <w:t>статью 75 изложить в следующей редакции:</w:t>
      </w:r>
    </w:p>
    <w:p w:rsidR="00114A23" w:rsidRPr="00FF2123" w:rsidRDefault="00114A23" w:rsidP="00114A23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FF2123">
        <w:rPr>
          <w:sz w:val="28"/>
          <w:szCs w:val="28"/>
        </w:rPr>
        <w:t>"СТАТЬЯ 75. ВЫРАЖЕНИЕ НЕДОВЕРИЯ ПЕРВОМУ ВИЦЕ-</w:t>
      </w:r>
      <w:r w:rsidRPr="00FF2123">
        <w:rPr>
          <w:sz w:val="28"/>
          <w:szCs w:val="28"/>
        </w:rPr>
        <w:br/>
        <w:t xml:space="preserve">              </w:t>
      </w:r>
      <w:r w:rsidR="009C4488">
        <w:rPr>
          <w:sz w:val="28"/>
          <w:szCs w:val="28"/>
        </w:rPr>
        <w:t xml:space="preserve">                    ГУБЕРНАТОРУ </w:t>
      </w:r>
      <w:r w:rsidRPr="00FF2123">
        <w:rPr>
          <w:sz w:val="28"/>
          <w:szCs w:val="28"/>
        </w:rPr>
        <w:t xml:space="preserve">КРАЯ </w:t>
      </w:r>
    </w:p>
    <w:p w:rsidR="00114A23" w:rsidRPr="00FF2123" w:rsidRDefault="00114A23" w:rsidP="00114A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14A23" w:rsidRPr="00FF2123" w:rsidRDefault="00114A23" w:rsidP="00114A23">
      <w:pPr>
        <w:autoSpaceDE w:val="0"/>
        <w:autoSpaceDN w:val="0"/>
        <w:adjustRightInd w:val="0"/>
        <w:ind w:firstLine="708"/>
        <w:jc w:val="both"/>
      </w:pPr>
      <w:r w:rsidRPr="00FF2123">
        <w:rPr>
          <w:sz w:val="28"/>
          <w:szCs w:val="28"/>
        </w:rPr>
        <w:t xml:space="preserve">1.В случаях, предусмотренных </w:t>
      </w:r>
      <w:hyperlink r:id="rId8" w:history="1">
        <w:r w:rsidRPr="00FF2123">
          <w:rPr>
            <w:sz w:val="28"/>
            <w:szCs w:val="28"/>
          </w:rPr>
          <w:t>Законом</w:t>
        </w:r>
      </w:hyperlink>
      <w:r w:rsidRPr="00FF2123">
        <w:rPr>
          <w:sz w:val="28"/>
          <w:szCs w:val="28"/>
        </w:rPr>
        <w:t xml:space="preserve"> Приморского края "О Законодательном Собрании Приморского края", Законодательное Собрание вправе выразить недоверие первому вице-губернатору края, в назначении которого на должность Законодательное Собрание принимало участие.</w:t>
      </w:r>
    </w:p>
    <w:p w:rsidR="00114A23" w:rsidRPr="00FF2123" w:rsidRDefault="00114A23" w:rsidP="00114A2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2123">
        <w:rPr>
          <w:sz w:val="28"/>
          <w:szCs w:val="28"/>
        </w:rPr>
        <w:t xml:space="preserve">2.Вопрос о выражении недоверия первому вице-губернатору края может быть внесен на рассмотрение Законодательного Собрания по </w:t>
      </w:r>
      <w:r w:rsidR="00615495" w:rsidRPr="00FF2123">
        <w:rPr>
          <w:sz w:val="28"/>
          <w:szCs w:val="28"/>
        </w:rPr>
        <w:t>предложению</w:t>
      </w:r>
      <w:r w:rsidRPr="00FF2123">
        <w:rPr>
          <w:sz w:val="28"/>
          <w:szCs w:val="28"/>
        </w:rPr>
        <w:t xml:space="preserve"> председателя Законодательного Собрания, комитетов Законодательного Собрания, не менее одной трети от установленного числа депутатов Законодательного Собрания.</w:t>
      </w:r>
    </w:p>
    <w:p w:rsidR="00496BE7" w:rsidRPr="00FF2123" w:rsidRDefault="00FF2123" w:rsidP="00114A2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2123">
        <w:rPr>
          <w:sz w:val="28"/>
          <w:szCs w:val="28"/>
        </w:rPr>
        <w:t>3.</w:t>
      </w:r>
      <w:r w:rsidR="00DB0F0C">
        <w:rPr>
          <w:sz w:val="28"/>
          <w:szCs w:val="28"/>
        </w:rPr>
        <w:t xml:space="preserve">Предложение о </w:t>
      </w:r>
      <w:r w:rsidR="00DB0F0C" w:rsidRPr="00FF2123">
        <w:rPr>
          <w:sz w:val="28"/>
          <w:szCs w:val="28"/>
        </w:rPr>
        <w:t xml:space="preserve">выражении недоверия первому вице-губернатору </w:t>
      </w:r>
      <w:r w:rsidR="00DB0F0C">
        <w:rPr>
          <w:sz w:val="28"/>
          <w:szCs w:val="28"/>
        </w:rPr>
        <w:t>кра</w:t>
      </w:r>
      <w:r w:rsidR="00673456">
        <w:rPr>
          <w:sz w:val="28"/>
          <w:szCs w:val="28"/>
        </w:rPr>
        <w:t>я</w:t>
      </w:r>
      <w:r w:rsidR="00DB0F0C">
        <w:rPr>
          <w:sz w:val="28"/>
          <w:szCs w:val="28"/>
        </w:rPr>
        <w:t xml:space="preserve"> </w:t>
      </w:r>
      <w:r w:rsidR="00702E74">
        <w:rPr>
          <w:sz w:val="28"/>
          <w:szCs w:val="28"/>
        </w:rPr>
        <w:t xml:space="preserve">в письменной форме </w:t>
      </w:r>
      <w:r w:rsidR="00DB0F0C">
        <w:rPr>
          <w:sz w:val="28"/>
          <w:szCs w:val="28"/>
        </w:rPr>
        <w:t xml:space="preserve">направляется </w:t>
      </w:r>
      <w:r w:rsidR="00DB0F0C" w:rsidRPr="00FF2123">
        <w:rPr>
          <w:sz w:val="28"/>
          <w:szCs w:val="28"/>
        </w:rPr>
        <w:t>председател</w:t>
      </w:r>
      <w:r w:rsidR="00DB0F0C">
        <w:rPr>
          <w:sz w:val="28"/>
          <w:szCs w:val="28"/>
        </w:rPr>
        <w:t>ю</w:t>
      </w:r>
      <w:r w:rsidR="00DB0F0C" w:rsidRPr="00FF2123">
        <w:rPr>
          <w:sz w:val="28"/>
          <w:szCs w:val="28"/>
        </w:rPr>
        <w:t xml:space="preserve"> Законодательного Собрания</w:t>
      </w:r>
      <w:r w:rsidR="00702E74">
        <w:rPr>
          <w:sz w:val="28"/>
          <w:szCs w:val="28"/>
        </w:rPr>
        <w:t>, который назначает ответственный комитет.</w:t>
      </w:r>
      <w:r w:rsidR="00496BE7" w:rsidRPr="00496BE7">
        <w:rPr>
          <w:sz w:val="28"/>
          <w:szCs w:val="28"/>
        </w:rPr>
        <w:t xml:space="preserve"> </w:t>
      </w:r>
    </w:p>
    <w:p w:rsidR="003E2683" w:rsidRPr="00FF2123" w:rsidRDefault="00FF2123" w:rsidP="00114A23">
      <w:pPr>
        <w:ind w:firstLine="708"/>
        <w:jc w:val="both"/>
        <w:rPr>
          <w:sz w:val="28"/>
          <w:szCs w:val="28"/>
        </w:rPr>
      </w:pPr>
      <w:r w:rsidRPr="00FF2123">
        <w:rPr>
          <w:sz w:val="28"/>
          <w:szCs w:val="28"/>
        </w:rPr>
        <w:t>4</w:t>
      </w:r>
      <w:r w:rsidR="00114A23" w:rsidRPr="00FF2123">
        <w:rPr>
          <w:sz w:val="28"/>
          <w:szCs w:val="28"/>
        </w:rPr>
        <w:t>.Предварительное рассмотрение вопроса о выражении недоверия первому вице-губернатору края осуществляет</w:t>
      </w:r>
      <w:r w:rsidR="001257ED">
        <w:rPr>
          <w:sz w:val="28"/>
          <w:szCs w:val="28"/>
        </w:rPr>
        <w:t xml:space="preserve"> </w:t>
      </w:r>
      <w:r w:rsidRPr="00FF2123">
        <w:rPr>
          <w:sz w:val="28"/>
          <w:szCs w:val="28"/>
        </w:rPr>
        <w:t>ответственны</w:t>
      </w:r>
      <w:r w:rsidR="001257ED">
        <w:rPr>
          <w:sz w:val="28"/>
          <w:szCs w:val="28"/>
        </w:rPr>
        <w:t>й</w:t>
      </w:r>
      <w:r w:rsidRPr="00FF2123">
        <w:rPr>
          <w:sz w:val="28"/>
          <w:szCs w:val="28"/>
        </w:rPr>
        <w:t xml:space="preserve"> комитет</w:t>
      </w:r>
      <w:r w:rsidR="003E2683">
        <w:rPr>
          <w:sz w:val="28"/>
          <w:szCs w:val="28"/>
        </w:rPr>
        <w:t>, котор</w:t>
      </w:r>
      <w:r w:rsidR="003A06CE">
        <w:rPr>
          <w:sz w:val="28"/>
          <w:szCs w:val="28"/>
        </w:rPr>
        <w:t>ый готовит проект постановления</w:t>
      </w:r>
      <w:r w:rsidR="00011AFA">
        <w:rPr>
          <w:sz w:val="28"/>
          <w:szCs w:val="28"/>
        </w:rPr>
        <w:t xml:space="preserve"> </w:t>
      </w:r>
      <w:r w:rsidR="00011AFA" w:rsidRPr="00FF2123">
        <w:rPr>
          <w:sz w:val="28"/>
          <w:szCs w:val="28"/>
        </w:rPr>
        <w:t>Законодательного Собрания</w:t>
      </w:r>
      <w:r w:rsidR="003A06CE">
        <w:rPr>
          <w:sz w:val="28"/>
          <w:szCs w:val="28"/>
        </w:rPr>
        <w:t xml:space="preserve">. </w:t>
      </w:r>
    </w:p>
    <w:p w:rsidR="001257ED" w:rsidRDefault="001257ED" w:rsidP="00114A2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5.При рассмотрении на заседании Законодательного Собрания вопроса о </w:t>
      </w:r>
      <w:r w:rsidRPr="00FF2123">
        <w:rPr>
          <w:sz w:val="28"/>
          <w:szCs w:val="28"/>
        </w:rPr>
        <w:t xml:space="preserve">выражении недоверия первому вице-губернатору края </w:t>
      </w:r>
      <w:r>
        <w:rPr>
          <w:sz w:val="28"/>
          <w:szCs w:val="28"/>
        </w:rPr>
        <w:t>заслушива</w:t>
      </w:r>
      <w:r w:rsidR="00385BFC">
        <w:rPr>
          <w:sz w:val="28"/>
          <w:szCs w:val="28"/>
        </w:rPr>
        <w:t>е</w:t>
      </w:r>
      <w:r>
        <w:rPr>
          <w:sz w:val="28"/>
          <w:szCs w:val="28"/>
        </w:rPr>
        <w:t>тся инициатор, внесший предложение о рассмотрении вопроса</w:t>
      </w:r>
      <w:r w:rsidR="00385BFC">
        <w:rPr>
          <w:sz w:val="28"/>
          <w:szCs w:val="28"/>
        </w:rPr>
        <w:t>. П</w:t>
      </w:r>
      <w:r w:rsidR="00385BFC" w:rsidRPr="00FF2123">
        <w:rPr>
          <w:sz w:val="28"/>
          <w:szCs w:val="28"/>
        </w:rPr>
        <w:t xml:space="preserve">ервому вице-губернатору края </w:t>
      </w:r>
      <w:r w:rsidR="00385BFC">
        <w:rPr>
          <w:sz w:val="28"/>
          <w:szCs w:val="28"/>
        </w:rPr>
        <w:t>предос</w:t>
      </w:r>
      <w:r w:rsidR="00BB7256">
        <w:rPr>
          <w:sz w:val="28"/>
          <w:szCs w:val="28"/>
        </w:rPr>
        <w:t>тавляется слово для выступления.</w:t>
      </w:r>
      <w:r w:rsidR="00A80A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ходе обсуждения депутаты Законодательного Собрания вправе задавать вопросы </w:t>
      </w:r>
      <w:r w:rsidR="00B32618">
        <w:rPr>
          <w:sz w:val="28"/>
          <w:szCs w:val="28"/>
        </w:rPr>
        <w:t xml:space="preserve">первому </w:t>
      </w:r>
      <w:r w:rsidR="00A80AD2" w:rsidRPr="00FF2123">
        <w:rPr>
          <w:sz w:val="28"/>
          <w:szCs w:val="28"/>
        </w:rPr>
        <w:t xml:space="preserve">вице-губернатору </w:t>
      </w:r>
      <w:r w:rsidR="00A80AD2">
        <w:rPr>
          <w:sz w:val="28"/>
          <w:szCs w:val="28"/>
        </w:rPr>
        <w:t>кра</w:t>
      </w:r>
      <w:r w:rsidR="009C4488">
        <w:rPr>
          <w:sz w:val="28"/>
          <w:szCs w:val="28"/>
        </w:rPr>
        <w:t>я</w:t>
      </w:r>
      <w:r w:rsidR="004E4BF5">
        <w:rPr>
          <w:sz w:val="28"/>
          <w:szCs w:val="28"/>
        </w:rPr>
        <w:t>.</w:t>
      </w:r>
    </w:p>
    <w:p w:rsidR="009C4488" w:rsidRDefault="00EC269A" w:rsidP="00114A2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6C596B" w:rsidRPr="00FF2123">
        <w:rPr>
          <w:sz w:val="28"/>
          <w:szCs w:val="28"/>
        </w:rPr>
        <w:t>Постановление о недовери</w:t>
      </w:r>
      <w:r w:rsidR="00762B2C">
        <w:rPr>
          <w:sz w:val="28"/>
          <w:szCs w:val="28"/>
        </w:rPr>
        <w:t>и</w:t>
      </w:r>
      <w:r w:rsidR="006C596B" w:rsidRPr="00FF2123">
        <w:rPr>
          <w:sz w:val="28"/>
          <w:szCs w:val="28"/>
        </w:rPr>
        <w:t xml:space="preserve"> первому вице-губернатору края принимается большинством голосов от числа избранных депутатов Законодательного Собрания</w:t>
      </w:r>
      <w:r w:rsidR="00EC090A">
        <w:rPr>
          <w:sz w:val="28"/>
          <w:szCs w:val="28"/>
        </w:rPr>
        <w:t xml:space="preserve"> путем открытого голосования</w:t>
      </w:r>
      <w:r w:rsidR="006C596B" w:rsidRPr="00FF2123">
        <w:rPr>
          <w:sz w:val="28"/>
          <w:szCs w:val="28"/>
        </w:rPr>
        <w:t>.</w:t>
      </w:r>
    </w:p>
    <w:p w:rsidR="00114A23" w:rsidRDefault="009C4488" w:rsidP="00114A2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42405F">
        <w:rPr>
          <w:sz w:val="28"/>
          <w:szCs w:val="28"/>
        </w:rPr>
        <w:t>Постановление Законодательного Собрания о недоверии первому вице-губернатору края направляется Губернатору края для решения вопроса об освобождении указанного должностного лица от должности</w:t>
      </w:r>
      <w:proofErr w:type="gramStart"/>
      <w:r>
        <w:rPr>
          <w:sz w:val="28"/>
          <w:szCs w:val="28"/>
        </w:rPr>
        <w:t>.</w:t>
      </w:r>
      <w:r w:rsidR="00FB49E3">
        <w:rPr>
          <w:sz w:val="28"/>
          <w:szCs w:val="28"/>
        </w:rPr>
        <w:t>"</w:t>
      </w:r>
      <w:r w:rsidR="00442B0D">
        <w:rPr>
          <w:sz w:val="28"/>
          <w:szCs w:val="28"/>
        </w:rPr>
        <w:t>;</w:t>
      </w:r>
      <w:proofErr w:type="gramEnd"/>
    </w:p>
    <w:p w:rsidR="00FB49E3" w:rsidRDefault="00771A53" w:rsidP="00FB49E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42B0D">
        <w:rPr>
          <w:sz w:val="28"/>
          <w:szCs w:val="28"/>
        </w:rPr>
        <w:t>)</w:t>
      </w:r>
      <w:r w:rsidR="00FB49E3">
        <w:rPr>
          <w:sz w:val="28"/>
          <w:szCs w:val="28"/>
        </w:rPr>
        <w:t>статью 77 изложить в следующей редакции:</w:t>
      </w:r>
    </w:p>
    <w:p w:rsidR="00FB49E3" w:rsidRDefault="00FB49E3" w:rsidP="00FB49E3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"СТАТЬЯ 77</w:t>
      </w:r>
      <w:r w:rsidRPr="00442B0D">
        <w:rPr>
          <w:sz w:val="28"/>
          <w:szCs w:val="28"/>
        </w:rPr>
        <w:t xml:space="preserve">. </w:t>
      </w:r>
      <w:r w:rsidR="00442B0D" w:rsidRPr="00442B0D">
        <w:rPr>
          <w:sz w:val="28"/>
          <w:szCs w:val="28"/>
        </w:rPr>
        <w:t>ПОРЯДОК СОГЛАСОВАНИ</w:t>
      </w:r>
      <w:r w:rsidR="007F5734">
        <w:rPr>
          <w:sz w:val="28"/>
          <w:szCs w:val="28"/>
        </w:rPr>
        <w:t>Я</w:t>
      </w:r>
      <w:r w:rsidR="00442B0D" w:rsidRPr="00442B0D">
        <w:rPr>
          <w:sz w:val="28"/>
          <w:szCs w:val="28"/>
        </w:rPr>
        <w:t xml:space="preserve"> КАНДИДАТУР</w:t>
      </w:r>
      <w:r w:rsidR="00011AFA">
        <w:rPr>
          <w:sz w:val="28"/>
          <w:szCs w:val="28"/>
        </w:rPr>
        <w:t>Ы</w:t>
      </w:r>
      <w:r w:rsidR="00442B0D" w:rsidRPr="00442B0D">
        <w:rPr>
          <w:sz w:val="28"/>
          <w:szCs w:val="28"/>
        </w:rPr>
        <w:t xml:space="preserve"> ДЛЯ          </w:t>
      </w:r>
      <w:r w:rsidR="00442B0D" w:rsidRPr="00442B0D">
        <w:rPr>
          <w:sz w:val="28"/>
          <w:szCs w:val="28"/>
        </w:rPr>
        <w:br/>
        <w:t xml:space="preserve">                                  НАЗНАЧЕНИЯ НА ДОЛЖНОСТЬ ПЕРВ</w:t>
      </w:r>
      <w:r w:rsidR="00011AFA">
        <w:rPr>
          <w:sz w:val="28"/>
          <w:szCs w:val="28"/>
        </w:rPr>
        <w:t>ОГО</w:t>
      </w:r>
      <w:r w:rsidR="00442B0D" w:rsidRPr="00442B0D">
        <w:rPr>
          <w:sz w:val="28"/>
          <w:szCs w:val="28"/>
        </w:rPr>
        <w:t xml:space="preserve"> ВИЦЕ-</w:t>
      </w:r>
      <w:r w:rsidR="00442B0D">
        <w:rPr>
          <w:sz w:val="28"/>
          <w:szCs w:val="28"/>
        </w:rPr>
        <w:t xml:space="preserve">               </w:t>
      </w:r>
      <w:r w:rsidR="00442B0D">
        <w:rPr>
          <w:sz w:val="28"/>
          <w:szCs w:val="28"/>
        </w:rPr>
        <w:br/>
        <w:t xml:space="preserve">                                  </w:t>
      </w:r>
      <w:r w:rsidR="00442B0D" w:rsidRPr="00442B0D">
        <w:rPr>
          <w:sz w:val="28"/>
          <w:szCs w:val="28"/>
        </w:rPr>
        <w:t>ГУБЕРНАТОР</w:t>
      </w:r>
      <w:r w:rsidR="00011AFA">
        <w:rPr>
          <w:sz w:val="28"/>
          <w:szCs w:val="28"/>
        </w:rPr>
        <w:t>А</w:t>
      </w:r>
      <w:r w:rsidR="00442B0D" w:rsidRPr="00442B0D">
        <w:rPr>
          <w:sz w:val="28"/>
          <w:szCs w:val="28"/>
        </w:rPr>
        <w:t xml:space="preserve"> КРАЯ</w:t>
      </w:r>
    </w:p>
    <w:p w:rsidR="00FB49E3" w:rsidRDefault="00FB49E3" w:rsidP="00FB49E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F19C0" w:rsidRPr="001F19C0" w:rsidRDefault="00FB49E3" w:rsidP="00FB49E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F19C0">
        <w:rPr>
          <w:sz w:val="28"/>
          <w:szCs w:val="28"/>
        </w:rPr>
        <w:t>1.</w:t>
      </w:r>
      <w:r w:rsidR="001F19C0" w:rsidRPr="001F19C0">
        <w:rPr>
          <w:sz w:val="28"/>
          <w:szCs w:val="28"/>
        </w:rPr>
        <w:t xml:space="preserve">Законодательное Собрание принимает участие в </w:t>
      </w:r>
      <w:proofErr w:type="gramStart"/>
      <w:r w:rsidR="001F19C0" w:rsidRPr="001F19C0">
        <w:rPr>
          <w:sz w:val="28"/>
          <w:szCs w:val="28"/>
        </w:rPr>
        <w:t>формировании</w:t>
      </w:r>
      <w:proofErr w:type="gramEnd"/>
      <w:r w:rsidR="001F19C0" w:rsidRPr="001F19C0">
        <w:rPr>
          <w:sz w:val="28"/>
          <w:szCs w:val="28"/>
        </w:rPr>
        <w:t xml:space="preserve"> Администрации края путем согласования кандидатур для назначения на должност</w:t>
      </w:r>
      <w:r w:rsidR="001F19C0" w:rsidRPr="0075103C">
        <w:rPr>
          <w:sz w:val="28"/>
          <w:szCs w:val="28"/>
        </w:rPr>
        <w:t>ь</w:t>
      </w:r>
      <w:r w:rsidR="001F19C0" w:rsidRPr="001F19C0">
        <w:rPr>
          <w:sz w:val="28"/>
          <w:szCs w:val="28"/>
        </w:rPr>
        <w:t xml:space="preserve"> первых вице-губернаторов края.</w:t>
      </w:r>
    </w:p>
    <w:p w:rsidR="00947296" w:rsidRDefault="00B55C05" w:rsidP="009472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9A051D">
        <w:rPr>
          <w:sz w:val="28"/>
          <w:szCs w:val="28"/>
        </w:rPr>
        <w:t xml:space="preserve">.Рассмотрение </w:t>
      </w:r>
      <w:r w:rsidR="009A051D" w:rsidRPr="001F19C0">
        <w:rPr>
          <w:sz w:val="28"/>
          <w:szCs w:val="28"/>
        </w:rPr>
        <w:t>Законодательн</w:t>
      </w:r>
      <w:r w:rsidR="009A051D">
        <w:rPr>
          <w:sz w:val="28"/>
          <w:szCs w:val="28"/>
        </w:rPr>
        <w:t>ым</w:t>
      </w:r>
      <w:r w:rsidR="009A051D" w:rsidRPr="001F19C0">
        <w:rPr>
          <w:sz w:val="28"/>
          <w:szCs w:val="28"/>
        </w:rPr>
        <w:t xml:space="preserve"> Собрание</w:t>
      </w:r>
      <w:r w:rsidR="009A051D">
        <w:rPr>
          <w:sz w:val="28"/>
          <w:szCs w:val="28"/>
        </w:rPr>
        <w:t>м</w:t>
      </w:r>
      <w:r w:rsidR="009A051D" w:rsidRPr="001F19C0">
        <w:rPr>
          <w:sz w:val="28"/>
          <w:szCs w:val="28"/>
        </w:rPr>
        <w:t xml:space="preserve"> </w:t>
      </w:r>
      <w:r w:rsidR="009A051D">
        <w:rPr>
          <w:sz w:val="28"/>
          <w:szCs w:val="28"/>
        </w:rPr>
        <w:t xml:space="preserve">вопроса о </w:t>
      </w:r>
      <w:r w:rsidR="009A051D" w:rsidRPr="009A051D">
        <w:rPr>
          <w:sz w:val="28"/>
          <w:szCs w:val="28"/>
        </w:rPr>
        <w:t>согласовании кандидатуры для назначения на должность первого вице-губернатора края</w:t>
      </w:r>
      <w:r w:rsidR="009A051D">
        <w:rPr>
          <w:sz w:val="28"/>
          <w:szCs w:val="28"/>
        </w:rPr>
        <w:t xml:space="preserve"> осуществляется на основании письменного представления</w:t>
      </w:r>
      <w:r w:rsidR="009A051D" w:rsidRPr="009A051D">
        <w:rPr>
          <w:sz w:val="28"/>
          <w:szCs w:val="28"/>
        </w:rPr>
        <w:t xml:space="preserve"> </w:t>
      </w:r>
      <w:r w:rsidR="009A051D">
        <w:rPr>
          <w:sz w:val="28"/>
          <w:szCs w:val="28"/>
        </w:rPr>
        <w:t>Губернатора края</w:t>
      </w:r>
      <w:r w:rsidR="00D7419E">
        <w:rPr>
          <w:sz w:val="28"/>
          <w:szCs w:val="28"/>
        </w:rPr>
        <w:t>, содержащего сведения, характеризующие кандидата</w:t>
      </w:r>
      <w:r w:rsidR="009A051D">
        <w:rPr>
          <w:sz w:val="28"/>
          <w:szCs w:val="28"/>
        </w:rPr>
        <w:t>. К представлению</w:t>
      </w:r>
      <w:r w:rsidR="00022EF2">
        <w:rPr>
          <w:sz w:val="28"/>
          <w:szCs w:val="28"/>
        </w:rPr>
        <w:t xml:space="preserve"> прилага</w:t>
      </w:r>
      <w:r w:rsidR="00D7419E">
        <w:rPr>
          <w:sz w:val="28"/>
          <w:szCs w:val="28"/>
        </w:rPr>
        <w:t>е</w:t>
      </w:r>
      <w:r w:rsidR="00022EF2">
        <w:rPr>
          <w:sz w:val="28"/>
          <w:szCs w:val="28"/>
        </w:rPr>
        <w:t xml:space="preserve">тся </w:t>
      </w:r>
      <w:r w:rsidR="00947296">
        <w:rPr>
          <w:sz w:val="28"/>
          <w:szCs w:val="28"/>
        </w:rPr>
        <w:t>личный листок по учету кадров</w:t>
      </w:r>
      <w:r w:rsidR="00065508">
        <w:rPr>
          <w:sz w:val="28"/>
          <w:szCs w:val="28"/>
        </w:rPr>
        <w:t xml:space="preserve"> кандидата</w:t>
      </w:r>
      <w:r w:rsidR="00B268EC">
        <w:rPr>
          <w:sz w:val="28"/>
          <w:szCs w:val="28"/>
        </w:rPr>
        <w:t>.</w:t>
      </w:r>
    </w:p>
    <w:p w:rsidR="00FB49E3" w:rsidRDefault="0075103C" w:rsidP="00FB49E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B49E3">
        <w:rPr>
          <w:sz w:val="28"/>
          <w:szCs w:val="28"/>
        </w:rPr>
        <w:t>.</w:t>
      </w:r>
      <w:r w:rsidR="00FB49E3" w:rsidRPr="00CD5032">
        <w:rPr>
          <w:sz w:val="28"/>
          <w:szCs w:val="28"/>
        </w:rPr>
        <w:t xml:space="preserve">Предварительное рассмотрение вопроса о согласовании </w:t>
      </w:r>
      <w:r w:rsidR="00E009D6" w:rsidRPr="009A051D">
        <w:rPr>
          <w:sz w:val="28"/>
          <w:szCs w:val="28"/>
        </w:rPr>
        <w:t>кандидатуры для назначения на должность первого вице-губернатора края</w:t>
      </w:r>
      <w:r w:rsidR="00E009D6">
        <w:rPr>
          <w:sz w:val="28"/>
          <w:szCs w:val="28"/>
        </w:rPr>
        <w:t xml:space="preserve"> </w:t>
      </w:r>
      <w:r w:rsidR="00FB49E3" w:rsidRPr="00CD5032">
        <w:rPr>
          <w:sz w:val="28"/>
          <w:szCs w:val="28"/>
        </w:rPr>
        <w:t xml:space="preserve">осуществляет </w:t>
      </w:r>
      <w:r w:rsidR="00E009D6" w:rsidRPr="00FF2123">
        <w:rPr>
          <w:sz w:val="28"/>
          <w:szCs w:val="28"/>
        </w:rPr>
        <w:t>ответственны</w:t>
      </w:r>
      <w:r w:rsidR="00E009D6">
        <w:rPr>
          <w:sz w:val="28"/>
          <w:szCs w:val="28"/>
        </w:rPr>
        <w:t>й</w:t>
      </w:r>
      <w:r w:rsidR="00E009D6" w:rsidRPr="00FF2123">
        <w:rPr>
          <w:sz w:val="28"/>
          <w:szCs w:val="28"/>
        </w:rPr>
        <w:t xml:space="preserve"> комитет</w:t>
      </w:r>
      <w:r w:rsidR="00E009D6">
        <w:rPr>
          <w:sz w:val="28"/>
          <w:szCs w:val="28"/>
        </w:rPr>
        <w:t>, который готовит проект постановления</w:t>
      </w:r>
      <w:r w:rsidR="00011AFA">
        <w:rPr>
          <w:sz w:val="28"/>
          <w:szCs w:val="28"/>
        </w:rPr>
        <w:t xml:space="preserve"> </w:t>
      </w:r>
      <w:r w:rsidR="00011AFA" w:rsidRPr="00FF2123">
        <w:rPr>
          <w:sz w:val="28"/>
          <w:szCs w:val="28"/>
        </w:rPr>
        <w:t>Законодательного Собрания</w:t>
      </w:r>
      <w:r w:rsidR="00E009D6">
        <w:rPr>
          <w:sz w:val="28"/>
          <w:szCs w:val="28"/>
        </w:rPr>
        <w:t>.</w:t>
      </w:r>
    </w:p>
    <w:p w:rsidR="002801FF" w:rsidRDefault="0075103C" w:rsidP="00586928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2F13FD">
        <w:rPr>
          <w:sz w:val="28"/>
          <w:szCs w:val="28"/>
        </w:rPr>
        <w:t>.</w:t>
      </w:r>
      <w:r w:rsidR="00F30F8E">
        <w:rPr>
          <w:sz w:val="28"/>
          <w:szCs w:val="28"/>
        </w:rPr>
        <w:t xml:space="preserve">При рассмотрении на заседании Законодательного Собрания вопроса </w:t>
      </w:r>
      <w:r w:rsidR="00F30F8E" w:rsidRPr="00CD5032">
        <w:rPr>
          <w:sz w:val="28"/>
          <w:szCs w:val="28"/>
        </w:rPr>
        <w:t xml:space="preserve">о согласовании </w:t>
      </w:r>
      <w:r w:rsidR="00F30F8E" w:rsidRPr="009A051D">
        <w:rPr>
          <w:sz w:val="28"/>
          <w:szCs w:val="28"/>
        </w:rPr>
        <w:t>кандидатуры для назначения на должность первого вице-губернатора края</w:t>
      </w:r>
      <w:r w:rsidR="00F30F8E">
        <w:rPr>
          <w:sz w:val="28"/>
          <w:szCs w:val="28"/>
        </w:rPr>
        <w:t xml:space="preserve"> кандидатуру представляет </w:t>
      </w:r>
      <w:r w:rsidR="00F30F8E" w:rsidRPr="006736C3">
        <w:rPr>
          <w:sz w:val="28"/>
          <w:szCs w:val="28"/>
        </w:rPr>
        <w:t>Губернатор края.</w:t>
      </w:r>
      <w:r w:rsidR="00F30F8E">
        <w:rPr>
          <w:sz w:val="28"/>
          <w:szCs w:val="28"/>
        </w:rPr>
        <w:t xml:space="preserve"> </w:t>
      </w:r>
      <w:r w:rsidR="002801FF">
        <w:rPr>
          <w:sz w:val="28"/>
          <w:szCs w:val="28"/>
        </w:rPr>
        <w:t xml:space="preserve">Кандидату предоставляется слово для выступления с заявлением о предполагаемой деятельности </w:t>
      </w:r>
      <w:r w:rsidR="00F30F8E">
        <w:rPr>
          <w:sz w:val="28"/>
          <w:szCs w:val="28"/>
        </w:rPr>
        <w:t xml:space="preserve">в </w:t>
      </w:r>
      <w:r w:rsidR="002801FF">
        <w:rPr>
          <w:sz w:val="28"/>
          <w:szCs w:val="28"/>
        </w:rPr>
        <w:t>должности</w:t>
      </w:r>
      <w:r w:rsidR="00B267D9">
        <w:rPr>
          <w:sz w:val="28"/>
          <w:szCs w:val="28"/>
        </w:rPr>
        <w:t xml:space="preserve"> </w:t>
      </w:r>
      <w:r w:rsidR="00B267D9" w:rsidRPr="009A051D">
        <w:rPr>
          <w:sz w:val="28"/>
          <w:szCs w:val="28"/>
        </w:rPr>
        <w:t>первого вице-губернатора края</w:t>
      </w:r>
      <w:r w:rsidR="00F30F8E">
        <w:rPr>
          <w:sz w:val="28"/>
          <w:szCs w:val="28"/>
        </w:rPr>
        <w:t>.</w:t>
      </w:r>
      <w:r w:rsidR="004A7C5F">
        <w:rPr>
          <w:sz w:val="28"/>
          <w:szCs w:val="28"/>
        </w:rPr>
        <w:t xml:space="preserve"> </w:t>
      </w:r>
      <w:r w:rsidR="005A0181">
        <w:rPr>
          <w:sz w:val="28"/>
          <w:szCs w:val="28"/>
        </w:rPr>
        <w:t>В ходе обсуждения депутаты Законодательного Собрания вправе задавать вопросы кандидату.</w:t>
      </w:r>
      <w:r w:rsidR="002801FF">
        <w:rPr>
          <w:sz w:val="28"/>
          <w:szCs w:val="28"/>
        </w:rPr>
        <w:t xml:space="preserve"> </w:t>
      </w:r>
    </w:p>
    <w:p w:rsidR="001936F0" w:rsidRDefault="0075103C" w:rsidP="005478DA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FB49E3">
        <w:rPr>
          <w:sz w:val="28"/>
          <w:szCs w:val="28"/>
        </w:rPr>
        <w:t>.</w:t>
      </w:r>
      <w:r w:rsidR="001936F0">
        <w:rPr>
          <w:sz w:val="28"/>
          <w:szCs w:val="28"/>
        </w:rPr>
        <w:t>По пред</w:t>
      </w:r>
      <w:r w:rsidR="00923BBB">
        <w:rPr>
          <w:sz w:val="28"/>
          <w:szCs w:val="28"/>
        </w:rPr>
        <w:t>ставленной для согласования</w:t>
      </w:r>
      <w:r w:rsidR="001936F0">
        <w:rPr>
          <w:sz w:val="28"/>
          <w:szCs w:val="28"/>
        </w:rPr>
        <w:t xml:space="preserve"> кандидатуре </w:t>
      </w:r>
      <w:r w:rsidR="00BD0B22">
        <w:rPr>
          <w:sz w:val="28"/>
          <w:szCs w:val="28"/>
        </w:rPr>
        <w:t>проводится открытое голосование.</w:t>
      </w:r>
    </w:p>
    <w:p w:rsidR="00673456" w:rsidRDefault="00673456" w:rsidP="00673456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6.Кандидатура для назначения на должность </w:t>
      </w:r>
      <w:r w:rsidRPr="009A051D">
        <w:rPr>
          <w:sz w:val="28"/>
          <w:szCs w:val="28"/>
        </w:rPr>
        <w:t>первого вице-губернатора края</w:t>
      </w:r>
      <w:r>
        <w:rPr>
          <w:sz w:val="28"/>
          <w:szCs w:val="28"/>
        </w:rPr>
        <w:t xml:space="preserve"> считается согласованной, если при голосовании она получила большинство голосов от числа избранных депутатов Законодательного Собрания. </w:t>
      </w:r>
      <w:r w:rsidRPr="00604B98">
        <w:rPr>
          <w:sz w:val="28"/>
          <w:szCs w:val="28"/>
        </w:rPr>
        <w:t xml:space="preserve">Если кандидатура для назначения на должность первого вице-губернатора края не получила требуемого для согласования количества голосов, </w:t>
      </w:r>
      <w:r w:rsidRPr="002B0809">
        <w:rPr>
          <w:sz w:val="28"/>
          <w:szCs w:val="28"/>
        </w:rPr>
        <w:t xml:space="preserve">считается, что в ее </w:t>
      </w:r>
      <w:proofErr w:type="gramStart"/>
      <w:r w:rsidRPr="002B0809">
        <w:rPr>
          <w:sz w:val="28"/>
          <w:szCs w:val="28"/>
        </w:rPr>
        <w:t>согласовании</w:t>
      </w:r>
      <w:proofErr w:type="gramEnd"/>
      <w:r w:rsidRPr="002B0809">
        <w:rPr>
          <w:sz w:val="28"/>
          <w:szCs w:val="28"/>
        </w:rPr>
        <w:t xml:space="preserve"> отказано.</w:t>
      </w:r>
      <w:r w:rsidRPr="00604B98">
        <w:rPr>
          <w:sz w:val="28"/>
          <w:szCs w:val="28"/>
        </w:rPr>
        <w:t xml:space="preserve"> </w:t>
      </w:r>
    </w:p>
    <w:p w:rsidR="00673456" w:rsidRDefault="00673456" w:rsidP="00673456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2B0809">
        <w:rPr>
          <w:sz w:val="28"/>
          <w:szCs w:val="28"/>
        </w:rPr>
        <w:t>7.Решение Законодательного Собрания о согласовании (</w:t>
      </w:r>
      <w:r w:rsidR="002B0809">
        <w:rPr>
          <w:sz w:val="28"/>
          <w:szCs w:val="28"/>
        </w:rPr>
        <w:t xml:space="preserve">об </w:t>
      </w:r>
      <w:r w:rsidRPr="002B0809">
        <w:rPr>
          <w:sz w:val="28"/>
          <w:szCs w:val="28"/>
        </w:rPr>
        <w:t>отказе в согласовании) кандидатуры для назначения на должность первого вице-губернатора края оформляется</w:t>
      </w:r>
      <w:r>
        <w:rPr>
          <w:sz w:val="28"/>
          <w:szCs w:val="28"/>
        </w:rPr>
        <w:t xml:space="preserve"> постановлением Законодательного Собрания без дополнительного голосования.</w:t>
      </w:r>
    </w:p>
    <w:p w:rsidR="00673456" w:rsidRDefault="00673456" w:rsidP="0067345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42405F">
        <w:rPr>
          <w:sz w:val="28"/>
          <w:szCs w:val="28"/>
        </w:rPr>
        <w:t xml:space="preserve">Постановление Законодательного Собрания о согласовании </w:t>
      </w:r>
      <w:r w:rsidRPr="002B0809">
        <w:rPr>
          <w:sz w:val="28"/>
          <w:szCs w:val="28"/>
        </w:rPr>
        <w:t>(</w:t>
      </w:r>
      <w:r w:rsidR="002B0809" w:rsidRPr="002B0809">
        <w:rPr>
          <w:sz w:val="28"/>
          <w:szCs w:val="28"/>
        </w:rPr>
        <w:t xml:space="preserve">об </w:t>
      </w:r>
      <w:r w:rsidRPr="002B0809">
        <w:rPr>
          <w:sz w:val="28"/>
          <w:szCs w:val="28"/>
        </w:rPr>
        <w:t>отказе в согласовании)</w:t>
      </w:r>
      <w:r>
        <w:rPr>
          <w:sz w:val="28"/>
          <w:szCs w:val="28"/>
        </w:rPr>
        <w:t xml:space="preserve"> </w:t>
      </w:r>
      <w:r w:rsidRPr="0042405F">
        <w:rPr>
          <w:sz w:val="28"/>
          <w:szCs w:val="28"/>
        </w:rPr>
        <w:t>кандидатуры для назначения на должность первого вице-губернатора края имеет рекомендательный характер</w:t>
      </w:r>
      <w:proofErr w:type="gramStart"/>
      <w:r w:rsidRPr="0042405F">
        <w:rPr>
          <w:sz w:val="28"/>
          <w:szCs w:val="28"/>
        </w:rPr>
        <w:t>.</w:t>
      </w:r>
      <w:r w:rsidRPr="00604B98">
        <w:rPr>
          <w:sz w:val="28"/>
          <w:szCs w:val="28"/>
        </w:rPr>
        <w:t>".</w:t>
      </w:r>
      <w:proofErr w:type="gramEnd"/>
    </w:p>
    <w:p w:rsidR="00673456" w:rsidRDefault="00673456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6E2B05" w:rsidRDefault="006E2B05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FF2123">
        <w:rPr>
          <w:szCs w:val="28"/>
        </w:rPr>
        <w:t>2.Настоящее постановление</w:t>
      </w:r>
      <w:r w:rsidR="00970B2F" w:rsidRPr="00FF2123">
        <w:rPr>
          <w:szCs w:val="28"/>
        </w:rPr>
        <w:t xml:space="preserve"> </w:t>
      </w:r>
      <w:r w:rsidRPr="00FF2123">
        <w:rPr>
          <w:szCs w:val="28"/>
        </w:rPr>
        <w:t>вступает в силу со дня его принятия</w:t>
      </w:r>
      <w:r w:rsidRPr="00562375">
        <w:rPr>
          <w:szCs w:val="28"/>
        </w:rPr>
        <w:t xml:space="preserve">. </w:t>
      </w:r>
    </w:p>
    <w:p w:rsidR="00970B2F" w:rsidRPr="00562375" w:rsidRDefault="00970B2F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AE3B56" w:rsidRPr="00562375" w:rsidRDefault="00AE3B56" w:rsidP="009439DE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9439DE" w:rsidRPr="00562375" w:rsidRDefault="009439DE" w:rsidP="009439DE">
      <w:pPr>
        <w:pStyle w:val="a4"/>
        <w:tabs>
          <w:tab w:val="clear" w:pos="4153"/>
          <w:tab w:val="clear" w:pos="8306"/>
        </w:tabs>
        <w:ind w:firstLine="720"/>
        <w:jc w:val="both"/>
      </w:pPr>
    </w:p>
    <w:p w:rsidR="009439DE" w:rsidRPr="00562375" w:rsidRDefault="009439DE" w:rsidP="009439DE">
      <w:pPr>
        <w:pStyle w:val="a4"/>
        <w:tabs>
          <w:tab w:val="clear" w:pos="4153"/>
          <w:tab w:val="clear" w:pos="8306"/>
        </w:tabs>
        <w:jc w:val="both"/>
      </w:pPr>
      <w:r w:rsidRPr="00562375">
        <w:t>Председатель</w:t>
      </w:r>
    </w:p>
    <w:p w:rsidR="00BA5603" w:rsidRDefault="009439DE" w:rsidP="001D44D8">
      <w:pPr>
        <w:pStyle w:val="a4"/>
        <w:tabs>
          <w:tab w:val="clear" w:pos="4153"/>
          <w:tab w:val="clear" w:pos="8306"/>
        </w:tabs>
        <w:jc w:val="both"/>
        <w:rPr>
          <w:szCs w:val="28"/>
        </w:rPr>
      </w:pPr>
      <w:r w:rsidRPr="00562375">
        <w:t xml:space="preserve">Законодательного </w:t>
      </w:r>
      <w:proofErr w:type="gramStart"/>
      <w:r w:rsidRPr="00562375">
        <w:t>Собрания</w:t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  <w:t xml:space="preserve">        В.</w:t>
      </w:r>
      <w:proofErr w:type="gramEnd"/>
      <w:r w:rsidRPr="00562375">
        <w:t>В. Горчаков</w:t>
      </w:r>
    </w:p>
    <w:p w:rsidR="00BA5603" w:rsidRPr="00BA5603" w:rsidRDefault="00BA5603" w:rsidP="00BA5603"/>
    <w:p w:rsidR="00BA5603" w:rsidRPr="00BA5603" w:rsidRDefault="00BA5603" w:rsidP="00BA5603"/>
    <w:p w:rsidR="00BA5603" w:rsidRPr="00BA5603" w:rsidRDefault="00BA5603" w:rsidP="00BA5603"/>
    <w:sectPr w:rsidR="00BA5603" w:rsidRPr="00BA5603" w:rsidSect="003F3608">
      <w:headerReference w:type="even" r:id="rId9"/>
      <w:headerReference w:type="default" r:id="rId10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1A53" w:rsidRDefault="00771A53">
      <w:r>
        <w:separator/>
      </w:r>
    </w:p>
  </w:endnote>
  <w:endnote w:type="continuationSeparator" w:id="1">
    <w:p w:rsidR="00771A53" w:rsidRDefault="00771A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1A53" w:rsidRDefault="00771A53">
      <w:r>
        <w:separator/>
      </w:r>
    </w:p>
  </w:footnote>
  <w:footnote w:type="continuationSeparator" w:id="1">
    <w:p w:rsidR="00771A53" w:rsidRDefault="00771A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A53" w:rsidRDefault="004B1D28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71A5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71A53" w:rsidRDefault="00771A53" w:rsidP="009439DE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A53" w:rsidRDefault="004B1D28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71A5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22E61">
      <w:rPr>
        <w:rStyle w:val="a6"/>
        <w:noProof/>
      </w:rPr>
      <w:t>3</w:t>
    </w:r>
    <w:r>
      <w:rPr>
        <w:rStyle w:val="a6"/>
      </w:rPr>
      <w:fldChar w:fldCharType="end"/>
    </w:r>
  </w:p>
  <w:p w:rsidR="00771A53" w:rsidRDefault="00771A53" w:rsidP="009439DE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4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6344"/>
    <w:rsid w:val="00001315"/>
    <w:rsid w:val="000015F1"/>
    <w:rsid w:val="000042B3"/>
    <w:rsid w:val="00011AFA"/>
    <w:rsid w:val="000153C7"/>
    <w:rsid w:val="00022EF2"/>
    <w:rsid w:val="00023EC1"/>
    <w:rsid w:val="00031834"/>
    <w:rsid w:val="00031F2D"/>
    <w:rsid w:val="000348AA"/>
    <w:rsid w:val="000362DD"/>
    <w:rsid w:val="00043A65"/>
    <w:rsid w:val="00043EA6"/>
    <w:rsid w:val="00044808"/>
    <w:rsid w:val="00045DF0"/>
    <w:rsid w:val="00046AEF"/>
    <w:rsid w:val="00047FDF"/>
    <w:rsid w:val="000547A7"/>
    <w:rsid w:val="00065508"/>
    <w:rsid w:val="00067A03"/>
    <w:rsid w:val="0007507A"/>
    <w:rsid w:val="00082319"/>
    <w:rsid w:val="00084377"/>
    <w:rsid w:val="0008491B"/>
    <w:rsid w:val="00091549"/>
    <w:rsid w:val="000A1644"/>
    <w:rsid w:val="000A2E90"/>
    <w:rsid w:val="000A6A43"/>
    <w:rsid w:val="000A6B0D"/>
    <w:rsid w:val="000A7C73"/>
    <w:rsid w:val="000B2C16"/>
    <w:rsid w:val="000B686B"/>
    <w:rsid w:val="000D3A6B"/>
    <w:rsid w:val="000D682F"/>
    <w:rsid w:val="000E1589"/>
    <w:rsid w:val="000E3150"/>
    <w:rsid w:val="000E3E8B"/>
    <w:rsid w:val="000E475E"/>
    <w:rsid w:val="000E482F"/>
    <w:rsid w:val="000E4F34"/>
    <w:rsid w:val="000E6B0B"/>
    <w:rsid w:val="000F7560"/>
    <w:rsid w:val="0010620C"/>
    <w:rsid w:val="00111D5D"/>
    <w:rsid w:val="00114A23"/>
    <w:rsid w:val="00115A94"/>
    <w:rsid w:val="00116700"/>
    <w:rsid w:val="001209D6"/>
    <w:rsid w:val="00120AF3"/>
    <w:rsid w:val="001226DC"/>
    <w:rsid w:val="0012444C"/>
    <w:rsid w:val="001257ED"/>
    <w:rsid w:val="0014352D"/>
    <w:rsid w:val="00146DBF"/>
    <w:rsid w:val="00154F36"/>
    <w:rsid w:val="00163F0D"/>
    <w:rsid w:val="0016546A"/>
    <w:rsid w:val="001729FF"/>
    <w:rsid w:val="00182056"/>
    <w:rsid w:val="00183499"/>
    <w:rsid w:val="001842D3"/>
    <w:rsid w:val="00185370"/>
    <w:rsid w:val="00185CFD"/>
    <w:rsid w:val="0019006E"/>
    <w:rsid w:val="001936F0"/>
    <w:rsid w:val="001969E4"/>
    <w:rsid w:val="001A2EC2"/>
    <w:rsid w:val="001A6996"/>
    <w:rsid w:val="001A74F2"/>
    <w:rsid w:val="001B1FA5"/>
    <w:rsid w:val="001B505E"/>
    <w:rsid w:val="001C26FA"/>
    <w:rsid w:val="001C702E"/>
    <w:rsid w:val="001D0B1D"/>
    <w:rsid w:val="001D1DA7"/>
    <w:rsid w:val="001D44D8"/>
    <w:rsid w:val="001D4BC8"/>
    <w:rsid w:val="001E0D94"/>
    <w:rsid w:val="001E48C5"/>
    <w:rsid w:val="001E5BD6"/>
    <w:rsid w:val="001F0CD4"/>
    <w:rsid w:val="001F178E"/>
    <w:rsid w:val="001F19C0"/>
    <w:rsid w:val="001F2545"/>
    <w:rsid w:val="001F282C"/>
    <w:rsid w:val="001F2DC9"/>
    <w:rsid w:val="001F6DD3"/>
    <w:rsid w:val="002027F9"/>
    <w:rsid w:val="00204366"/>
    <w:rsid w:val="0020453B"/>
    <w:rsid w:val="00210A5D"/>
    <w:rsid w:val="0021454A"/>
    <w:rsid w:val="002155F6"/>
    <w:rsid w:val="0022418F"/>
    <w:rsid w:val="002273D4"/>
    <w:rsid w:val="0023693B"/>
    <w:rsid w:val="00240934"/>
    <w:rsid w:val="002416B1"/>
    <w:rsid w:val="002431DA"/>
    <w:rsid w:val="002435A5"/>
    <w:rsid w:val="00244F13"/>
    <w:rsid w:val="002458CC"/>
    <w:rsid w:val="00247635"/>
    <w:rsid w:val="002502B6"/>
    <w:rsid w:val="00250404"/>
    <w:rsid w:val="0025066D"/>
    <w:rsid w:val="00254B25"/>
    <w:rsid w:val="002551E7"/>
    <w:rsid w:val="0025534F"/>
    <w:rsid w:val="00261339"/>
    <w:rsid w:val="0027084D"/>
    <w:rsid w:val="002772C8"/>
    <w:rsid w:val="002801FF"/>
    <w:rsid w:val="00284EAD"/>
    <w:rsid w:val="002928F1"/>
    <w:rsid w:val="002A56F6"/>
    <w:rsid w:val="002A6F04"/>
    <w:rsid w:val="002B0809"/>
    <w:rsid w:val="002B53F8"/>
    <w:rsid w:val="002B71AA"/>
    <w:rsid w:val="002C03EF"/>
    <w:rsid w:val="002C221C"/>
    <w:rsid w:val="002C2335"/>
    <w:rsid w:val="002D6F6D"/>
    <w:rsid w:val="002E2465"/>
    <w:rsid w:val="002F13FD"/>
    <w:rsid w:val="002F69B0"/>
    <w:rsid w:val="0030119E"/>
    <w:rsid w:val="00310131"/>
    <w:rsid w:val="00310D42"/>
    <w:rsid w:val="00315F0A"/>
    <w:rsid w:val="00317FEA"/>
    <w:rsid w:val="003209CF"/>
    <w:rsid w:val="00322F40"/>
    <w:rsid w:val="0032426C"/>
    <w:rsid w:val="00330E11"/>
    <w:rsid w:val="003313F6"/>
    <w:rsid w:val="0033166E"/>
    <w:rsid w:val="00335036"/>
    <w:rsid w:val="003366F6"/>
    <w:rsid w:val="00337953"/>
    <w:rsid w:val="003472C4"/>
    <w:rsid w:val="003609A9"/>
    <w:rsid w:val="003618A3"/>
    <w:rsid w:val="00372106"/>
    <w:rsid w:val="003729CC"/>
    <w:rsid w:val="00372C38"/>
    <w:rsid w:val="003742FE"/>
    <w:rsid w:val="00376577"/>
    <w:rsid w:val="00385BFC"/>
    <w:rsid w:val="0038680E"/>
    <w:rsid w:val="00390B18"/>
    <w:rsid w:val="00396643"/>
    <w:rsid w:val="003A06CE"/>
    <w:rsid w:val="003A08CA"/>
    <w:rsid w:val="003A0D9B"/>
    <w:rsid w:val="003A1424"/>
    <w:rsid w:val="003A1D51"/>
    <w:rsid w:val="003A25A9"/>
    <w:rsid w:val="003A609D"/>
    <w:rsid w:val="003B4CB3"/>
    <w:rsid w:val="003B5BE7"/>
    <w:rsid w:val="003B7165"/>
    <w:rsid w:val="003C35A9"/>
    <w:rsid w:val="003C7C08"/>
    <w:rsid w:val="003D1E73"/>
    <w:rsid w:val="003D4515"/>
    <w:rsid w:val="003D7027"/>
    <w:rsid w:val="003E2683"/>
    <w:rsid w:val="003E39BD"/>
    <w:rsid w:val="003E4BC2"/>
    <w:rsid w:val="003E7DBE"/>
    <w:rsid w:val="003F047D"/>
    <w:rsid w:val="003F3608"/>
    <w:rsid w:val="003F5E5C"/>
    <w:rsid w:val="004049A6"/>
    <w:rsid w:val="00406E74"/>
    <w:rsid w:val="004151D5"/>
    <w:rsid w:val="00420ED5"/>
    <w:rsid w:val="00422BBF"/>
    <w:rsid w:val="00423611"/>
    <w:rsid w:val="0042721A"/>
    <w:rsid w:val="00430976"/>
    <w:rsid w:val="00434CD6"/>
    <w:rsid w:val="00434E89"/>
    <w:rsid w:val="00442B0D"/>
    <w:rsid w:val="00443794"/>
    <w:rsid w:val="00444C20"/>
    <w:rsid w:val="00451A7E"/>
    <w:rsid w:val="00452D15"/>
    <w:rsid w:val="00454D5D"/>
    <w:rsid w:val="0045558F"/>
    <w:rsid w:val="00456302"/>
    <w:rsid w:val="00456A90"/>
    <w:rsid w:val="0045733C"/>
    <w:rsid w:val="004611D7"/>
    <w:rsid w:val="004623E7"/>
    <w:rsid w:val="0046385B"/>
    <w:rsid w:val="00477CCA"/>
    <w:rsid w:val="00481875"/>
    <w:rsid w:val="00487890"/>
    <w:rsid w:val="004909A8"/>
    <w:rsid w:val="00490D13"/>
    <w:rsid w:val="00496BE7"/>
    <w:rsid w:val="00497BA4"/>
    <w:rsid w:val="004A223E"/>
    <w:rsid w:val="004A2DA2"/>
    <w:rsid w:val="004A386F"/>
    <w:rsid w:val="004A45C2"/>
    <w:rsid w:val="004A4A9C"/>
    <w:rsid w:val="004A4D03"/>
    <w:rsid w:val="004A6284"/>
    <w:rsid w:val="004A640F"/>
    <w:rsid w:val="004A7C5F"/>
    <w:rsid w:val="004B1D28"/>
    <w:rsid w:val="004B59F7"/>
    <w:rsid w:val="004B6E91"/>
    <w:rsid w:val="004D5DC8"/>
    <w:rsid w:val="004D67A6"/>
    <w:rsid w:val="004E219C"/>
    <w:rsid w:val="004E27FC"/>
    <w:rsid w:val="004E4BF5"/>
    <w:rsid w:val="004E5E70"/>
    <w:rsid w:val="004F4D9F"/>
    <w:rsid w:val="00501741"/>
    <w:rsid w:val="00515E19"/>
    <w:rsid w:val="005165B3"/>
    <w:rsid w:val="00523ED4"/>
    <w:rsid w:val="00524778"/>
    <w:rsid w:val="00530763"/>
    <w:rsid w:val="00532542"/>
    <w:rsid w:val="00535F20"/>
    <w:rsid w:val="00540D23"/>
    <w:rsid w:val="005465E4"/>
    <w:rsid w:val="005478DA"/>
    <w:rsid w:val="005512FD"/>
    <w:rsid w:val="0055602A"/>
    <w:rsid w:val="00556D86"/>
    <w:rsid w:val="0056183B"/>
    <w:rsid w:val="00562375"/>
    <w:rsid w:val="00562C54"/>
    <w:rsid w:val="00565E9C"/>
    <w:rsid w:val="00565F6E"/>
    <w:rsid w:val="005704F4"/>
    <w:rsid w:val="00580320"/>
    <w:rsid w:val="00586928"/>
    <w:rsid w:val="00586D42"/>
    <w:rsid w:val="00591059"/>
    <w:rsid w:val="00595C11"/>
    <w:rsid w:val="0059747E"/>
    <w:rsid w:val="005A0181"/>
    <w:rsid w:val="005A0915"/>
    <w:rsid w:val="005A2AE9"/>
    <w:rsid w:val="005A3FD8"/>
    <w:rsid w:val="005A547E"/>
    <w:rsid w:val="005A5E22"/>
    <w:rsid w:val="005A6217"/>
    <w:rsid w:val="005A743D"/>
    <w:rsid w:val="005B3223"/>
    <w:rsid w:val="005B4536"/>
    <w:rsid w:val="005C2FD2"/>
    <w:rsid w:val="005C5415"/>
    <w:rsid w:val="005C768B"/>
    <w:rsid w:val="005D56E6"/>
    <w:rsid w:val="005D6052"/>
    <w:rsid w:val="005E4032"/>
    <w:rsid w:val="005F0E4F"/>
    <w:rsid w:val="005F2CEE"/>
    <w:rsid w:val="005F40A2"/>
    <w:rsid w:val="005F5C91"/>
    <w:rsid w:val="00600764"/>
    <w:rsid w:val="00600D45"/>
    <w:rsid w:val="00601A6D"/>
    <w:rsid w:val="00602A3B"/>
    <w:rsid w:val="00604B98"/>
    <w:rsid w:val="00612B79"/>
    <w:rsid w:val="00615495"/>
    <w:rsid w:val="00616237"/>
    <w:rsid w:val="006222A1"/>
    <w:rsid w:val="0062515A"/>
    <w:rsid w:val="00641074"/>
    <w:rsid w:val="00643229"/>
    <w:rsid w:val="00647460"/>
    <w:rsid w:val="00650093"/>
    <w:rsid w:val="00650E4D"/>
    <w:rsid w:val="00651BC1"/>
    <w:rsid w:val="0065471C"/>
    <w:rsid w:val="00654BA5"/>
    <w:rsid w:val="006725BC"/>
    <w:rsid w:val="00673456"/>
    <w:rsid w:val="006736C3"/>
    <w:rsid w:val="00681E08"/>
    <w:rsid w:val="00681E48"/>
    <w:rsid w:val="006829C0"/>
    <w:rsid w:val="0068740E"/>
    <w:rsid w:val="006919EB"/>
    <w:rsid w:val="00696981"/>
    <w:rsid w:val="006A145C"/>
    <w:rsid w:val="006A517D"/>
    <w:rsid w:val="006B3FC0"/>
    <w:rsid w:val="006B4D30"/>
    <w:rsid w:val="006B5570"/>
    <w:rsid w:val="006B5BC8"/>
    <w:rsid w:val="006C4023"/>
    <w:rsid w:val="006C4886"/>
    <w:rsid w:val="006C596B"/>
    <w:rsid w:val="006C615D"/>
    <w:rsid w:val="006D1707"/>
    <w:rsid w:val="006D2A47"/>
    <w:rsid w:val="006D42AD"/>
    <w:rsid w:val="006E03FC"/>
    <w:rsid w:val="006E2B05"/>
    <w:rsid w:val="006E36F5"/>
    <w:rsid w:val="006E5629"/>
    <w:rsid w:val="006E6F69"/>
    <w:rsid w:val="006F0909"/>
    <w:rsid w:val="006F3F00"/>
    <w:rsid w:val="006F7C01"/>
    <w:rsid w:val="007022FE"/>
    <w:rsid w:val="00702E74"/>
    <w:rsid w:val="00705F8C"/>
    <w:rsid w:val="00721766"/>
    <w:rsid w:val="00732DB7"/>
    <w:rsid w:val="00736573"/>
    <w:rsid w:val="0073704F"/>
    <w:rsid w:val="0075103C"/>
    <w:rsid w:val="00756104"/>
    <w:rsid w:val="00762B2C"/>
    <w:rsid w:val="00763018"/>
    <w:rsid w:val="0076307C"/>
    <w:rsid w:val="00763803"/>
    <w:rsid w:val="00764E6A"/>
    <w:rsid w:val="00765915"/>
    <w:rsid w:val="00766BAE"/>
    <w:rsid w:val="007670EB"/>
    <w:rsid w:val="00771A53"/>
    <w:rsid w:val="00774AFF"/>
    <w:rsid w:val="00777B9F"/>
    <w:rsid w:val="00780B00"/>
    <w:rsid w:val="007853EC"/>
    <w:rsid w:val="00785C3F"/>
    <w:rsid w:val="00787458"/>
    <w:rsid w:val="00787835"/>
    <w:rsid w:val="00792648"/>
    <w:rsid w:val="00794D18"/>
    <w:rsid w:val="007A001A"/>
    <w:rsid w:val="007A0BCF"/>
    <w:rsid w:val="007A17DE"/>
    <w:rsid w:val="007A3B96"/>
    <w:rsid w:val="007B3071"/>
    <w:rsid w:val="007B3B64"/>
    <w:rsid w:val="007B5E2B"/>
    <w:rsid w:val="007B7522"/>
    <w:rsid w:val="007B7CFB"/>
    <w:rsid w:val="007C3181"/>
    <w:rsid w:val="007C3D8B"/>
    <w:rsid w:val="007C4B99"/>
    <w:rsid w:val="007C51FE"/>
    <w:rsid w:val="007D46D9"/>
    <w:rsid w:val="007D64B5"/>
    <w:rsid w:val="007E5984"/>
    <w:rsid w:val="007F21EE"/>
    <w:rsid w:val="007F3452"/>
    <w:rsid w:val="007F3817"/>
    <w:rsid w:val="007F5734"/>
    <w:rsid w:val="007F6DB1"/>
    <w:rsid w:val="00804593"/>
    <w:rsid w:val="00806DC9"/>
    <w:rsid w:val="00811746"/>
    <w:rsid w:val="008124DA"/>
    <w:rsid w:val="00813050"/>
    <w:rsid w:val="0081653C"/>
    <w:rsid w:val="00817157"/>
    <w:rsid w:val="00820A48"/>
    <w:rsid w:val="008311C6"/>
    <w:rsid w:val="00831C63"/>
    <w:rsid w:val="00831D1A"/>
    <w:rsid w:val="00832465"/>
    <w:rsid w:val="00832EAC"/>
    <w:rsid w:val="008336DD"/>
    <w:rsid w:val="00834951"/>
    <w:rsid w:val="008357C7"/>
    <w:rsid w:val="008400F2"/>
    <w:rsid w:val="00844710"/>
    <w:rsid w:val="00845933"/>
    <w:rsid w:val="00847417"/>
    <w:rsid w:val="00850114"/>
    <w:rsid w:val="008536CD"/>
    <w:rsid w:val="008541B4"/>
    <w:rsid w:val="00855EE9"/>
    <w:rsid w:val="0086152A"/>
    <w:rsid w:val="0087329E"/>
    <w:rsid w:val="00882B7B"/>
    <w:rsid w:val="008862F7"/>
    <w:rsid w:val="008872F3"/>
    <w:rsid w:val="008946B4"/>
    <w:rsid w:val="00897364"/>
    <w:rsid w:val="008A66CB"/>
    <w:rsid w:val="008A7466"/>
    <w:rsid w:val="008B2B1C"/>
    <w:rsid w:val="008C09B0"/>
    <w:rsid w:val="008C5F6F"/>
    <w:rsid w:val="008C6038"/>
    <w:rsid w:val="008C73B9"/>
    <w:rsid w:val="008D389D"/>
    <w:rsid w:val="008E14C6"/>
    <w:rsid w:val="008E71BE"/>
    <w:rsid w:val="008F0D33"/>
    <w:rsid w:val="008F32EF"/>
    <w:rsid w:val="008F3B7A"/>
    <w:rsid w:val="008F4B3C"/>
    <w:rsid w:val="0090148B"/>
    <w:rsid w:val="00901A11"/>
    <w:rsid w:val="00902738"/>
    <w:rsid w:val="00902DF9"/>
    <w:rsid w:val="00903829"/>
    <w:rsid w:val="0090390C"/>
    <w:rsid w:val="009044E1"/>
    <w:rsid w:val="009112B1"/>
    <w:rsid w:val="0091136A"/>
    <w:rsid w:val="0091483A"/>
    <w:rsid w:val="00914D7F"/>
    <w:rsid w:val="00917F48"/>
    <w:rsid w:val="00923BBB"/>
    <w:rsid w:val="009439DE"/>
    <w:rsid w:val="00945B2A"/>
    <w:rsid w:val="00947296"/>
    <w:rsid w:val="00951C92"/>
    <w:rsid w:val="00957EE8"/>
    <w:rsid w:val="00957FF2"/>
    <w:rsid w:val="00964672"/>
    <w:rsid w:val="0096608E"/>
    <w:rsid w:val="00970066"/>
    <w:rsid w:val="00970B2F"/>
    <w:rsid w:val="009741B9"/>
    <w:rsid w:val="00974BC0"/>
    <w:rsid w:val="00990EB5"/>
    <w:rsid w:val="0099263F"/>
    <w:rsid w:val="009926FD"/>
    <w:rsid w:val="009A051D"/>
    <w:rsid w:val="009A12D8"/>
    <w:rsid w:val="009A2449"/>
    <w:rsid w:val="009A47B8"/>
    <w:rsid w:val="009A5893"/>
    <w:rsid w:val="009B00C0"/>
    <w:rsid w:val="009B1BFC"/>
    <w:rsid w:val="009C0B50"/>
    <w:rsid w:val="009C319A"/>
    <w:rsid w:val="009C4488"/>
    <w:rsid w:val="009C4A83"/>
    <w:rsid w:val="009C589B"/>
    <w:rsid w:val="009D0130"/>
    <w:rsid w:val="009D0A6A"/>
    <w:rsid w:val="009D0E64"/>
    <w:rsid w:val="009D28C6"/>
    <w:rsid w:val="009E63D9"/>
    <w:rsid w:val="009E76E0"/>
    <w:rsid w:val="009F444F"/>
    <w:rsid w:val="009F4C68"/>
    <w:rsid w:val="009F65EE"/>
    <w:rsid w:val="009F72A7"/>
    <w:rsid w:val="00A03698"/>
    <w:rsid w:val="00A10B26"/>
    <w:rsid w:val="00A14793"/>
    <w:rsid w:val="00A149BF"/>
    <w:rsid w:val="00A14ADD"/>
    <w:rsid w:val="00A155A8"/>
    <w:rsid w:val="00A206FD"/>
    <w:rsid w:val="00A21365"/>
    <w:rsid w:val="00A226EB"/>
    <w:rsid w:val="00A22E61"/>
    <w:rsid w:val="00A25FCF"/>
    <w:rsid w:val="00A2608F"/>
    <w:rsid w:val="00A3177B"/>
    <w:rsid w:val="00A3224E"/>
    <w:rsid w:val="00A37DD1"/>
    <w:rsid w:val="00A422A4"/>
    <w:rsid w:val="00A42ECB"/>
    <w:rsid w:val="00A444AC"/>
    <w:rsid w:val="00A45DF7"/>
    <w:rsid w:val="00A5605C"/>
    <w:rsid w:val="00A6490C"/>
    <w:rsid w:val="00A76A52"/>
    <w:rsid w:val="00A80AD2"/>
    <w:rsid w:val="00A82C04"/>
    <w:rsid w:val="00A8306B"/>
    <w:rsid w:val="00A9670A"/>
    <w:rsid w:val="00AA4184"/>
    <w:rsid w:val="00AA42B4"/>
    <w:rsid w:val="00AB5FAD"/>
    <w:rsid w:val="00AC4325"/>
    <w:rsid w:val="00AC4559"/>
    <w:rsid w:val="00AD02E9"/>
    <w:rsid w:val="00AD1CF0"/>
    <w:rsid w:val="00AD2C23"/>
    <w:rsid w:val="00AD6923"/>
    <w:rsid w:val="00AD7F6C"/>
    <w:rsid w:val="00AE22B9"/>
    <w:rsid w:val="00AE2420"/>
    <w:rsid w:val="00AE3262"/>
    <w:rsid w:val="00AE3B56"/>
    <w:rsid w:val="00AF6A2D"/>
    <w:rsid w:val="00B00D04"/>
    <w:rsid w:val="00B02617"/>
    <w:rsid w:val="00B10D91"/>
    <w:rsid w:val="00B10F34"/>
    <w:rsid w:val="00B11279"/>
    <w:rsid w:val="00B11321"/>
    <w:rsid w:val="00B1223B"/>
    <w:rsid w:val="00B134D8"/>
    <w:rsid w:val="00B14D52"/>
    <w:rsid w:val="00B16766"/>
    <w:rsid w:val="00B2033D"/>
    <w:rsid w:val="00B21F55"/>
    <w:rsid w:val="00B23D84"/>
    <w:rsid w:val="00B25F82"/>
    <w:rsid w:val="00B267D9"/>
    <w:rsid w:val="00B268EC"/>
    <w:rsid w:val="00B32618"/>
    <w:rsid w:val="00B32711"/>
    <w:rsid w:val="00B33421"/>
    <w:rsid w:val="00B34302"/>
    <w:rsid w:val="00B34D0E"/>
    <w:rsid w:val="00B44860"/>
    <w:rsid w:val="00B46114"/>
    <w:rsid w:val="00B46B68"/>
    <w:rsid w:val="00B51AE6"/>
    <w:rsid w:val="00B51B5A"/>
    <w:rsid w:val="00B51DFB"/>
    <w:rsid w:val="00B53231"/>
    <w:rsid w:val="00B55C05"/>
    <w:rsid w:val="00B62FA1"/>
    <w:rsid w:val="00B86724"/>
    <w:rsid w:val="00B86C98"/>
    <w:rsid w:val="00BA0C2D"/>
    <w:rsid w:val="00BA1B1A"/>
    <w:rsid w:val="00BA20F1"/>
    <w:rsid w:val="00BA5603"/>
    <w:rsid w:val="00BB4FC8"/>
    <w:rsid w:val="00BB7256"/>
    <w:rsid w:val="00BC2F74"/>
    <w:rsid w:val="00BD0B22"/>
    <w:rsid w:val="00BD0BC4"/>
    <w:rsid w:val="00BD30AB"/>
    <w:rsid w:val="00BD39D1"/>
    <w:rsid w:val="00BD4FE2"/>
    <w:rsid w:val="00BD6F0A"/>
    <w:rsid w:val="00BE2CC2"/>
    <w:rsid w:val="00BE385B"/>
    <w:rsid w:val="00BF3140"/>
    <w:rsid w:val="00BF5F2C"/>
    <w:rsid w:val="00BF6D27"/>
    <w:rsid w:val="00C00B69"/>
    <w:rsid w:val="00C0523A"/>
    <w:rsid w:val="00C07DCC"/>
    <w:rsid w:val="00C11348"/>
    <w:rsid w:val="00C118EF"/>
    <w:rsid w:val="00C11ADD"/>
    <w:rsid w:val="00C163BD"/>
    <w:rsid w:val="00C17550"/>
    <w:rsid w:val="00C20699"/>
    <w:rsid w:val="00C20CE5"/>
    <w:rsid w:val="00C21869"/>
    <w:rsid w:val="00C23E2C"/>
    <w:rsid w:val="00C248FC"/>
    <w:rsid w:val="00C24F94"/>
    <w:rsid w:val="00C35A93"/>
    <w:rsid w:val="00C37FBD"/>
    <w:rsid w:val="00C416F2"/>
    <w:rsid w:val="00C51CCF"/>
    <w:rsid w:val="00C56962"/>
    <w:rsid w:val="00C670FB"/>
    <w:rsid w:val="00C7110A"/>
    <w:rsid w:val="00C7126C"/>
    <w:rsid w:val="00C718B7"/>
    <w:rsid w:val="00C721FB"/>
    <w:rsid w:val="00C735F1"/>
    <w:rsid w:val="00C75A24"/>
    <w:rsid w:val="00C76E14"/>
    <w:rsid w:val="00C85975"/>
    <w:rsid w:val="00C85F20"/>
    <w:rsid w:val="00C86504"/>
    <w:rsid w:val="00C866B8"/>
    <w:rsid w:val="00C87E12"/>
    <w:rsid w:val="00C9376F"/>
    <w:rsid w:val="00C96344"/>
    <w:rsid w:val="00CB0749"/>
    <w:rsid w:val="00CC68C3"/>
    <w:rsid w:val="00CD128D"/>
    <w:rsid w:val="00CD2DA3"/>
    <w:rsid w:val="00CD5032"/>
    <w:rsid w:val="00CE040B"/>
    <w:rsid w:val="00CE31D5"/>
    <w:rsid w:val="00CE392A"/>
    <w:rsid w:val="00CE5A18"/>
    <w:rsid w:val="00CE6990"/>
    <w:rsid w:val="00CF517F"/>
    <w:rsid w:val="00CF74F9"/>
    <w:rsid w:val="00CF75D9"/>
    <w:rsid w:val="00D0502E"/>
    <w:rsid w:val="00D07F22"/>
    <w:rsid w:val="00D14F7D"/>
    <w:rsid w:val="00D16E70"/>
    <w:rsid w:val="00D22431"/>
    <w:rsid w:val="00D26180"/>
    <w:rsid w:val="00D30568"/>
    <w:rsid w:val="00D32171"/>
    <w:rsid w:val="00D4140A"/>
    <w:rsid w:val="00D44EB2"/>
    <w:rsid w:val="00D466F1"/>
    <w:rsid w:val="00D50862"/>
    <w:rsid w:val="00D51518"/>
    <w:rsid w:val="00D522BE"/>
    <w:rsid w:val="00D52C7D"/>
    <w:rsid w:val="00D5472E"/>
    <w:rsid w:val="00D55282"/>
    <w:rsid w:val="00D624B5"/>
    <w:rsid w:val="00D627FA"/>
    <w:rsid w:val="00D65AE6"/>
    <w:rsid w:val="00D725AB"/>
    <w:rsid w:val="00D7419E"/>
    <w:rsid w:val="00D77998"/>
    <w:rsid w:val="00D82936"/>
    <w:rsid w:val="00D84B5B"/>
    <w:rsid w:val="00D8659C"/>
    <w:rsid w:val="00DA2868"/>
    <w:rsid w:val="00DA2896"/>
    <w:rsid w:val="00DA7E5B"/>
    <w:rsid w:val="00DB04CB"/>
    <w:rsid w:val="00DB06FB"/>
    <w:rsid w:val="00DB0F0C"/>
    <w:rsid w:val="00DB161E"/>
    <w:rsid w:val="00DB1F9F"/>
    <w:rsid w:val="00DC10B6"/>
    <w:rsid w:val="00DC1281"/>
    <w:rsid w:val="00DC1C8A"/>
    <w:rsid w:val="00DC5C69"/>
    <w:rsid w:val="00DD51A2"/>
    <w:rsid w:val="00DD784D"/>
    <w:rsid w:val="00DE09BE"/>
    <w:rsid w:val="00DE0EC8"/>
    <w:rsid w:val="00DE5314"/>
    <w:rsid w:val="00DE5B72"/>
    <w:rsid w:val="00DE5CBD"/>
    <w:rsid w:val="00DF69D9"/>
    <w:rsid w:val="00E009D6"/>
    <w:rsid w:val="00E0120F"/>
    <w:rsid w:val="00E03108"/>
    <w:rsid w:val="00E05BC9"/>
    <w:rsid w:val="00E1171D"/>
    <w:rsid w:val="00E12045"/>
    <w:rsid w:val="00E123FA"/>
    <w:rsid w:val="00E14FE1"/>
    <w:rsid w:val="00E17DFD"/>
    <w:rsid w:val="00E22AEB"/>
    <w:rsid w:val="00E22EF9"/>
    <w:rsid w:val="00E23C8F"/>
    <w:rsid w:val="00E27F93"/>
    <w:rsid w:val="00E31E8A"/>
    <w:rsid w:val="00E34AB6"/>
    <w:rsid w:val="00E35580"/>
    <w:rsid w:val="00E36557"/>
    <w:rsid w:val="00E40448"/>
    <w:rsid w:val="00E41CF8"/>
    <w:rsid w:val="00E46DB2"/>
    <w:rsid w:val="00E5221F"/>
    <w:rsid w:val="00E55343"/>
    <w:rsid w:val="00E6388E"/>
    <w:rsid w:val="00E65615"/>
    <w:rsid w:val="00E662C4"/>
    <w:rsid w:val="00E66A2F"/>
    <w:rsid w:val="00E71234"/>
    <w:rsid w:val="00E72653"/>
    <w:rsid w:val="00E77357"/>
    <w:rsid w:val="00E82EE0"/>
    <w:rsid w:val="00E83472"/>
    <w:rsid w:val="00E85BD4"/>
    <w:rsid w:val="00E937A8"/>
    <w:rsid w:val="00E96CC8"/>
    <w:rsid w:val="00EA0C61"/>
    <w:rsid w:val="00EA52E7"/>
    <w:rsid w:val="00EA5CC2"/>
    <w:rsid w:val="00EA78F6"/>
    <w:rsid w:val="00EB328F"/>
    <w:rsid w:val="00EB445B"/>
    <w:rsid w:val="00EC090A"/>
    <w:rsid w:val="00EC0DFD"/>
    <w:rsid w:val="00EC182C"/>
    <w:rsid w:val="00EC269A"/>
    <w:rsid w:val="00EC2E9E"/>
    <w:rsid w:val="00EC2EEE"/>
    <w:rsid w:val="00EC3D66"/>
    <w:rsid w:val="00EC4A11"/>
    <w:rsid w:val="00EC4CCA"/>
    <w:rsid w:val="00EC6070"/>
    <w:rsid w:val="00EC7DE3"/>
    <w:rsid w:val="00ED24D9"/>
    <w:rsid w:val="00ED5807"/>
    <w:rsid w:val="00EE03E6"/>
    <w:rsid w:val="00EE1344"/>
    <w:rsid w:val="00EE318A"/>
    <w:rsid w:val="00EE43AC"/>
    <w:rsid w:val="00EE5ECD"/>
    <w:rsid w:val="00EF372D"/>
    <w:rsid w:val="00F0335B"/>
    <w:rsid w:val="00F10115"/>
    <w:rsid w:val="00F13BEC"/>
    <w:rsid w:val="00F17F76"/>
    <w:rsid w:val="00F251FF"/>
    <w:rsid w:val="00F27280"/>
    <w:rsid w:val="00F30437"/>
    <w:rsid w:val="00F30D8A"/>
    <w:rsid w:val="00F30F8E"/>
    <w:rsid w:val="00F31A67"/>
    <w:rsid w:val="00F337E6"/>
    <w:rsid w:val="00F404C9"/>
    <w:rsid w:val="00F4243F"/>
    <w:rsid w:val="00F4265C"/>
    <w:rsid w:val="00F45709"/>
    <w:rsid w:val="00F46D61"/>
    <w:rsid w:val="00F555C3"/>
    <w:rsid w:val="00F5793D"/>
    <w:rsid w:val="00F60FC1"/>
    <w:rsid w:val="00F6154D"/>
    <w:rsid w:val="00F653CD"/>
    <w:rsid w:val="00F678BD"/>
    <w:rsid w:val="00F678EB"/>
    <w:rsid w:val="00F72244"/>
    <w:rsid w:val="00F76B16"/>
    <w:rsid w:val="00F7754D"/>
    <w:rsid w:val="00F85918"/>
    <w:rsid w:val="00F90552"/>
    <w:rsid w:val="00F931D1"/>
    <w:rsid w:val="00F976F0"/>
    <w:rsid w:val="00FA3762"/>
    <w:rsid w:val="00FB49E3"/>
    <w:rsid w:val="00FB52C8"/>
    <w:rsid w:val="00FC4159"/>
    <w:rsid w:val="00FC6EF5"/>
    <w:rsid w:val="00FD49DC"/>
    <w:rsid w:val="00FD4C1F"/>
    <w:rsid w:val="00FE0725"/>
    <w:rsid w:val="00FE2539"/>
    <w:rsid w:val="00FE49E7"/>
    <w:rsid w:val="00FF0B5E"/>
    <w:rsid w:val="00FF1C80"/>
    <w:rsid w:val="00FF2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6344"/>
    <w:rPr>
      <w:sz w:val="24"/>
      <w:szCs w:val="24"/>
    </w:rPr>
  </w:style>
  <w:style w:type="paragraph" w:styleId="1">
    <w:name w:val="heading 1"/>
    <w:basedOn w:val="a"/>
    <w:next w:val="a"/>
    <w:qFormat/>
    <w:rsid w:val="009439D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paragraph" w:styleId="2">
    <w:name w:val="heading 2"/>
    <w:basedOn w:val="a"/>
    <w:next w:val="a"/>
    <w:link w:val="20"/>
    <w:unhideWhenUsed/>
    <w:qFormat/>
    <w:rsid w:val="009A58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120AF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9439DE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21">
    <w:name w:val="Основной текст 21"/>
    <w:basedOn w:val="a"/>
    <w:rsid w:val="009439DE"/>
    <w:pPr>
      <w:widowControl w:val="0"/>
      <w:jc w:val="center"/>
    </w:pPr>
    <w:rPr>
      <w:sz w:val="28"/>
      <w:szCs w:val="20"/>
    </w:rPr>
  </w:style>
  <w:style w:type="character" w:styleId="a6">
    <w:name w:val="page number"/>
    <w:basedOn w:val="a0"/>
    <w:rsid w:val="009439DE"/>
  </w:style>
  <w:style w:type="character" w:customStyle="1" w:styleId="a5">
    <w:name w:val="Верхний колонтитул Знак"/>
    <w:basedOn w:val="a0"/>
    <w:link w:val="a4"/>
    <w:rsid w:val="0012444C"/>
    <w:rPr>
      <w:sz w:val="28"/>
    </w:rPr>
  </w:style>
  <w:style w:type="character" w:customStyle="1" w:styleId="20">
    <w:name w:val="Заголовок 2 Знак"/>
    <w:basedOn w:val="a0"/>
    <w:link w:val="2"/>
    <w:semiHidden/>
    <w:rsid w:val="009A589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9A5893"/>
    <w:pPr>
      <w:ind w:firstLine="720"/>
    </w:pPr>
    <w:rPr>
      <w:rFonts w:ascii="Consultant" w:hAnsi="Consultan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01D7B4BAEFFE82138C156BEA48720545B4034ADA8C39D64237E30251C25B81Ez4jC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B753C0DC4AA647E75AA7A6E16DD1396DBF3B2A07BDCC198F4BFA6FD0967DD1CHCsD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4650C-A5F9-46C6-A8A0-DFB5104D0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708</Words>
  <Characters>5796</Characters>
  <Application>Microsoft Office Word</Application>
  <DocSecurity>0</DocSecurity>
  <Lines>48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КСП</vt:lpstr>
    </vt:vector>
  </TitlesOfParts>
  <Company/>
  <LinksUpToDate>false</LinksUpToDate>
  <CharactersWithSpaces>6492</CharactersWithSpaces>
  <SharedDoc>false</SharedDoc>
  <HLinks>
    <vt:vector size="12" baseType="variant">
      <vt:variant>
        <vt:i4>5963778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consultantplus://offline/ref=C51A483C81D1ACCF4D9FDC1B67E464BF6D225CC0E0BF1C2FDF10D36BFDA85C2C1BF190041296F7D8B3CA7BABX8A</vt:lpwstr>
      </vt:variant>
      <vt:variant>
        <vt:lpwstr/>
      </vt:variant>
      <vt:variant>
        <vt:i4>6946919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consultantplus://offline/ref=3B753C0DC4AA647E75AA7A6E16DD1396DBF3B2A07BDCC198F4BFA6FD0967DD1CHCsDC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КСП</dc:title>
  <dc:creator>Администратор</dc:creator>
  <cp:lastModifiedBy>install</cp:lastModifiedBy>
  <cp:revision>2</cp:revision>
  <cp:lastPrinted>2013-06-12T23:01:00Z</cp:lastPrinted>
  <dcterms:created xsi:type="dcterms:W3CDTF">2013-06-12T23:10:00Z</dcterms:created>
  <dcterms:modified xsi:type="dcterms:W3CDTF">2013-06-12T23:10:00Z</dcterms:modified>
</cp:coreProperties>
</file>