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A61DC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0A61DC"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50B" w:rsidRPr="000A61DC" w:rsidRDefault="00B5150B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</w:tblGrid>
      <w:tr w:rsidR="001D3D38" w:rsidRPr="00B92969" w:rsidTr="001441BC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1441BC">
        <w:trPr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1441BC">
        <w:trPr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A34D39">
        <w:trPr>
          <w:trHeight w:val="170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A34D39" w:rsidRDefault="00A34D39" w:rsidP="00A27C81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  <w:p w:rsidR="001D3D38" w:rsidRPr="00B92969" w:rsidRDefault="001D3D38" w:rsidP="00A27C81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A27C81">
        <w:trPr>
          <w:trHeight w:val="1361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1441BC">
        <w:trPr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</w:tbl>
    <w:p w:rsidR="001441BC" w:rsidRDefault="001441BC"/>
    <w:p w:rsidR="001441BC" w:rsidRDefault="001441BC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E02849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34D39">
        <w:trPr>
          <w:trHeight w:val="3593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8754AC">
        <w:trPr>
          <w:trHeight w:val="260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A34D3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  <w:p w:rsidR="001D3D38" w:rsidRPr="00B92969" w:rsidRDefault="00A34D39" w:rsidP="00A34D39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      </w:t>
            </w:r>
            <w:r w:rsidR="001D3D38"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1441BC"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</w:t>
            </w:r>
            <w:proofErr w:type="spellStart"/>
            <w:proofErr w:type="gramStart"/>
            <w:r w:rsidRPr="00B92969">
              <w:rPr>
                <w:bCs/>
                <w:sz w:val="28"/>
                <w:szCs w:val="28"/>
              </w:rPr>
              <w:t>межбюджет-ных</w:t>
            </w:r>
            <w:proofErr w:type="spellEnd"/>
            <w:proofErr w:type="gramEnd"/>
            <w:r w:rsidRPr="00B92969">
              <w:rPr>
                <w:bCs/>
                <w:sz w:val="28"/>
                <w:szCs w:val="28"/>
              </w:rPr>
              <w:t xml:space="preserve">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1441BC"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604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AB61FC"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AB61FC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  <w:bookmarkStart w:id="0" w:name="_GoBack"/>
      <w:bookmarkEnd w:id="0"/>
    </w:p>
    <w:sectPr w:rsidR="00A706F4" w:rsidRPr="001D3D38" w:rsidSect="00CC45D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1AC" w:rsidRDefault="006A01AC" w:rsidP="001D3D38">
      <w:r>
        <w:separator/>
      </w:r>
    </w:p>
  </w:endnote>
  <w:endnote w:type="continuationSeparator" w:id="0">
    <w:p w:rsidR="006A01AC" w:rsidRDefault="006A01AC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1AC" w:rsidRDefault="006A01AC" w:rsidP="001D3D38">
      <w:r>
        <w:separator/>
      </w:r>
    </w:p>
  </w:footnote>
  <w:footnote w:type="continuationSeparator" w:id="0">
    <w:p w:rsidR="006A01AC" w:rsidRDefault="006A01AC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EndPr/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1FC">
          <w:rPr>
            <w:noProof/>
          </w:rPr>
          <w:t>3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41BC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A01AC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4AC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7C81"/>
    <w:rsid w:val="00A34D39"/>
    <w:rsid w:val="00A36627"/>
    <w:rsid w:val="00A427A9"/>
    <w:rsid w:val="00A56757"/>
    <w:rsid w:val="00A706F4"/>
    <w:rsid w:val="00A72318"/>
    <w:rsid w:val="00A93212"/>
    <w:rsid w:val="00A9374E"/>
    <w:rsid w:val="00A95B4A"/>
    <w:rsid w:val="00AB61FC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150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C45DD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92682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14</cp:revision>
  <cp:lastPrinted>2013-04-03T00:02:00Z</cp:lastPrinted>
  <dcterms:created xsi:type="dcterms:W3CDTF">2013-03-18T04:06:00Z</dcterms:created>
  <dcterms:modified xsi:type="dcterms:W3CDTF">2013-04-03T00:03:00Z</dcterms:modified>
</cp:coreProperties>
</file>