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0" w:type="dxa"/>
        <w:tblLayout w:type="fixed"/>
        <w:tblLook w:val="01E0" w:firstRow="1" w:lastRow="1" w:firstColumn="1" w:lastColumn="1" w:noHBand="0" w:noVBand="0"/>
      </w:tblPr>
      <w:tblGrid>
        <w:gridCol w:w="1008"/>
        <w:gridCol w:w="5479"/>
        <w:gridCol w:w="3113"/>
      </w:tblGrid>
      <w:tr w:rsidR="005D65CD" w:rsidRPr="00F700CD" w:rsidTr="00CD60B1">
        <w:tc>
          <w:tcPr>
            <w:tcW w:w="1008" w:type="dxa"/>
          </w:tcPr>
          <w:p w:rsidR="005D65CD" w:rsidRPr="00F700CD" w:rsidRDefault="005D65CD" w:rsidP="005D65CD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00CD">
              <w:rPr>
                <w:rFonts w:eastAsia="Times New Roman" w:cs="Times New Roman"/>
                <w:sz w:val="24"/>
                <w:szCs w:val="24"/>
                <w:lang w:eastAsia="ru-RU"/>
              </w:rPr>
              <w:br w:type="page"/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D65CD" w:rsidRPr="00F700CD" w:rsidRDefault="005D65CD" w:rsidP="005D65CD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79" w:type="dxa"/>
          </w:tcPr>
          <w:p w:rsidR="005D65CD" w:rsidRDefault="005D65CD" w:rsidP="005D65CD">
            <w:pPr>
              <w:pStyle w:val="ConsPlusNormal"/>
              <w:jc w:val="center"/>
            </w:pPr>
          </w:p>
        </w:tc>
        <w:tc>
          <w:tcPr>
            <w:tcW w:w="3113" w:type="dxa"/>
          </w:tcPr>
          <w:p w:rsidR="005D65CD" w:rsidRPr="009D1AF1" w:rsidRDefault="005D65CD" w:rsidP="005D65CD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</w:rPr>
            </w:pPr>
            <w:r w:rsidRPr="009D1AF1">
              <w:rPr>
                <w:rFonts w:ascii="Times New Roman" w:hAnsi="Times New Roman" w:cs="Times New Roman"/>
                <w:sz w:val="28"/>
              </w:rPr>
              <w:t xml:space="preserve">Приложение </w:t>
            </w:r>
          </w:p>
          <w:p w:rsidR="005D65CD" w:rsidRPr="009D1AF1" w:rsidRDefault="005D65CD" w:rsidP="005D65CD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9D1AF1">
              <w:rPr>
                <w:rFonts w:ascii="Times New Roman" w:hAnsi="Times New Roman" w:cs="Times New Roman"/>
                <w:sz w:val="28"/>
              </w:rPr>
              <w:t>к Закону</w:t>
            </w:r>
          </w:p>
          <w:p w:rsidR="005D65CD" w:rsidRPr="009D1AF1" w:rsidRDefault="005D65CD" w:rsidP="005D65CD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9D1AF1">
              <w:rPr>
                <w:rFonts w:ascii="Times New Roman" w:hAnsi="Times New Roman" w:cs="Times New Roman"/>
                <w:sz w:val="28"/>
              </w:rPr>
              <w:t>Приморского края</w:t>
            </w:r>
          </w:p>
          <w:p w:rsidR="005D65CD" w:rsidRDefault="005D65CD" w:rsidP="001A223F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</w:p>
          <w:p w:rsidR="003D23D4" w:rsidRPr="009D1AF1" w:rsidRDefault="003D23D4" w:rsidP="001A223F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</w:p>
        </w:tc>
      </w:tr>
      <w:tr w:rsidR="005D65CD" w:rsidRPr="00F700CD" w:rsidTr="00CD60B1">
        <w:tc>
          <w:tcPr>
            <w:tcW w:w="1008" w:type="dxa"/>
          </w:tcPr>
          <w:p w:rsidR="005D65CD" w:rsidRPr="00F700CD" w:rsidRDefault="005D65CD" w:rsidP="005D65CD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79" w:type="dxa"/>
          </w:tcPr>
          <w:p w:rsidR="005D65CD" w:rsidRDefault="005D65CD" w:rsidP="005D65CD">
            <w:pPr>
              <w:pStyle w:val="ConsPlusNormal"/>
              <w:jc w:val="center"/>
            </w:pPr>
          </w:p>
        </w:tc>
        <w:tc>
          <w:tcPr>
            <w:tcW w:w="3113" w:type="dxa"/>
          </w:tcPr>
          <w:p w:rsidR="005D65CD" w:rsidRPr="009D1AF1" w:rsidRDefault="001A223F" w:rsidP="005D65CD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"</w:t>
            </w:r>
            <w:r w:rsidR="005D65CD" w:rsidRPr="009D1AF1">
              <w:rPr>
                <w:rFonts w:ascii="Times New Roman" w:hAnsi="Times New Roman" w:cs="Times New Roman"/>
                <w:sz w:val="28"/>
              </w:rPr>
              <w:t xml:space="preserve">Приложение </w:t>
            </w:r>
            <w:r w:rsidR="005D65CD">
              <w:rPr>
                <w:rFonts w:ascii="Times New Roman" w:hAnsi="Times New Roman" w:cs="Times New Roman"/>
                <w:sz w:val="28"/>
              </w:rPr>
              <w:t>30</w:t>
            </w:r>
          </w:p>
          <w:p w:rsidR="005D65CD" w:rsidRPr="009D1AF1" w:rsidRDefault="005D65CD" w:rsidP="005D65CD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9D1AF1">
              <w:rPr>
                <w:rFonts w:ascii="Times New Roman" w:hAnsi="Times New Roman" w:cs="Times New Roman"/>
                <w:sz w:val="28"/>
              </w:rPr>
              <w:t>к Закону</w:t>
            </w:r>
          </w:p>
          <w:p w:rsidR="005D65CD" w:rsidRPr="009D1AF1" w:rsidRDefault="005D65CD" w:rsidP="005D65CD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9D1AF1">
              <w:rPr>
                <w:rFonts w:ascii="Times New Roman" w:hAnsi="Times New Roman" w:cs="Times New Roman"/>
                <w:sz w:val="28"/>
              </w:rPr>
              <w:t>Приморского края</w:t>
            </w:r>
          </w:p>
          <w:p w:rsidR="005D65CD" w:rsidRPr="009D1AF1" w:rsidRDefault="005D65CD" w:rsidP="005D65C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9D1AF1">
              <w:rPr>
                <w:rFonts w:ascii="Times New Roman" w:hAnsi="Times New Roman" w:cs="Times New Roman"/>
                <w:sz w:val="28"/>
              </w:rPr>
              <w:t>от 04.06.2014 № 436-КЗ</w:t>
            </w:r>
          </w:p>
        </w:tc>
      </w:tr>
    </w:tbl>
    <w:p w:rsidR="003D23D4" w:rsidRDefault="003D23D4" w:rsidP="003D23D4">
      <w:pPr>
        <w:spacing w:after="0"/>
        <w:ind w:left="8080" w:firstLine="425"/>
        <w:rPr>
          <w:rFonts w:eastAsia="Times New Roman" w:cs="Times New Roman"/>
          <w:szCs w:val="28"/>
          <w:lang w:eastAsia="ru-RU"/>
        </w:rPr>
      </w:pPr>
    </w:p>
    <w:p w:rsidR="00F700CD" w:rsidRPr="00F700CD" w:rsidRDefault="00D12189" w:rsidP="001A223F">
      <w:pPr>
        <w:spacing w:after="0"/>
        <w:ind w:left="8080" w:firstLine="425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Форма</w:t>
      </w:r>
    </w:p>
    <w:p w:rsidR="00F700CD" w:rsidRPr="00F700CD" w:rsidRDefault="00F700CD" w:rsidP="00F700CD">
      <w:pPr>
        <w:spacing w:after="0"/>
        <w:rPr>
          <w:rFonts w:eastAsia="Times New Roman" w:cs="Times New Roman"/>
          <w:sz w:val="20"/>
          <w:szCs w:val="20"/>
          <w:lang w:eastAsia="ru-RU"/>
        </w:rPr>
      </w:pPr>
    </w:p>
    <w:p w:rsidR="002A14FC" w:rsidRDefault="00144469" w:rsidP="0039412B">
      <w:pPr>
        <w:spacing w:after="0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Б</w:t>
      </w:r>
      <w:r w:rsidRPr="00F700CD">
        <w:rPr>
          <w:rFonts w:eastAsia="Times New Roman" w:cs="Times New Roman"/>
          <w:szCs w:val="28"/>
          <w:lang w:eastAsia="ru-RU"/>
        </w:rPr>
        <w:t xml:space="preserve">ланк удостоверения </w:t>
      </w:r>
    </w:p>
    <w:p w:rsidR="00F700CD" w:rsidRPr="00F700CD" w:rsidRDefault="000C34D6" w:rsidP="0039412B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к награде П</w:t>
      </w:r>
      <w:r w:rsidR="00144469" w:rsidRPr="00F700CD">
        <w:rPr>
          <w:rFonts w:eastAsia="Times New Roman" w:cs="Times New Roman"/>
          <w:szCs w:val="28"/>
          <w:lang w:eastAsia="ru-RU"/>
        </w:rPr>
        <w:t>риморского края</w:t>
      </w:r>
    </w:p>
    <w:p w:rsidR="00F700CD" w:rsidRPr="00F700CD" w:rsidRDefault="00F700CD" w:rsidP="00F700CD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</w:p>
    <w:p w:rsidR="00F700CD" w:rsidRPr="00F700CD" w:rsidRDefault="00144469" w:rsidP="0039412B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Pr="00F700CD">
        <w:rPr>
          <w:rFonts w:eastAsia="Times New Roman" w:cs="Times New Roman"/>
          <w:szCs w:val="28"/>
          <w:lang w:eastAsia="ru-RU"/>
        </w:rPr>
        <w:t>бложка удостоверения</w:t>
      </w:r>
    </w:p>
    <w:p w:rsidR="00F700CD" w:rsidRPr="00F700CD" w:rsidRDefault="00F700CD" w:rsidP="00F700CD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6"/>
        <w:gridCol w:w="4786"/>
      </w:tblGrid>
      <w:tr w:rsidR="00F700CD" w:rsidRPr="00F700CD" w:rsidTr="000D3E81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700CD">
              <w:rPr>
                <w:rFonts w:ascii="NTTimes/Cyrillic" w:eastAsia="Times New Roman" w:hAnsi="NTTimes/Cyrillic" w:cs="Times New Roman"/>
                <w:sz w:val="24"/>
                <w:szCs w:val="20"/>
                <w:lang w:eastAsia="ru-RU"/>
              </w:rPr>
              <w:object w:dxaOrig="1185" w:dyaOrig="11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59.25pt" o:ole="" fillcolor="window">
                  <v:imagedata r:id="rId5" o:title=""/>
                </v:shape>
                <o:OLEObject Type="Embed" ProgID="CDraw4" ShapeID="_x0000_i1025" DrawAspect="Content" ObjectID="_1741500395" r:id="rId6">
                  <o:FieldCodes>\s \* MERGEFORMAT</o:FieldCodes>
                </o:OLEObject>
              </w:object>
            </w: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caps/>
                <w:szCs w:val="20"/>
                <w:lang w:eastAsia="ru-RU"/>
              </w:rPr>
            </w:pPr>
            <w:r w:rsidRPr="00F700CD">
              <w:rPr>
                <w:rFonts w:eastAsia="Times New Roman" w:cs="Times New Roman"/>
                <w:caps/>
                <w:szCs w:val="20"/>
                <w:lang w:eastAsia="ru-RU"/>
              </w:rPr>
              <w:t>удостоверение к награде приморского края</w:t>
            </w: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caps/>
                <w:szCs w:val="20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</w:tc>
      </w:tr>
    </w:tbl>
    <w:p w:rsidR="00F700CD" w:rsidRPr="00F700CD" w:rsidRDefault="00F700CD" w:rsidP="00F700CD">
      <w:pPr>
        <w:spacing w:after="0"/>
        <w:jc w:val="center"/>
        <w:rPr>
          <w:rFonts w:eastAsia="Times New Roman" w:cs="Times New Roman"/>
          <w:b/>
          <w:caps/>
          <w:szCs w:val="28"/>
          <w:lang w:eastAsia="ru-RU"/>
        </w:rPr>
      </w:pPr>
    </w:p>
    <w:p w:rsidR="00F700CD" w:rsidRPr="00F700CD" w:rsidRDefault="00F700CD" w:rsidP="0039412B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  <w:r w:rsidRPr="00F700CD">
        <w:rPr>
          <w:rFonts w:eastAsia="Times New Roman" w:cs="Times New Roman"/>
          <w:caps/>
          <w:szCs w:val="28"/>
          <w:lang w:eastAsia="ru-RU"/>
        </w:rPr>
        <w:t>в</w:t>
      </w:r>
      <w:r w:rsidR="00144469" w:rsidRPr="00F700CD">
        <w:rPr>
          <w:rFonts w:eastAsia="Times New Roman" w:cs="Times New Roman"/>
          <w:szCs w:val="28"/>
          <w:lang w:eastAsia="ru-RU"/>
        </w:rPr>
        <w:t>нутренняя сторона удостоверения</w:t>
      </w:r>
    </w:p>
    <w:p w:rsidR="00F700CD" w:rsidRPr="00F700CD" w:rsidRDefault="00F700CD" w:rsidP="00F700CD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677"/>
        <w:gridCol w:w="4785"/>
      </w:tblGrid>
      <w:tr w:rsidR="00356EA9" w:rsidRPr="00F700CD" w:rsidTr="003544F6"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  <w:p w:rsidR="00F700CD" w:rsidRDefault="00F700CD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  <w:p w:rsidR="00356EA9" w:rsidRDefault="00356EA9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  <w:p w:rsidR="00356EA9" w:rsidRDefault="00356EA9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  <w:r w:rsidRPr="00F700CD">
              <w:rPr>
                <w:rFonts w:ascii="NTTimes/Cyrillic" w:eastAsia="Times New Roman" w:hAnsi="NTTimes/Cyrillic" w:cs="Times New Roman"/>
                <w:sz w:val="24"/>
                <w:szCs w:val="20"/>
                <w:lang w:eastAsia="ru-RU"/>
              </w:rPr>
              <w:object w:dxaOrig="1185" w:dyaOrig="1185">
                <v:shape id="_x0000_i1026" type="#_x0000_t75" style="width:59.25pt;height:59.25pt" o:ole="" fillcolor="window">
                  <v:imagedata r:id="rId5" o:title=""/>
                </v:shape>
                <o:OLEObject Type="Embed" ProgID="CDraw4" ShapeID="_x0000_i1026" DrawAspect="Content" ObjectID="_1741500396" r:id="rId7">
                  <o:FieldCodes>\s \* MERGEFORMAT</o:FieldCodes>
                </o:OLEObject>
              </w:object>
            </w:r>
          </w:p>
          <w:p w:rsidR="00356EA9" w:rsidRPr="00F700CD" w:rsidRDefault="00356EA9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  <w:p w:rsidR="00356EA9" w:rsidRDefault="00356EA9" w:rsidP="00F700CD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356EA9" w:rsidRDefault="00356EA9" w:rsidP="00F700CD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356EA9" w:rsidRDefault="00356EA9" w:rsidP="00F700CD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356EA9" w:rsidRDefault="00356EA9" w:rsidP="00F700CD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F700CD" w:rsidRPr="00F700CD" w:rsidRDefault="00356EA9" w:rsidP="00356EA9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  <w:r w:rsidRPr="00356EA9">
              <w:rPr>
                <w:rFonts w:eastAsia="Times New Roman" w:cs="Times New Roman"/>
                <w:sz w:val="22"/>
                <w:szCs w:val="28"/>
                <w:lang w:eastAsia="ru-RU"/>
              </w:rPr>
              <w:t>Удостоверение</w:t>
            </w:r>
            <w:r w:rsidR="001A223F">
              <w:rPr>
                <w:rFonts w:eastAsia="Times New Roman" w:cs="Times New Roman"/>
                <w:b/>
                <w:caps/>
                <w:sz w:val="22"/>
                <w:szCs w:val="28"/>
                <w:lang w:eastAsia="ru-RU"/>
              </w:rPr>
              <w:t xml:space="preserve"> </w:t>
            </w:r>
            <w:r w:rsidR="00F700CD" w:rsidRPr="003D23D4">
              <w:rPr>
                <w:rFonts w:eastAsia="Times New Roman" w:cs="Times New Roman"/>
                <w:caps/>
                <w:sz w:val="22"/>
                <w:szCs w:val="28"/>
                <w:lang w:eastAsia="ru-RU"/>
              </w:rPr>
              <w:t>№</w:t>
            </w:r>
            <w:r w:rsidR="00F700CD" w:rsidRPr="00356EA9">
              <w:rPr>
                <w:rFonts w:eastAsia="Times New Roman" w:cs="Times New Roman"/>
                <w:b/>
                <w:caps/>
                <w:sz w:val="22"/>
                <w:szCs w:val="28"/>
                <w:lang w:eastAsia="ru-RU"/>
              </w:rPr>
              <w:t xml:space="preserve"> ______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A9" w:rsidRDefault="00356EA9" w:rsidP="00F700CD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u w:val="single"/>
                <w:lang w:eastAsia="ru-RU"/>
              </w:rPr>
            </w:pPr>
          </w:p>
          <w:p w:rsidR="00491D12" w:rsidRDefault="00491D12" w:rsidP="00F700CD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F700CD" w:rsidRPr="003D23D4" w:rsidRDefault="00356EA9" w:rsidP="003D23D4">
            <w:pPr>
              <w:pBdr>
                <w:top w:val="single" w:sz="4" w:space="1" w:color="auto"/>
              </w:pBd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D23D4">
              <w:rPr>
                <w:rFonts w:eastAsia="Times New Roman" w:cs="Times New Roman"/>
                <w:sz w:val="18"/>
                <w:szCs w:val="18"/>
                <w:lang w:eastAsia="ru-RU"/>
              </w:rPr>
              <w:t>воинское звание (при наличии)</w:t>
            </w:r>
          </w:p>
          <w:p w:rsidR="003D23D4" w:rsidRPr="00356EA9" w:rsidRDefault="003D23D4" w:rsidP="00F700CD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u w:val="single"/>
                <w:lang w:eastAsia="ru-RU"/>
              </w:rPr>
            </w:pPr>
          </w:p>
          <w:p w:rsidR="00356EA9" w:rsidRDefault="003D23D4" w:rsidP="003D23D4">
            <w:pPr>
              <w:pBdr>
                <w:top w:val="single" w:sz="4" w:space="1" w:color="auto"/>
              </w:pBd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>(</w:t>
            </w:r>
            <w:r w:rsidR="00356EA9"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>фамилия</w:t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>)</w:t>
            </w:r>
          </w:p>
          <w:p w:rsidR="003D23D4" w:rsidRPr="003D23D4" w:rsidRDefault="003D23D4" w:rsidP="003D23D4">
            <w:pPr>
              <w:spacing w:after="0"/>
              <w:jc w:val="center"/>
              <w:rPr>
                <w:rFonts w:eastAsia="Times New Roman" w:cs="Times New Roman"/>
                <w:b/>
                <w:caps/>
                <w:sz w:val="18"/>
                <w:szCs w:val="18"/>
                <w:lang w:eastAsia="ru-RU"/>
              </w:rPr>
            </w:pPr>
          </w:p>
          <w:p w:rsidR="003544F6" w:rsidRDefault="003D23D4" w:rsidP="003544F6">
            <w:pPr>
              <w:pBdr>
                <w:top w:val="single" w:sz="4" w:space="1" w:color="auto"/>
              </w:pBd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>(</w:t>
            </w:r>
            <w:r w:rsidR="00356EA9"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>имя</w:t>
            </w:r>
            <w:r w:rsidR="003544F6">
              <w:rPr>
                <w:rFonts w:eastAsia="Times New Roman" w:cs="Times New Roman"/>
                <w:sz w:val="18"/>
                <w:szCs w:val="18"/>
                <w:lang w:eastAsia="ru-RU"/>
              </w:rPr>
              <w:t>)</w:t>
            </w:r>
          </w:p>
          <w:p w:rsidR="003544F6" w:rsidRDefault="003544F6" w:rsidP="003544F6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56EA9" w:rsidRPr="00F700CD" w:rsidRDefault="00A070C8" w:rsidP="003544F6">
            <w:pPr>
              <w:pBdr>
                <w:top w:val="single" w:sz="4" w:space="1" w:color="auto"/>
              </w:pBd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>(</w:t>
            </w:r>
            <w:r w:rsidR="003D23D4">
              <w:rPr>
                <w:rFonts w:eastAsia="Times New Roman" w:cs="Times New Roman"/>
                <w:sz w:val="18"/>
                <w:szCs w:val="18"/>
                <w:lang w:eastAsia="ru-RU"/>
              </w:rPr>
              <w:t>отчество)</w:t>
            </w:r>
          </w:p>
          <w:p w:rsidR="003D23D4" w:rsidRDefault="003D23D4" w:rsidP="00F700CD">
            <w:pPr>
              <w:spacing w:after="0"/>
              <w:jc w:val="center"/>
              <w:rPr>
                <w:rFonts w:eastAsia="Times New Roman" w:cs="Times New Roman"/>
                <w:sz w:val="24"/>
                <w:szCs w:val="28"/>
                <w:lang w:eastAsia="ru-RU"/>
              </w:rPr>
            </w:pPr>
          </w:p>
          <w:p w:rsidR="00F700CD" w:rsidRPr="00356EA9" w:rsidRDefault="00356EA9" w:rsidP="00F700CD">
            <w:pPr>
              <w:spacing w:after="0"/>
              <w:jc w:val="center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356EA9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присвоено звание </w:t>
            </w:r>
          </w:p>
          <w:p w:rsidR="00356EA9" w:rsidRPr="00356EA9" w:rsidRDefault="00356EA9" w:rsidP="00F700CD">
            <w:pPr>
              <w:spacing w:after="0"/>
              <w:jc w:val="center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356EA9">
              <w:rPr>
                <w:rFonts w:eastAsia="Times New Roman" w:cs="Times New Roman"/>
                <w:sz w:val="24"/>
                <w:szCs w:val="28"/>
                <w:lang w:eastAsia="ru-RU"/>
              </w:rPr>
              <w:t>Героя Приморья</w:t>
            </w:r>
          </w:p>
          <w:p w:rsidR="00F700CD" w:rsidRDefault="00F700CD" w:rsidP="00F700CD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356EA9" w:rsidRPr="00356EA9" w:rsidRDefault="001A223F" w:rsidP="001A223F">
            <w:pPr>
              <w:spacing w:after="0"/>
              <w:jc w:val="center"/>
              <w:rPr>
                <w:rFonts w:eastAsia="Times New Roman" w:cs="Times New Roman"/>
                <w:sz w:val="20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8"/>
                <w:lang w:eastAsia="ru-RU"/>
              </w:rPr>
              <w:t xml:space="preserve">                           </w:t>
            </w:r>
            <w:r w:rsidR="00356EA9" w:rsidRPr="00356EA9">
              <w:rPr>
                <w:rFonts w:eastAsia="Times New Roman" w:cs="Times New Roman"/>
                <w:sz w:val="20"/>
                <w:szCs w:val="28"/>
                <w:lang w:eastAsia="ru-RU"/>
              </w:rPr>
              <w:t>знак особого отличия</w:t>
            </w:r>
            <w:r w:rsidR="00356EA9">
              <w:rPr>
                <w:rFonts w:eastAsia="Times New Roman" w:cs="Times New Roman"/>
                <w:sz w:val="20"/>
                <w:szCs w:val="28"/>
                <w:lang w:eastAsia="ru-RU"/>
              </w:rPr>
              <w:t xml:space="preserve"> №_________</w:t>
            </w:r>
          </w:p>
          <w:p w:rsidR="00356EA9" w:rsidRPr="00F700CD" w:rsidRDefault="00356EA9" w:rsidP="00F700CD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144469" w:rsidRDefault="00F700CD" w:rsidP="00144469">
            <w:pPr>
              <w:spacing w:after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Губернатор </w:t>
            </w:r>
          </w:p>
          <w:p w:rsidR="00A35B35" w:rsidRDefault="001A223F" w:rsidP="00A35B35">
            <w:pPr>
              <w:spacing w:after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Приморского края </w:t>
            </w:r>
            <w:r w:rsidR="003D23D4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__________          _______________</w:t>
            </w:r>
          </w:p>
          <w:p w:rsidR="00F700CD" w:rsidRPr="00F700CD" w:rsidRDefault="00A35B35" w:rsidP="00A35B35">
            <w:pPr>
              <w:spacing w:after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   </w:t>
            </w:r>
            <w:r w:rsidR="003D23D4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                           </w:t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D23D4">
              <w:rPr>
                <w:rFonts w:eastAsia="Times New Roman" w:cs="Times New Roman"/>
                <w:sz w:val="18"/>
                <w:szCs w:val="18"/>
                <w:lang w:eastAsia="ru-RU"/>
              </w:rPr>
              <w:t>(</w:t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>подпись</w:t>
            </w:r>
            <w:r w:rsidR="003D23D4">
              <w:rPr>
                <w:rFonts w:eastAsia="Times New Roman" w:cs="Times New Roman"/>
                <w:sz w:val="18"/>
                <w:szCs w:val="18"/>
                <w:lang w:eastAsia="ru-RU"/>
              </w:rPr>
              <w:t>)</w:t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     </w:t>
            </w:r>
            <w:r w:rsidR="00D75770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     </w:t>
            </w:r>
            <w:r w:rsidR="003D23D4">
              <w:rPr>
                <w:rFonts w:eastAsia="Times New Roman" w:cs="Times New Roman"/>
                <w:sz w:val="18"/>
                <w:szCs w:val="18"/>
                <w:lang w:eastAsia="ru-RU"/>
              </w:rPr>
              <w:t>(</w:t>
            </w:r>
            <w:r w:rsidR="00F700CD"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>расшифровка</w:t>
            </w:r>
            <w:r w:rsidR="003D23D4">
              <w:rPr>
                <w:rFonts w:eastAsia="Times New Roman" w:cs="Times New Roman"/>
                <w:sz w:val="18"/>
                <w:szCs w:val="18"/>
                <w:lang w:eastAsia="ru-RU"/>
              </w:rPr>
              <w:t>)</w:t>
            </w:r>
          </w:p>
          <w:p w:rsidR="00F700CD" w:rsidRPr="00F700CD" w:rsidRDefault="003544F6" w:rsidP="00A35B35">
            <w:pPr>
              <w:spacing w:after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                  </w:t>
            </w:r>
            <w:bookmarkStart w:id="0" w:name="_GoBack"/>
            <w:bookmarkEnd w:id="0"/>
            <w:r w:rsidR="00F700CD"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М.П. </w:t>
            </w: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56EA9" w:rsidRDefault="00356EA9" w:rsidP="00356EA9">
            <w:pPr>
              <w:spacing w:after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F700CD" w:rsidRPr="00F700CD" w:rsidRDefault="001A223F" w:rsidP="00356EA9">
            <w:pPr>
              <w:spacing w:after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Распоряжение от ___________       </w:t>
            </w:r>
            <w:r w:rsidR="00F700CD"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>№ ________</w:t>
            </w:r>
          </w:p>
          <w:p w:rsidR="00F700CD" w:rsidRPr="00F700CD" w:rsidRDefault="00F700CD" w:rsidP="001A223F">
            <w:pPr>
              <w:spacing w:after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F700CD" w:rsidRPr="00F700CD" w:rsidRDefault="00F700CD" w:rsidP="001A223F">
            <w:pPr>
              <w:spacing w:after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F700CD" w:rsidRPr="00F700CD" w:rsidRDefault="00F700CD" w:rsidP="001A223F">
      <w:pPr>
        <w:spacing w:after="0"/>
        <w:rPr>
          <w:rFonts w:eastAsia="Times New Roman" w:cs="Times New Roman"/>
          <w:b/>
          <w:caps/>
          <w:szCs w:val="28"/>
          <w:lang w:eastAsia="ru-RU"/>
        </w:rPr>
      </w:pPr>
    </w:p>
    <w:sectPr w:rsidR="00F700CD" w:rsidRPr="00F700CD" w:rsidSect="008E4B92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0CD"/>
    <w:rsid w:val="00081A70"/>
    <w:rsid w:val="000C34D6"/>
    <w:rsid w:val="000D3E81"/>
    <w:rsid w:val="00144469"/>
    <w:rsid w:val="001A223F"/>
    <w:rsid w:val="002A14FC"/>
    <w:rsid w:val="003544F6"/>
    <w:rsid w:val="00356EA9"/>
    <w:rsid w:val="0039412B"/>
    <w:rsid w:val="003A3BB6"/>
    <w:rsid w:val="003D23D4"/>
    <w:rsid w:val="00491D12"/>
    <w:rsid w:val="004B58A0"/>
    <w:rsid w:val="00595073"/>
    <w:rsid w:val="005D65CD"/>
    <w:rsid w:val="00611840"/>
    <w:rsid w:val="00655E4C"/>
    <w:rsid w:val="0066150C"/>
    <w:rsid w:val="006C64A4"/>
    <w:rsid w:val="008E4B92"/>
    <w:rsid w:val="008F27D3"/>
    <w:rsid w:val="00934AD6"/>
    <w:rsid w:val="00995AA6"/>
    <w:rsid w:val="00A070C8"/>
    <w:rsid w:val="00A35B35"/>
    <w:rsid w:val="00B60B84"/>
    <w:rsid w:val="00BE4951"/>
    <w:rsid w:val="00CD60B1"/>
    <w:rsid w:val="00D12189"/>
    <w:rsid w:val="00D75770"/>
    <w:rsid w:val="00E269A3"/>
    <w:rsid w:val="00E86A46"/>
    <w:rsid w:val="00F40E4E"/>
    <w:rsid w:val="00F429B3"/>
    <w:rsid w:val="00F7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D65CD"/>
    <w:pPr>
      <w:widowControl w:val="0"/>
      <w:autoSpaceDE w:val="0"/>
      <w:autoSpaceDN w:val="0"/>
      <w:spacing w:after="0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D65CD"/>
    <w:pPr>
      <w:widowControl w:val="0"/>
      <w:autoSpaceDE w:val="0"/>
      <w:autoSpaceDN w:val="0"/>
      <w:spacing w:after="0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Казак Юлия Валерьевна</cp:lastModifiedBy>
  <cp:revision>10</cp:revision>
  <cp:lastPrinted>2023-03-27T22:22:00Z</cp:lastPrinted>
  <dcterms:created xsi:type="dcterms:W3CDTF">2023-03-22T04:30:00Z</dcterms:created>
  <dcterms:modified xsi:type="dcterms:W3CDTF">2023-03-27T23:20:00Z</dcterms:modified>
</cp:coreProperties>
</file>