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B211E7">
            <w:pPr>
              <w:jc w:val="both"/>
            </w:pPr>
            <w:r>
              <w:t xml:space="preserve">О проекте закона Приморского края </w:t>
            </w:r>
            <w:r w:rsidR="007A18BB" w:rsidRPr="007A18BB">
              <w:rPr>
                <w:szCs w:val="28"/>
              </w:rPr>
              <w:t>"О внесении изменени</w:t>
            </w:r>
            <w:r w:rsidR="00B211E7">
              <w:rPr>
                <w:szCs w:val="28"/>
              </w:rPr>
              <w:t>й</w:t>
            </w:r>
            <w:r w:rsidR="007A18BB" w:rsidRPr="007A18BB">
              <w:rPr>
                <w:szCs w:val="28"/>
              </w:rPr>
              <w:t xml:space="preserve"> в </w:t>
            </w:r>
            <w:r w:rsidR="00B211E7" w:rsidRPr="00B211E7">
              <w:rPr>
                <w:szCs w:val="28"/>
              </w:rPr>
              <w:t>статью 2</w:t>
            </w:r>
            <w:r w:rsidR="00B211E7" w:rsidRPr="00B211E7">
              <w:rPr>
                <w:szCs w:val="28"/>
                <w:vertAlign w:val="superscript"/>
              </w:rPr>
              <w:t xml:space="preserve">4 </w:t>
            </w:r>
            <w:r w:rsidR="00B211E7" w:rsidRPr="00B211E7">
              <w:rPr>
                <w:szCs w:val="28"/>
              </w:rPr>
              <w:t>Закона</w:t>
            </w:r>
            <w:r w:rsidR="002C7531">
              <w:rPr>
                <w:szCs w:val="28"/>
              </w:rPr>
              <w:t xml:space="preserve"> </w:t>
            </w:r>
            <w:r w:rsidR="007A18BB" w:rsidRPr="007A18BB">
              <w:rPr>
                <w:szCs w:val="28"/>
              </w:rPr>
              <w:t>Приморского края "Об установлении пониженной ставки налога на прибыль организаций, подлежащего</w:t>
            </w:r>
            <w:r w:rsidR="00A20236">
              <w:rPr>
                <w:szCs w:val="28"/>
              </w:rPr>
              <w:t xml:space="preserve"> </w:t>
            </w:r>
            <w:r w:rsidR="007A18BB" w:rsidRPr="007A18BB">
              <w:rPr>
                <w:szCs w:val="28"/>
              </w:rPr>
              <w:t>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A46DF1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A20236" w:rsidRPr="007A18BB">
        <w:rPr>
          <w:szCs w:val="28"/>
        </w:rPr>
        <w:t>"О внесении изменени</w:t>
      </w:r>
      <w:r w:rsidR="00B211E7">
        <w:rPr>
          <w:szCs w:val="28"/>
        </w:rPr>
        <w:t>й</w:t>
      </w:r>
      <w:r w:rsidR="00A20236" w:rsidRPr="007A18BB">
        <w:rPr>
          <w:szCs w:val="28"/>
        </w:rPr>
        <w:t xml:space="preserve"> в</w:t>
      </w:r>
      <w:r w:rsidR="00B211E7">
        <w:rPr>
          <w:szCs w:val="28"/>
        </w:rPr>
        <w:t xml:space="preserve"> </w:t>
      </w:r>
      <w:r w:rsidR="00B211E7" w:rsidRPr="00B211E7">
        <w:rPr>
          <w:szCs w:val="28"/>
        </w:rPr>
        <w:t>статью</w:t>
      </w:r>
      <w:r w:rsidR="00A20236" w:rsidRPr="00B211E7">
        <w:rPr>
          <w:szCs w:val="28"/>
        </w:rPr>
        <w:t xml:space="preserve"> </w:t>
      </w:r>
      <w:r w:rsidR="00B211E7" w:rsidRPr="00B211E7">
        <w:rPr>
          <w:szCs w:val="28"/>
        </w:rPr>
        <w:t>2</w:t>
      </w:r>
      <w:r w:rsidR="00B211E7" w:rsidRPr="00B211E7">
        <w:rPr>
          <w:szCs w:val="28"/>
          <w:vertAlign w:val="superscript"/>
        </w:rPr>
        <w:t xml:space="preserve">4 </w:t>
      </w:r>
      <w:r w:rsidR="00B211E7" w:rsidRPr="00B211E7">
        <w:t xml:space="preserve">Закона Приморского края </w:t>
      </w:r>
      <w:r w:rsidR="00B211E7">
        <w:t>"</w:t>
      </w:r>
      <w:r w:rsidR="00B211E7" w:rsidRPr="00B211E7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</w:r>
      <w:r w:rsidR="00A20236" w:rsidRPr="00B211E7">
        <w:t>"</w:t>
      </w:r>
      <w:r w:rsidR="005D1894">
        <w:t xml:space="preserve"> </w:t>
      </w:r>
      <w:r w:rsidRPr="00B211E7"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 w:rsidR="00B211E7">
        <w:t xml:space="preserve">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F9E" w:rsidRDefault="00BB6F9E">
      <w:r>
        <w:separator/>
      </w:r>
    </w:p>
  </w:endnote>
  <w:endnote w:type="continuationSeparator" w:id="0">
    <w:p w:rsidR="00BB6F9E" w:rsidRDefault="00BB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F9E" w:rsidRDefault="00BB6F9E">
      <w:r>
        <w:separator/>
      </w:r>
    </w:p>
  </w:footnote>
  <w:footnote w:type="continuationSeparator" w:id="0">
    <w:p w:rsidR="00BB6F9E" w:rsidRDefault="00BB6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03D40"/>
    <w:rsid w:val="000120C7"/>
    <w:rsid w:val="00017F45"/>
    <w:rsid w:val="000A491E"/>
    <w:rsid w:val="000D5347"/>
    <w:rsid w:val="000E191F"/>
    <w:rsid w:val="001074E8"/>
    <w:rsid w:val="00125EF4"/>
    <w:rsid w:val="00147184"/>
    <w:rsid w:val="00172425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C7531"/>
    <w:rsid w:val="002D55C7"/>
    <w:rsid w:val="002E0D15"/>
    <w:rsid w:val="00302BE3"/>
    <w:rsid w:val="00325A54"/>
    <w:rsid w:val="00334EF3"/>
    <w:rsid w:val="00343770"/>
    <w:rsid w:val="00357D93"/>
    <w:rsid w:val="003D6EB1"/>
    <w:rsid w:val="004353BB"/>
    <w:rsid w:val="0047029D"/>
    <w:rsid w:val="00470ED7"/>
    <w:rsid w:val="004846F0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F32AE"/>
    <w:rsid w:val="005F5B4B"/>
    <w:rsid w:val="005F5E99"/>
    <w:rsid w:val="006853E8"/>
    <w:rsid w:val="006E098D"/>
    <w:rsid w:val="00720EB1"/>
    <w:rsid w:val="007643FE"/>
    <w:rsid w:val="007A18BB"/>
    <w:rsid w:val="007A701D"/>
    <w:rsid w:val="007C05E9"/>
    <w:rsid w:val="007D165E"/>
    <w:rsid w:val="007E4981"/>
    <w:rsid w:val="007F5B96"/>
    <w:rsid w:val="008232F0"/>
    <w:rsid w:val="00823F47"/>
    <w:rsid w:val="00825A75"/>
    <w:rsid w:val="00834B23"/>
    <w:rsid w:val="008430EC"/>
    <w:rsid w:val="00845852"/>
    <w:rsid w:val="008A26F0"/>
    <w:rsid w:val="008A366E"/>
    <w:rsid w:val="008F0746"/>
    <w:rsid w:val="00905BFE"/>
    <w:rsid w:val="00907A21"/>
    <w:rsid w:val="009241D0"/>
    <w:rsid w:val="00934D42"/>
    <w:rsid w:val="00956D47"/>
    <w:rsid w:val="00985515"/>
    <w:rsid w:val="009934C0"/>
    <w:rsid w:val="009B2A34"/>
    <w:rsid w:val="009B7C0C"/>
    <w:rsid w:val="009F786C"/>
    <w:rsid w:val="00A0513B"/>
    <w:rsid w:val="00A20236"/>
    <w:rsid w:val="00A21D3C"/>
    <w:rsid w:val="00A32FC4"/>
    <w:rsid w:val="00A35C8C"/>
    <w:rsid w:val="00A44305"/>
    <w:rsid w:val="00A46DF1"/>
    <w:rsid w:val="00A5404C"/>
    <w:rsid w:val="00A65999"/>
    <w:rsid w:val="00AD321B"/>
    <w:rsid w:val="00AD5F1A"/>
    <w:rsid w:val="00B04A24"/>
    <w:rsid w:val="00B211E7"/>
    <w:rsid w:val="00B302CC"/>
    <w:rsid w:val="00B747C4"/>
    <w:rsid w:val="00B86036"/>
    <w:rsid w:val="00B8725E"/>
    <w:rsid w:val="00BB6F9E"/>
    <w:rsid w:val="00BC2A67"/>
    <w:rsid w:val="00BC2E0B"/>
    <w:rsid w:val="00BE4A9F"/>
    <w:rsid w:val="00C14CF0"/>
    <w:rsid w:val="00C26306"/>
    <w:rsid w:val="00C702A7"/>
    <w:rsid w:val="00C84790"/>
    <w:rsid w:val="00CE3E81"/>
    <w:rsid w:val="00D041C3"/>
    <w:rsid w:val="00D5363D"/>
    <w:rsid w:val="00D656B5"/>
    <w:rsid w:val="00D908A0"/>
    <w:rsid w:val="00D92BA0"/>
    <w:rsid w:val="00DA7138"/>
    <w:rsid w:val="00DC24FF"/>
    <w:rsid w:val="00E369FC"/>
    <w:rsid w:val="00E402FA"/>
    <w:rsid w:val="00E82DD1"/>
    <w:rsid w:val="00E83CFF"/>
    <w:rsid w:val="00EE6DC5"/>
    <w:rsid w:val="00F56E88"/>
    <w:rsid w:val="00F9166B"/>
    <w:rsid w:val="00FC66B2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CDD8A-DB89-4FC7-9294-8DF11C0B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Суровая Юлия Александровна</cp:lastModifiedBy>
  <cp:revision>2</cp:revision>
  <cp:lastPrinted>2022-06-29T01:18:00Z</cp:lastPrinted>
  <dcterms:created xsi:type="dcterms:W3CDTF">2022-11-18T02:16:00Z</dcterms:created>
  <dcterms:modified xsi:type="dcterms:W3CDTF">2022-11-18T02:16:00Z</dcterms:modified>
</cp:coreProperties>
</file>