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</w:t>
      </w:r>
      <w:r w:rsidR="00F65EAD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4191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1910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F65EAD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5EAD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65EAD" w:rsidRPr="00F65EAD" w:rsidRDefault="00F65EAD" w:rsidP="00F65EA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65EAD">
        <w:rPr>
          <w:rFonts w:ascii="Times New Roman" w:eastAsia="Times New Roman" w:hAnsi="Times New Roman"/>
          <w:color w:val="000000"/>
          <w:sz w:val="28"/>
          <w:szCs w:val="28"/>
        </w:rPr>
        <w:t xml:space="preserve">Ежемесячное денежное вознаграждение за классное руководство педагогическим работникам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65EAD">
        <w:rPr>
          <w:rFonts w:ascii="Times New Roman" w:eastAsia="Times New Roman" w:hAnsi="Times New Roman"/>
          <w:color w:val="000000"/>
          <w:sz w:val="28"/>
          <w:szCs w:val="28"/>
        </w:rPr>
        <w:t>государственных и муниципальных общеобразовательных организаций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65EAD" w:rsidRPr="00F65EAD" w:rsidTr="00F65EAD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27 729 000,00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27 729 000,00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62 712 000,00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70 200 000,00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322 067 000,00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322 067 000,00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270 021 760,00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21 879 000,00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21 879 000,00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22 815 000,00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17 784 000,00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17 784 000,00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30 607 200,00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30 607 200,00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18 369 000,00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18 369 000,00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73 359 000,00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73 359 000,00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73 710 000,00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25 974 000,00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25 974 000,00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103 662 000,00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103 662 000,00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105 300 000,00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17 667 000,00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16 473 600,00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16 473 600,00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19 344 000,00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28 080 000,00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20 475 000,00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26 325 000,00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26 325 000,00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13 338 000,00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13 338 000,00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19 305 000,00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22 744 800,00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22 744 800,00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23 868 000,00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27 144 000,00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28 782 000,00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28 782 000,00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29 484 000,00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15 584 400,00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15 584 400,00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29 835 000,00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22 588 800,00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22 588 800,00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27 963 000,00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27 963 000,00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17 316 000,00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13 923 000,00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13 923 000,00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F65EAD" w:rsidRPr="00F65EAD" w:rsidTr="00F65EA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1 203 045 800,00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1 203 045 800,00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5EAD" w:rsidRPr="00F65EAD" w:rsidRDefault="00F65EAD" w:rsidP="00F65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5E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1 270 722 760,00</w:t>
            </w:r>
          </w:p>
        </w:tc>
      </w:tr>
    </w:tbl>
    <w:p w:rsidR="00A713DC" w:rsidRDefault="00A713DC" w:rsidP="0052045B"/>
    <w:sectPr w:rsidR="00A713DC" w:rsidSect="00B37A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ED1" w:rsidRDefault="003D7ED1">
      <w:pPr>
        <w:spacing w:after="0" w:line="240" w:lineRule="auto"/>
      </w:pPr>
      <w:r>
        <w:separator/>
      </w:r>
    </w:p>
  </w:endnote>
  <w:endnote w:type="continuationSeparator" w:id="0">
    <w:p w:rsidR="003D7ED1" w:rsidRDefault="003D7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ED1" w:rsidRDefault="003D7ED1">
      <w:pPr>
        <w:spacing w:after="0" w:line="240" w:lineRule="auto"/>
      </w:pPr>
      <w:r>
        <w:separator/>
      </w:r>
    </w:p>
  </w:footnote>
  <w:footnote w:type="continuationSeparator" w:id="0">
    <w:p w:rsidR="003D7ED1" w:rsidRDefault="003D7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191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A5DD9"/>
    <w:rsid w:val="003D5997"/>
    <w:rsid w:val="003D7ED1"/>
    <w:rsid w:val="0040367C"/>
    <w:rsid w:val="0040680D"/>
    <w:rsid w:val="00465469"/>
    <w:rsid w:val="00495E41"/>
    <w:rsid w:val="00497FDA"/>
    <w:rsid w:val="004C4936"/>
    <w:rsid w:val="0052045B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1910"/>
    <w:rsid w:val="00645017"/>
    <w:rsid w:val="00672F95"/>
    <w:rsid w:val="00674743"/>
    <w:rsid w:val="006A7792"/>
    <w:rsid w:val="006D4BB3"/>
    <w:rsid w:val="006F11B9"/>
    <w:rsid w:val="006F56CE"/>
    <w:rsid w:val="007276B9"/>
    <w:rsid w:val="007413AB"/>
    <w:rsid w:val="0076106F"/>
    <w:rsid w:val="007617E5"/>
    <w:rsid w:val="0077170C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A0AA8"/>
    <w:rsid w:val="008C706F"/>
    <w:rsid w:val="008C7836"/>
    <w:rsid w:val="008D5B68"/>
    <w:rsid w:val="0090349A"/>
    <w:rsid w:val="00904822"/>
    <w:rsid w:val="00905AD4"/>
    <w:rsid w:val="00910E2D"/>
    <w:rsid w:val="00916B5E"/>
    <w:rsid w:val="009229E3"/>
    <w:rsid w:val="00931616"/>
    <w:rsid w:val="00950A04"/>
    <w:rsid w:val="00965588"/>
    <w:rsid w:val="009B5D5D"/>
    <w:rsid w:val="009D3427"/>
    <w:rsid w:val="00A15CDE"/>
    <w:rsid w:val="00A2478D"/>
    <w:rsid w:val="00A713DC"/>
    <w:rsid w:val="00AC1A09"/>
    <w:rsid w:val="00AD1D62"/>
    <w:rsid w:val="00AE5928"/>
    <w:rsid w:val="00B11672"/>
    <w:rsid w:val="00B241A6"/>
    <w:rsid w:val="00B37A38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65EAD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2DCA090-5D7F-4C26-9137-EE67C1EA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2022-10-12T23:08:00Z</cp:lastPrinted>
  <dcterms:created xsi:type="dcterms:W3CDTF">2019-11-03T08:59:00Z</dcterms:created>
  <dcterms:modified xsi:type="dcterms:W3CDTF">2022-10-12T23:08:00Z</dcterms:modified>
</cp:coreProperties>
</file>