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591849" w:rsidP="00BC3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</w:t>
            </w:r>
            <w:r w:rsidR="00942A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BC300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9026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BC300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90260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  <w:r w:rsidR="00A340E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9E77E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540</w:t>
            </w:r>
            <w:bookmarkStart w:id="0" w:name="_GoBack"/>
            <w:bookmarkEnd w:id="0"/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942A0C" w:rsidRDefault="00001585" w:rsidP="00942A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</w:t>
      </w:r>
      <w:r w:rsidRPr="00942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края </w:t>
      </w:r>
      <w:r w:rsidR="00942A0C" w:rsidRPr="00942A0C"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"О Программе приватизации </w:t>
      </w:r>
    </w:p>
    <w:p w:rsidR="00942A0C" w:rsidRDefault="00942A0C" w:rsidP="00942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A0C">
        <w:rPr>
          <w:rFonts w:ascii="Times New Roman" w:hAnsi="Times New Roman" w:cs="Times New Roman"/>
          <w:sz w:val="28"/>
          <w:szCs w:val="28"/>
        </w:rPr>
        <w:t>имущества, находящегося в собственности Приморского края, на 2019 год и плановый период 2020 и 2021 годов"</w:t>
      </w:r>
      <w:r w:rsidR="00001585" w:rsidRPr="00942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001585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942A0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рекомендуемых</w:t>
      </w:r>
      <w:proofErr w:type="gramEnd"/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Законодательного Собрания по экономической политике и собственности к принятию </w:t>
      </w:r>
    </w:p>
    <w:p w:rsidR="0090260F" w:rsidRDefault="0090260F" w:rsidP="009026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1451"/>
        <w:gridCol w:w="3827"/>
        <w:gridCol w:w="1134"/>
        <w:gridCol w:w="1134"/>
        <w:gridCol w:w="4503"/>
      </w:tblGrid>
      <w:tr w:rsidR="00E11B01" w:rsidRPr="004D0166" w:rsidTr="00BC3000">
        <w:tc>
          <w:tcPr>
            <w:tcW w:w="3227" w:type="dxa"/>
          </w:tcPr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которому предлагается </w:t>
            </w:r>
          </w:p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поправка</w:t>
            </w:r>
          </w:p>
        </w:tc>
        <w:tc>
          <w:tcPr>
            <w:tcW w:w="1451" w:type="dxa"/>
          </w:tcPr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827" w:type="dxa"/>
          </w:tcPr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поправки </w:t>
            </w:r>
          </w:p>
        </w:tc>
        <w:tc>
          <w:tcPr>
            <w:tcW w:w="1134" w:type="dxa"/>
          </w:tcPr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Аль-</w:t>
            </w:r>
            <w:proofErr w:type="spell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тивные</w:t>
            </w:r>
            <w:proofErr w:type="spellEnd"/>
            <w:proofErr w:type="gramEnd"/>
          </w:p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proofErr w:type="gramEnd"/>
          </w:p>
        </w:tc>
        <w:tc>
          <w:tcPr>
            <w:tcW w:w="4503" w:type="dxa"/>
          </w:tcPr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текста </w:t>
            </w:r>
          </w:p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законопроекта с учетом </w:t>
            </w:r>
          </w:p>
          <w:p w:rsidR="00E11B01" w:rsidRPr="004D0166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01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</w:tr>
    </w:tbl>
    <w:p w:rsidR="0090260F" w:rsidRPr="004D0166" w:rsidRDefault="0090260F" w:rsidP="0090260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1451"/>
        <w:gridCol w:w="3827"/>
        <w:gridCol w:w="1134"/>
        <w:gridCol w:w="1134"/>
        <w:gridCol w:w="4503"/>
      </w:tblGrid>
      <w:tr w:rsidR="00E3429D" w:rsidRPr="00E3429D" w:rsidTr="00BC3000">
        <w:trPr>
          <w:tblHeader/>
        </w:trPr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</w:tcPr>
          <w:p w:rsidR="00E11B01" w:rsidRPr="00E3429D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4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3429D" w:rsidRPr="00BC3000" w:rsidTr="00BC3000">
        <w:tc>
          <w:tcPr>
            <w:tcW w:w="3227" w:type="dxa"/>
            <w:tcBorders>
              <w:top w:val="single" w:sz="4" w:space="0" w:color="auto"/>
            </w:tcBorders>
          </w:tcPr>
          <w:p w:rsidR="000122F8" w:rsidRPr="00BC3000" w:rsidRDefault="00BC3000" w:rsidP="00BC3000">
            <w:pPr>
              <w:spacing w:after="0" w:line="240" w:lineRule="auto"/>
              <w:ind w:firstLine="4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3000">
              <w:rPr>
                <w:rFonts w:ascii="Times New Roman" w:hAnsi="Times New Roman" w:cs="Times New Roman"/>
                <w:sz w:val="28"/>
                <w:szCs w:val="28"/>
              </w:rPr>
              <w:t>Текст законопроекта</w:t>
            </w:r>
          </w:p>
        </w:tc>
        <w:tc>
          <w:tcPr>
            <w:tcW w:w="1451" w:type="dxa"/>
            <w:tcBorders>
              <w:top w:val="single" w:sz="4" w:space="0" w:color="auto"/>
            </w:tcBorders>
          </w:tcPr>
          <w:p w:rsidR="00E11B01" w:rsidRPr="00BC3000" w:rsidRDefault="00BC3000" w:rsidP="00546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3000">
              <w:rPr>
                <w:rFonts w:ascii="Times New Roman" w:hAnsi="Times New Roman" w:cs="Times New Roman"/>
                <w:sz w:val="28"/>
                <w:szCs w:val="28"/>
              </w:rPr>
              <w:t>Губерн</w:t>
            </w:r>
            <w:r w:rsidRPr="00BC30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C3000">
              <w:rPr>
                <w:rFonts w:ascii="Times New Roman" w:hAnsi="Times New Roman" w:cs="Times New Roman"/>
                <w:sz w:val="28"/>
                <w:szCs w:val="28"/>
              </w:rPr>
              <w:t>тор Пр</w:t>
            </w:r>
            <w:r w:rsidRPr="00BC30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C3000">
              <w:rPr>
                <w:rFonts w:ascii="Times New Roman" w:hAnsi="Times New Roman" w:cs="Times New Roman"/>
                <w:sz w:val="28"/>
                <w:szCs w:val="28"/>
              </w:rPr>
              <w:t>морского края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E11B01" w:rsidRPr="00BC3000" w:rsidRDefault="00BC3000" w:rsidP="00E3429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3000">
              <w:rPr>
                <w:rFonts w:ascii="Times New Roman" w:hAnsi="Times New Roman" w:cs="Times New Roman"/>
                <w:sz w:val="28"/>
                <w:szCs w:val="28"/>
              </w:rPr>
              <w:t>Изложить в новой реда</w:t>
            </w:r>
            <w:r w:rsidRPr="00BC300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BC3000">
              <w:rPr>
                <w:rFonts w:ascii="Times New Roman" w:hAnsi="Times New Roman" w:cs="Times New Roman"/>
                <w:sz w:val="28"/>
                <w:szCs w:val="28"/>
              </w:rPr>
              <w:t>ции (прилагается)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11B01" w:rsidRPr="00BC3000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11B01" w:rsidRPr="00BC3000" w:rsidRDefault="00E11B01" w:rsidP="006A1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3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</w:t>
            </w:r>
            <w:r w:rsidRPr="00BC3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C30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ситься</w:t>
            </w:r>
          </w:p>
        </w:tc>
        <w:tc>
          <w:tcPr>
            <w:tcW w:w="4503" w:type="dxa"/>
            <w:tcBorders>
              <w:top w:val="single" w:sz="4" w:space="0" w:color="auto"/>
            </w:tcBorders>
          </w:tcPr>
          <w:p w:rsidR="00E11B01" w:rsidRPr="00BC3000" w:rsidRDefault="00BC3000" w:rsidP="00E56629">
            <w:pPr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3000">
              <w:rPr>
                <w:rFonts w:ascii="Times New Roman" w:hAnsi="Times New Roman" w:cs="Times New Roman"/>
                <w:sz w:val="28"/>
                <w:szCs w:val="28"/>
              </w:rPr>
              <w:t>Приложение к таблице попр</w:t>
            </w:r>
            <w:r w:rsidRPr="00BC30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C3000">
              <w:rPr>
                <w:rFonts w:ascii="Times New Roman" w:hAnsi="Times New Roman" w:cs="Times New Roman"/>
                <w:sz w:val="28"/>
                <w:szCs w:val="28"/>
              </w:rPr>
              <w:t>вок</w:t>
            </w:r>
          </w:p>
        </w:tc>
      </w:tr>
    </w:tbl>
    <w:p w:rsidR="00656CAB" w:rsidRDefault="00656CAB" w:rsidP="00BC3000">
      <w:pPr>
        <w:spacing w:after="0" w:line="240" w:lineRule="auto"/>
        <w:jc w:val="center"/>
      </w:pPr>
    </w:p>
    <w:sectPr w:rsidR="00656CAB" w:rsidSect="006C0796">
      <w:headerReference w:type="default" r:id="rId8"/>
      <w:headerReference w:type="first" r:id="rId9"/>
      <w:pgSz w:w="16838" w:h="11906" w:orient="landscape"/>
      <w:pgMar w:top="1087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2E0" w:rsidRDefault="001F72E0" w:rsidP="0044768E">
      <w:pPr>
        <w:spacing w:after="0" w:line="240" w:lineRule="auto"/>
      </w:pPr>
      <w:r>
        <w:separator/>
      </w:r>
    </w:p>
  </w:endnote>
  <w:endnote w:type="continuationSeparator" w:id="0">
    <w:p w:rsidR="001F72E0" w:rsidRDefault="001F72E0" w:rsidP="0044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2E0" w:rsidRDefault="001F72E0" w:rsidP="0044768E">
      <w:pPr>
        <w:spacing w:after="0" w:line="240" w:lineRule="auto"/>
      </w:pPr>
      <w:r>
        <w:separator/>
      </w:r>
    </w:p>
  </w:footnote>
  <w:footnote w:type="continuationSeparator" w:id="0">
    <w:p w:rsidR="001F72E0" w:rsidRDefault="001F72E0" w:rsidP="00447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8E" w:rsidRPr="006C0796" w:rsidRDefault="00F24583" w:rsidP="00F24583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6C0796">
      <w:rPr>
        <w:rFonts w:ascii="Times New Roman" w:hAnsi="Times New Roman" w:cs="Times New Roman"/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583" w:rsidRDefault="00F24583">
    <w:pPr>
      <w:pStyle w:val="a3"/>
      <w:jc w:val="center"/>
    </w:pPr>
  </w:p>
  <w:p w:rsidR="00F24583" w:rsidRDefault="00F245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02B4F"/>
    <w:rsid w:val="000122F8"/>
    <w:rsid w:val="000328F4"/>
    <w:rsid w:val="00034210"/>
    <w:rsid w:val="00044A49"/>
    <w:rsid w:val="00057BA1"/>
    <w:rsid w:val="00086F1C"/>
    <w:rsid w:val="00097DE4"/>
    <w:rsid w:val="00097F15"/>
    <w:rsid w:val="000A2EA5"/>
    <w:rsid w:val="000D4C88"/>
    <w:rsid w:val="000E418C"/>
    <w:rsid w:val="00124604"/>
    <w:rsid w:val="00167AFD"/>
    <w:rsid w:val="001C6B70"/>
    <w:rsid w:val="001E2CA6"/>
    <w:rsid w:val="001F7251"/>
    <w:rsid w:val="001F72E0"/>
    <w:rsid w:val="00271FDD"/>
    <w:rsid w:val="002759D5"/>
    <w:rsid w:val="00296999"/>
    <w:rsid w:val="00296EFB"/>
    <w:rsid w:val="002E7B27"/>
    <w:rsid w:val="002F618A"/>
    <w:rsid w:val="003135A7"/>
    <w:rsid w:val="00332D99"/>
    <w:rsid w:val="0036424C"/>
    <w:rsid w:val="0037188E"/>
    <w:rsid w:val="00380EA1"/>
    <w:rsid w:val="003D6925"/>
    <w:rsid w:val="003E148E"/>
    <w:rsid w:val="003E6F86"/>
    <w:rsid w:val="00401EB6"/>
    <w:rsid w:val="004209AB"/>
    <w:rsid w:val="00442177"/>
    <w:rsid w:val="0044768E"/>
    <w:rsid w:val="00476798"/>
    <w:rsid w:val="004D0166"/>
    <w:rsid w:val="004E3E86"/>
    <w:rsid w:val="004F317E"/>
    <w:rsid w:val="005106FD"/>
    <w:rsid w:val="00517779"/>
    <w:rsid w:val="00524DDB"/>
    <w:rsid w:val="00546FE0"/>
    <w:rsid w:val="00573820"/>
    <w:rsid w:val="00591849"/>
    <w:rsid w:val="005D3F5F"/>
    <w:rsid w:val="005D564D"/>
    <w:rsid w:val="005F4CE9"/>
    <w:rsid w:val="00651C3E"/>
    <w:rsid w:val="00653BF1"/>
    <w:rsid w:val="00656CAB"/>
    <w:rsid w:val="0067324D"/>
    <w:rsid w:val="006C0796"/>
    <w:rsid w:val="006C5F91"/>
    <w:rsid w:val="006D2C72"/>
    <w:rsid w:val="00707485"/>
    <w:rsid w:val="007315BA"/>
    <w:rsid w:val="00741F7F"/>
    <w:rsid w:val="007605DD"/>
    <w:rsid w:val="007868EF"/>
    <w:rsid w:val="00842B92"/>
    <w:rsid w:val="008540F9"/>
    <w:rsid w:val="00862DD8"/>
    <w:rsid w:val="0089121E"/>
    <w:rsid w:val="00893D1C"/>
    <w:rsid w:val="00893EC4"/>
    <w:rsid w:val="008A3FA2"/>
    <w:rsid w:val="0090157B"/>
    <w:rsid w:val="0090260F"/>
    <w:rsid w:val="00902F7B"/>
    <w:rsid w:val="009076D8"/>
    <w:rsid w:val="0092272C"/>
    <w:rsid w:val="00942A0C"/>
    <w:rsid w:val="00952049"/>
    <w:rsid w:val="009571E9"/>
    <w:rsid w:val="0096059E"/>
    <w:rsid w:val="009720D5"/>
    <w:rsid w:val="00984398"/>
    <w:rsid w:val="009A4159"/>
    <w:rsid w:val="009B1B7B"/>
    <w:rsid w:val="009C01EE"/>
    <w:rsid w:val="009D3859"/>
    <w:rsid w:val="009D4EFB"/>
    <w:rsid w:val="009E77E7"/>
    <w:rsid w:val="00A340E3"/>
    <w:rsid w:val="00A42E1B"/>
    <w:rsid w:val="00A74155"/>
    <w:rsid w:val="00A75356"/>
    <w:rsid w:val="00AA37A0"/>
    <w:rsid w:val="00AB524C"/>
    <w:rsid w:val="00AC20E1"/>
    <w:rsid w:val="00B00221"/>
    <w:rsid w:val="00B02013"/>
    <w:rsid w:val="00B11DF8"/>
    <w:rsid w:val="00B17CD3"/>
    <w:rsid w:val="00B40365"/>
    <w:rsid w:val="00B57466"/>
    <w:rsid w:val="00B8559A"/>
    <w:rsid w:val="00B94E61"/>
    <w:rsid w:val="00BB10E7"/>
    <w:rsid w:val="00BB30A9"/>
    <w:rsid w:val="00BC0C5A"/>
    <w:rsid w:val="00BC3000"/>
    <w:rsid w:val="00BC70DF"/>
    <w:rsid w:val="00C02033"/>
    <w:rsid w:val="00C1528A"/>
    <w:rsid w:val="00C25E0F"/>
    <w:rsid w:val="00C8210E"/>
    <w:rsid w:val="00CA65CF"/>
    <w:rsid w:val="00CC6FBC"/>
    <w:rsid w:val="00D07F93"/>
    <w:rsid w:val="00D707CF"/>
    <w:rsid w:val="00D75D01"/>
    <w:rsid w:val="00D8427C"/>
    <w:rsid w:val="00E011F2"/>
    <w:rsid w:val="00E11B01"/>
    <w:rsid w:val="00E30954"/>
    <w:rsid w:val="00E3429D"/>
    <w:rsid w:val="00E56629"/>
    <w:rsid w:val="00E90162"/>
    <w:rsid w:val="00E90FFD"/>
    <w:rsid w:val="00EC391D"/>
    <w:rsid w:val="00F14C43"/>
    <w:rsid w:val="00F24583"/>
    <w:rsid w:val="00F35F4B"/>
    <w:rsid w:val="00F47383"/>
    <w:rsid w:val="00F5207C"/>
    <w:rsid w:val="00F569D8"/>
    <w:rsid w:val="00F6420E"/>
    <w:rsid w:val="00F64294"/>
    <w:rsid w:val="00F85D1A"/>
    <w:rsid w:val="00F94183"/>
    <w:rsid w:val="00FA01A3"/>
    <w:rsid w:val="00FD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  <w:style w:type="paragraph" w:styleId="a7">
    <w:name w:val="Balloon Text"/>
    <w:basedOn w:val="a"/>
    <w:link w:val="a8"/>
    <w:uiPriority w:val="99"/>
    <w:semiHidden/>
    <w:unhideWhenUsed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4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  <w:style w:type="paragraph" w:styleId="a7">
    <w:name w:val="Balloon Text"/>
    <w:basedOn w:val="a"/>
    <w:link w:val="a8"/>
    <w:uiPriority w:val="99"/>
    <w:semiHidden/>
    <w:unhideWhenUsed/>
    <w:rsid w:val="000E4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4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FF590-E361-4571-98C9-4BE9054CF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22</cp:revision>
  <cp:lastPrinted>2019-04-05T00:33:00Z</cp:lastPrinted>
  <dcterms:created xsi:type="dcterms:W3CDTF">2019-03-25T00:55:00Z</dcterms:created>
  <dcterms:modified xsi:type="dcterms:W3CDTF">2019-11-11T05:24:00Z</dcterms:modified>
</cp:coreProperties>
</file>