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327827" w:rsidP="009F69A2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27827" w:rsidTr="009F69A2"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DC45A5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Закон Приморского края</w:t>
            </w:r>
            <w:r>
              <w:br/>
              <w:t>"О государственных должностях Приморского края"</w:t>
            </w:r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ind w:firstLine="720"/>
        <w:jc w:val="both"/>
      </w:pPr>
      <w:r>
        <w:t>1.Принять проект закона Приморского края "О внесении изменений в</w:t>
      </w:r>
      <w:bookmarkStart w:id="0" w:name="_GoBack"/>
      <w:bookmarkEnd w:id="0"/>
      <w:r>
        <w:t xml:space="preserve"> Закон Приморского края "О государственных должностях Приморского края"</w:t>
      </w:r>
      <w:r>
        <w:rPr>
          <w:szCs w:val="28"/>
        </w:rPr>
        <w:t xml:space="preserve"> в первом чтении.</w:t>
      </w:r>
      <w:r>
        <w:t xml:space="preserve"> </w:t>
      </w:r>
    </w:p>
    <w:p w:rsidR="00327827" w:rsidRDefault="00327827" w:rsidP="00327827">
      <w:pPr>
        <w:ind w:firstLine="720"/>
        <w:jc w:val="both"/>
      </w:pPr>
    </w:p>
    <w:p w:rsidR="00327827" w:rsidRPr="00FA1287" w:rsidRDefault="00327827" w:rsidP="00327827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F20730">
        <w:t>14 марта 2019</w:t>
      </w:r>
      <w:r w:rsidRPr="00FA1287">
        <w:t xml:space="preserve"> года.</w:t>
      </w:r>
    </w:p>
    <w:p w:rsidR="00327827" w:rsidRPr="00FA1287" w:rsidRDefault="00327827" w:rsidP="00327827">
      <w:pPr>
        <w:ind w:firstLine="720"/>
        <w:jc w:val="both"/>
      </w:pPr>
    </w:p>
    <w:p w:rsidR="00327827" w:rsidRDefault="00327827" w:rsidP="00327827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27827" w:rsidRDefault="00327827" w:rsidP="00327827">
      <w:pPr>
        <w:ind w:firstLine="709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/>
    <w:sectPr w:rsidR="0049053E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1AE" w:rsidRDefault="00F20730">
      <w:r>
        <w:separator/>
      </w:r>
    </w:p>
  </w:endnote>
  <w:endnote w:type="continuationSeparator" w:id="0">
    <w:p w:rsidR="004271AE" w:rsidRDefault="00F20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1AE" w:rsidRDefault="00F20730">
      <w:r>
        <w:separator/>
      </w:r>
    </w:p>
  </w:footnote>
  <w:footnote w:type="continuationSeparator" w:id="0">
    <w:p w:rsidR="004271AE" w:rsidRDefault="00F20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DC45A5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DC45A5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327827"/>
    <w:rsid w:val="004271AE"/>
    <w:rsid w:val="0049053E"/>
    <w:rsid w:val="00DC45A5"/>
    <w:rsid w:val="00F2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901</Characters>
  <Application>Microsoft Office Word</Application>
  <DocSecurity>0</DocSecurity>
  <Lines>7</Lines>
  <Paragraphs>2</Paragraphs>
  <ScaleCrop>false</ScaleCrop>
  <Company>ЗС ПК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3</cp:revision>
  <dcterms:created xsi:type="dcterms:W3CDTF">2018-05-15T03:17:00Z</dcterms:created>
  <dcterms:modified xsi:type="dcterms:W3CDTF">2019-02-04T00:54:00Z</dcterms:modified>
</cp:coreProperties>
</file>