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1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vertAnchor="text" w:horzAnchor="margin" w:tblpXSpec="right" w:tblpY="199"/>
        <w:tblW w:w="0" w:type="auto"/>
        <w:tblLook w:val="04A0" w:firstRow="1" w:lastRow="0" w:firstColumn="1" w:lastColumn="0" w:noHBand="0" w:noVBand="1"/>
      </w:tblPr>
      <w:tblGrid>
        <w:gridCol w:w="3780"/>
      </w:tblGrid>
      <w:tr w:rsidR="0085075C" w:rsidRPr="0085075C" w:rsidTr="000A6BCC">
        <w:tc>
          <w:tcPr>
            <w:tcW w:w="3780" w:type="dxa"/>
          </w:tcPr>
          <w:p w:rsidR="0085075C" w:rsidRPr="0085075C" w:rsidRDefault="0085075C" w:rsidP="00850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85075C">
              <w:rPr>
                <w:rFonts w:ascii="Times New Roman" w:eastAsia="Times New Roman" w:hAnsi="Times New Roman" w:cs="Arial"/>
                <w:sz w:val="26"/>
                <w:szCs w:val="26"/>
                <w:lang w:eastAsia="ru-RU"/>
              </w:rPr>
              <w:t xml:space="preserve">           </w:t>
            </w:r>
            <w:r w:rsidRPr="0085075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28</w:t>
            </w:r>
          </w:p>
          <w:p w:rsidR="0085075C" w:rsidRPr="0085075C" w:rsidRDefault="0085075C" w:rsidP="00850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85075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 Закону Приморского края</w:t>
            </w:r>
          </w:p>
          <w:p w:rsidR="0085075C" w:rsidRPr="0085075C" w:rsidRDefault="0085075C" w:rsidP="00850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85075C" w:rsidRPr="0085075C" w:rsidRDefault="0085075C" w:rsidP="00850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85075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        «Приложение 15</w:t>
            </w:r>
          </w:p>
          <w:p w:rsidR="0085075C" w:rsidRPr="0085075C" w:rsidRDefault="0085075C" w:rsidP="00850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85075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 Закону Приморского края</w:t>
            </w:r>
          </w:p>
          <w:p w:rsidR="0085075C" w:rsidRPr="0085075C" w:rsidRDefault="0085075C" w:rsidP="00850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850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07.12.2004 № 192-КЗ</w:t>
            </w:r>
          </w:p>
        </w:tc>
      </w:tr>
    </w:tbl>
    <w:p w:rsidR="00964831" w:rsidRDefault="00964831" w:rsidP="0085075C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5075C" w:rsidRDefault="0085075C" w:rsidP="0085075C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5075C" w:rsidRDefault="0085075C" w:rsidP="0085075C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5075C" w:rsidRDefault="0085075C" w:rsidP="0085075C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64831" w:rsidRDefault="00964831" w:rsidP="00964831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964831" w:rsidRDefault="00964831" w:rsidP="00964831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964831" w:rsidRDefault="00964831" w:rsidP="00964831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85075C" w:rsidRDefault="00575444" w:rsidP="008507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Общая схема границ</w:t>
      </w:r>
      <w:r w:rsidR="00882330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E5695">
        <w:rPr>
          <w:rFonts w:ascii="Times New Roman" w:hAnsi="Times New Roman" w:cs="Times New Roman"/>
          <w:b/>
          <w:sz w:val="28"/>
          <w:szCs w:val="28"/>
        </w:rPr>
        <w:t>Штыковского</w:t>
      </w:r>
      <w:proofErr w:type="spellEnd"/>
      <w:r w:rsidR="00FA10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6B3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48014A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5E5695" w:rsidRPr="0085075C" w:rsidRDefault="0085075C" w:rsidP="008507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spellStart"/>
      <w:r w:rsidR="0048014A">
        <w:rPr>
          <w:rFonts w:ascii="Times New Roman" w:hAnsi="Times New Roman" w:cs="Times New Roman"/>
          <w:b/>
          <w:sz w:val="28"/>
          <w:szCs w:val="28"/>
        </w:rPr>
        <w:t>Шкотовского</w:t>
      </w:r>
      <w:proofErr w:type="spellEnd"/>
      <w:r w:rsidR="0048014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964831" w:rsidRDefault="0085075C" w:rsidP="002865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8607425</wp:posOffset>
            </wp:positionH>
            <wp:positionV relativeFrom="paragraph">
              <wp:posOffset>12700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4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39684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1610360</wp:posOffset>
            </wp:positionH>
            <wp:positionV relativeFrom="paragraph">
              <wp:posOffset>16510</wp:posOffset>
            </wp:positionV>
            <wp:extent cx="6949440" cy="8065135"/>
            <wp:effectExtent l="57150" t="19050" r="118110" b="69215"/>
            <wp:wrapThrough wrapText="bothSides">
              <wp:wrapPolygon edited="0">
                <wp:start x="-178" y="-51"/>
                <wp:lineTo x="-59" y="21785"/>
                <wp:lineTo x="21849" y="21785"/>
                <wp:lineTo x="21908" y="21785"/>
                <wp:lineTo x="21967" y="21377"/>
                <wp:lineTo x="21967" y="612"/>
                <wp:lineTo x="21908" y="51"/>
                <wp:lineTo x="21849" y="-51"/>
                <wp:lineTo x="-178" y="-51"/>
              </wp:wrapPolygon>
            </wp:wrapThrough>
            <wp:docPr id="3" name="Рисунок 2" descr="Шт 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т о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806513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E5695" w:rsidRDefault="005E5695" w:rsidP="005E569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6841" w:rsidRDefault="00396841" w:rsidP="005E569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6841" w:rsidRPr="0085075C" w:rsidRDefault="00396841" w:rsidP="005E569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5075C" w:rsidRPr="0085075C" w:rsidRDefault="0085075C" w:rsidP="005E569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5075C" w:rsidRPr="0085075C" w:rsidRDefault="0085075C" w:rsidP="005E569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B13FB" w:rsidRPr="0085075C" w:rsidRDefault="0085075C" w:rsidP="005E56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964831" w:rsidRPr="0085075C">
        <w:rPr>
          <w:rFonts w:ascii="Times New Roman" w:hAnsi="Times New Roman" w:cs="Times New Roman"/>
          <w:sz w:val="28"/>
          <w:szCs w:val="28"/>
        </w:rPr>
        <w:t xml:space="preserve">М </w:t>
      </w:r>
      <w:r w:rsidR="00575444" w:rsidRPr="0085075C">
        <w:rPr>
          <w:rFonts w:ascii="Times New Roman" w:hAnsi="Times New Roman" w:cs="Times New Roman"/>
          <w:sz w:val="28"/>
          <w:szCs w:val="28"/>
        </w:rPr>
        <w:t>1:</w:t>
      </w:r>
      <w:r w:rsidR="00D9685F" w:rsidRPr="0085075C">
        <w:rPr>
          <w:rFonts w:ascii="Times New Roman" w:hAnsi="Times New Roman" w:cs="Times New Roman"/>
          <w:sz w:val="28"/>
          <w:szCs w:val="28"/>
        </w:rPr>
        <w:t>225</w:t>
      </w:r>
      <w:r w:rsidR="00575444" w:rsidRPr="0085075C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W w:w="15451" w:type="dxa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708"/>
        <w:gridCol w:w="10915"/>
      </w:tblGrid>
      <w:tr w:rsidR="002B13FB" w:rsidTr="00964831">
        <w:tc>
          <w:tcPr>
            <w:tcW w:w="3828" w:type="dxa"/>
          </w:tcPr>
          <w:p w:rsidR="00396841" w:rsidRDefault="00396841" w:rsidP="005548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13FB" w:rsidRDefault="002B13FB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2B13FB" w:rsidRDefault="002B13FB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5" w:type="dxa"/>
          </w:tcPr>
          <w:p w:rsidR="002B13FB" w:rsidRDefault="002B13FB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6B3" w:rsidTr="00964831">
        <w:tc>
          <w:tcPr>
            <w:tcW w:w="3828" w:type="dxa"/>
          </w:tcPr>
          <w:p w:rsidR="00B446B3" w:rsidRDefault="005C3A5A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0" o:spid="_x0000_s1081" type="#_x0000_t32" style="position:absolute;margin-left:.9pt;margin-top:8.25pt;width:44.15pt;height:0;z-index:251716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708" w:type="dxa"/>
          </w:tcPr>
          <w:p w:rsidR="00B446B3" w:rsidRDefault="00B446B3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B446B3" w:rsidRDefault="00B446B3" w:rsidP="0096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proofErr w:type="spellStart"/>
            <w:r w:rsidR="005E5695"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 w:rsidR="005E56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</w:tr>
      <w:tr w:rsidR="00B446B3" w:rsidTr="00964831">
        <w:tc>
          <w:tcPr>
            <w:tcW w:w="3828" w:type="dxa"/>
          </w:tcPr>
          <w:p w:rsidR="00B446B3" w:rsidRDefault="005C3A5A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3" o:spid="_x0000_s1082" style="position:absolute;margin-left:.9pt;margin-top:3.7pt;width:7.65pt;height:7.1pt;z-index:251717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B446B3" w:rsidRDefault="00B446B3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B446B3" w:rsidRDefault="00B446B3" w:rsidP="0096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proofErr w:type="spellStart"/>
            <w:r w:rsidR="005E5695"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B446B3" w:rsidTr="00964831">
        <w:tc>
          <w:tcPr>
            <w:tcW w:w="3828" w:type="dxa"/>
          </w:tcPr>
          <w:p w:rsidR="00B446B3" w:rsidRDefault="00B446B3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B446B3" w:rsidRDefault="00B446B3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85075C" w:rsidRDefault="00B446B3" w:rsidP="0096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proofErr w:type="spellStart"/>
            <w:r w:rsidR="005E5695"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 w:rsidR="00846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</w:p>
          <w:p w:rsidR="00B446B3" w:rsidRDefault="00B446B3" w:rsidP="0096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</w:tr>
      <w:tr w:rsidR="00B446B3" w:rsidTr="00964831">
        <w:tc>
          <w:tcPr>
            <w:tcW w:w="3828" w:type="dxa"/>
          </w:tcPr>
          <w:p w:rsidR="00B446B3" w:rsidRDefault="00B446B3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B446B3" w:rsidRDefault="00B446B3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B446B3" w:rsidRDefault="00B446B3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B446B3" w:rsidTr="00964831">
        <w:tc>
          <w:tcPr>
            <w:tcW w:w="3828" w:type="dxa"/>
          </w:tcPr>
          <w:p w:rsidR="00B446B3" w:rsidRDefault="00671CA3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  <w:r w:rsidR="005C3A5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80" type="#_x0000_t32" style="position:absolute;margin-left:2.4pt;margin-top:8.85pt;width:35.55pt;height:0;z-index:251715584" o:connectortype="straight"/>
              </w:pict>
            </w:r>
          </w:p>
        </w:tc>
        <w:tc>
          <w:tcPr>
            <w:tcW w:w="708" w:type="dxa"/>
          </w:tcPr>
          <w:p w:rsidR="00B446B3" w:rsidRDefault="00B446B3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B446B3" w:rsidRDefault="00B446B3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  <w:p w:rsidR="00C23E6B" w:rsidRDefault="00C23E6B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E6B" w:rsidRDefault="00C23E6B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4831" w:rsidRDefault="00C23E6B" w:rsidP="00CA2321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</w:p>
    <w:p w:rsidR="00964831" w:rsidRDefault="00964831" w:rsidP="00396841">
      <w:pPr>
        <w:tabs>
          <w:tab w:val="left" w:pos="129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075C" w:rsidRDefault="0085075C" w:rsidP="00396841">
      <w:pPr>
        <w:tabs>
          <w:tab w:val="left" w:pos="129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075C" w:rsidRDefault="0085075C" w:rsidP="00396841">
      <w:pPr>
        <w:tabs>
          <w:tab w:val="left" w:pos="129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075C" w:rsidRDefault="0085075C" w:rsidP="00396841">
      <w:pPr>
        <w:tabs>
          <w:tab w:val="left" w:pos="129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075C" w:rsidRDefault="0085075C" w:rsidP="00396841">
      <w:pPr>
        <w:tabs>
          <w:tab w:val="left" w:pos="129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075C" w:rsidRDefault="0085075C" w:rsidP="00396841">
      <w:pPr>
        <w:tabs>
          <w:tab w:val="left" w:pos="129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3E6B" w:rsidRPr="00C23E6B" w:rsidRDefault="00C23E6B" w:rsidP="00CA2321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3E6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85075C" w:rsidRDefault="00671CA3" w:rsidP="00671CA3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5E5695" w:rsidRPr="00F71C99">
        <w:rPr>
          <w:rFonts w:ascii="Times New Roman" w:hAnsi="Times New Roman" w:cs="Times New Roman"/>
          <w:b/>
          <w:sz w:val="28"/>
          <w:szCs w:val="28"/>
        </w:rPr>
        <w:t>хема границ</w:t>
      </w:r>
      <w:r w:rsidR="00882330">
        <w:rPr>
          <w:rFonts w:ascii="Times New Roman" w:hAnsi="Times New Roman" w:cs="Times New Roman"/>
          <w:b/>
          <w:sz w:val="28"/>
          <w:szCs w:val="28"/>
        </w:rPr>
        <w:t>ы</w:t>
      </w:r>
      <w:r w:rsidR="005E5695"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E5695">
        <w:rPr>
          <w:rFonts w:ascii="Times New Roman" w:hAnsi="Times New Roman" w:cs="Times New Roman"/>
          <w:b/>
          <w:sz w:val="28"/>
          <w:szCs w:val="28"/>
        </w:rPr>
        <w:t>Штыковского</w:t>
      </w:r>
      <w:proofErr w:type="spellEnd"/>
      <w:r w:rsidR="005E569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5E5695" w:rsidRDefault="005E5695" w:rsidP="00671CA3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Шкотовского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CA2321" w:rsidRDefault="0085075C" w:rsidP="00396841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9338310</wp:posOffset>
            </wp:positionH>
            <wp:positionV relativeFrom="paragraph">
              <wp:posOffset>201295</wp:posOffset>
            </wp:positionV>
            <wp:extent cx="646430" cy="1092200"/>
            <wp:effectExtent l="19050" t="0" r="1270" b="0"/>
            <wp:wrapThrough wrapText="bothSides">
              <wp:wrapPolygon edited="0">
                <wp:start x="-637" y="0"/>
                <wp:lineTo x="-637" y="21098"/>
                <wp:lineTo x="21642" y="21098"/>
                <wp:lineTo x="21642" y="0"/>
                <wp:lineTo x="-637" y="0"/>
              </wp:wrapPolygon>
            </wp:wrapThrough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492760</wp:posOffset>
            </wp:positionH>
            <wp:positionV relativeFrom="paragraph">
              <wp:posOffset>204470</wp:posOffset>
            </wp:positionV>
            <wp:extent cx="8849360" cy="11172825"/>
            <wp:effectExtent l="0" t="0" r="0" b="0"/>
            <wp:wrapThrough wrapText="bothSides">
              <wp:wrapPolygon edited="0">
                <wp:start x="0" y="0"/>
                <wp:lineTo x="0" y="21582"/>
                <wp:lineTo x="21575" y="21582"/>
                <wp:lineTo x="21575" y="0"/>
                <wp:lineTo x="0" y="0"/>
              </wp:wrapPolygon>
            </wp:wrapThrough>
            <wp:docPr id="5" name="Рисунок 4" descr="Ш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т 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49360" cy="1117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4057" w:rsidRDefault="00064057" w:rsidP="00F1102A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tbl>
      <w:tblPr>
        <w:tblStyle w:val="a5"/>
        <w:tblW w:w="15945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708"/>
        <w:gridCol w:w="11521"/>
      </w:tblGrid>
      <w:tr w:rsidR="0052123C" w:rsidTr="00CA2321">
        <w:tc>
          <w:tcPr>
            <w:tcW w:w="3716" w:type="dxa"/>
          </w:tcPr>
          <w:p w:rsidR="00396841" w:rsidRDefault="00962766" w:rsidP="003968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52123C" w:rsidRDefault="0052123C" w:rsidP="00396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52123C" w:rsidRPr="00396841" w:rsidRDefault="0052123C" w:rsidP="00396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1" w:type="dxa"/>
          </w:tcPr>
          <w:p w:rsidR="00F0584F" w:rsidRPr="0085075C" w:rsidRDefault="005E5695" w:rsidP="005E5695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</w:t>
            </w:r>
            <w:r w:rsidR="00671CA3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CA232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8507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23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2330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r w:rsidR="00F0584F" w:rsidRPr="0085075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F0584F" w:rsidRDefault="00C23E6B" w:rsidP="005E5695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0584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</w:t>
            </w:r>
          </w:p>
          <w:p w:rsidR="0052123C" w:rsidRDefault="00F0584F" w:rsidP="00C23E6B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E033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F1102A" w:rsidTr="00CA2321">
        <w:tc>
          <w:tcPr>
            <w:tcW w:w="3716" w:type="dxa"/>
          </w:tcPr>
          <w:p w:rsidR="00F1102A" w:rsidRPr="005E5695" w:rsidRDefault="005C3A5A" w:rsidP="005E5695">
            <w:pPr>
              <w:tabs>
                <w:tab w:val="left" w:pos="35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_x0000_s1098" type="#_x0000_t32" style="position:absolute;margin-left:.9pt;margin-top:8.25pt;width:44.15pt;height:0;z-index:251736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91977,-1,-91977" strokecolor="red" strokeweight="2.25pt"/>
              </w:pict>
            </w:r>
            <w:r w:rsidR="00F1102A" w:rsidRPr="005E569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708" w:type="dxa"/>
          </w:tcPr>
          <w:p w:rsidR="00F1102A" w:rsidRDefault="00F1102A" w:rsidP="005E5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F1102A" w:rsidRDefault="00F1102A" w:rsidP="00CA2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proofErr w:type="spellStart"/>
            <w:r w:rsidR="00064057"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F1102A" w:rsidTr="00CA2321">
        <w:tc>
          <w:tcPr>
            <w:tcW w:w="3716" w:type="dxa"/>
          </w:tcPr>
          <w:p w:rsidR="00F1102A" w:rsidRPr="005E5695" w:rsidRDefault="005C3A5A" w:rsidP="005E5695">
            <w:pPr>
              <w:tabs>
                <w:tab w:val="left" w:pos="4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oval id="_x0000_s1099" style="position:absolute;margin-left:.9pt;margin-top:3.7pt;width:7.65pt;height:7.1pt;z-index:251737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F1102A" w:rsidRDefault="00F1102A" w:rsidP="005E5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F1102A" w:rsidRDefault="00F1102A" w:rsidP="00CA2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proofErr w:type="spellStart"/>
            <w:r w:rsidR="00064057"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F1102A" w:rsidTr="00CA2321">
        <w:tc>
          <w:tcPr>
            <w:tcW w:w="3716" w:type="dxa"/>
          </w:tcPr>
          <w:p w:rsidR="00F1102A" w:rsidRPr="005E5695" w:rsidRDefault="00F1102A" w:rsidP="005E56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569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F1102A" w:rsidRDefault="00F1102A" w:rsidP="005E5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F1102A" w:rsidRDefault="00F1102A" w:rsidP="00CA2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proofErr w:type="spellStart"/>
            <w:r w:rsidR="00064057"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F1102A" w:rsidTr="00CA2321">
        <w:tc>
          <w:tcPr>
            <w:tcW w:w="3716" w:type="dxa"/>
          </w:tcPr>
          <w:p w:rsidR="00F1102A" w:rsidRPr="005E5695" w:rsidRDefault="00F1102A" w:rsidP="005E56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5695">
              <w:rPr>
                <w:rFonts w:ascii="Times New Roman" w:hAnsi="Times New Roman" w:cs="Times New Roman"/>
                <w:b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F1102A" w:rsidRDefault="00F1102A" w:rsidP="005E5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F1102A" w:rsidRDefault="00F1102A" w:rsidP="005E5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F1102A" w:rsidTr="00CA2321">
        <w:tc>
          <w:tcPr>
            <w:tcW w:w="3716" w:type="dxa"/>
          </w:tcPr>
          <w:p w:rsidR="00F1102A" w:rsidRPr="005E5695" w:rsidRDefault="005C3A5A" w:rsidP="005E56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_x0000_s1100" type="#_x0000_t32" style="position:absolute;margin-left:2.4pt;margin-top:8.85pt;width:35.55pt;height:0;z-index:251738112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F1102A" w:rsidRDefault="00F1102A" w:rsidP="005E5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F1102A" w:rsidRDefault="00F1102A" w:rsidP="005E5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85075C" w:rsidRDefault="0085075C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A2321" w:rsidRPr="00C23E6B" w:rsidRDefault="00396841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="00CA2321" w:rsidRPr="00C23E6B">
        <w:rPr>
          <w:rFonts w:ascii="Times New Roman" w:hAnsi="Times New Roman" w:cs="Times New Roman"/>
          <w:sz w:val="28"/>
          <w:szCs w:val="28"/>
        </w:rPr>
        <w:t xml:space="preserve">ист </w:t>
      </w:r>
      <w:r w:rsidR="00CA2321">
        <w:rPr>
          <w:rFonts w:ascii="Times New Roman" w:hAnsi="Times New Roman" w:cs="Times New Roman"/>
          <w:sz w:val="28"/>
          <w:szCs w:val="28"/>
        </w:rPr>
        <w:t>2</w:t>
      </w:r>
    </w:p>
    <w:p w:rsidR="0085075C" w:rsidRDefault="00CA2321" w:rsidP="0085075C">
      <w:pPr>
        <w:tabs>
          <w:tab w:val="center" w:pos="8050"/>
          <w:tab w:val="left" w:pos="12940"/>
          <w:tab w:val="left" w:pos="152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F71C99">
        <w:rPr>
          <w:rFonts w:ascii="Times New Roman" w:hAnsi="Times New Roman" w:cs="Times New Roman"/>
          <w:b/>
          <w:sz w:val="28"/>
          <w:szCs w:val="28"/>
        </w:rPr>
        <w:t>хема границ</w:t>
      </w:r>
      <w:r w:rsidR="00882330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Штыковского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CA2321" w:rsidRPr="00396841" w:rsidRDefault="00CA2321" w:rsidP="0085075C">
      <w:pPr>
        <w:tabs>
          <w:tab w:val="center" w:pos="8050"/>
          <w:tab w:val="left" w:pos="12940"/>
          <w:tab w:val="left" w:pos="152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Шкотовского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85075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9455150</wp:posOffset>
            </wp:positionH>
            <wp:positionV relativeFrom="paragraph">
              <wp:posOffset>377825</wp:posOffset>
            </wp:positionV>
            <wp:extent cx="639445" cy="1080135"/>
            <wp:effectExtent l="19050" t="0" r="8255" b="0"/>
            <wp:wrapThrough wrapText="bothSides">
              <wp:wrapPolygon edited="0">
                <wp:start x="-643" y="0"/>
                <wp:lineTo x="-643" y="21333"/>
                <wp:lineTo x="21879" y="21333"/>
                <wp:lineTo x="21879" y="0"/>
                <wp:lineTo x="-643" y="0"/>
              </wp:wrapPolygon>
            </wp:wrapThrough>
            <wp:docPr id="8" name="Рисунок 7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075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492760</wp:posOffset>
            </wp:positionH>
            <wp:positionV relativeFrom="paragraph">
              <wp:posOffset>379730</wp:posOffset>
            </wp:positionV>
            <wp:extent cx="8962390" cy="11315700"/>
            <wp:effectExtent l="0" t="0" r="0" b="0"/>
            <wp:wrapThrough wrapText="bothSides">
              <wp:wrapPolygon edited="0">
                <wp:start x="0" y="0"/>
                <wp:lineTo x="0" y="21564"/>
                <wp:lineTo x="21533" y="21564"/>
                <wp:lineTo x="21533" y="0"/>
                <wp:lineTo x="0" y="0"/>
              </wp:wrapPolygon>
            </wp:wrapThrough>
            <wp:docPr id="7" name="Рисунок 6" descr="Ш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т 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62390" cy="1131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15945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708"/>
        <w:gridCol w:w="11521"/>
      </w:tblGrid>
      <w:tr w:rsidR="00CA2321" w:rsidTr="009C254C">
        <w:tc>
          <w:tcPr>
            <w:tcW w:w="3716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A2321" w:rsidRDefault="00CA2321" w:rsidP="00CA2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708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1" w:type="dxa"/>
          </w:tcPr>
          <w:p w:rsidR="00CA2321" w:rsidRPr="0085075C" w:rsidRDefault="00CA2321" w:rsidP="009C254C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</w:t>
            </w:r>
            <w:r w:rsidR="00882330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r w:rsidR="0085075C" w:rsidRPr="0085075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CA2321" w:rsidRPr="00CA2321" w:rsidRDefault="00CA2321" w:rsidP="0085075C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</w:t>
            </w:r>
          </w:p>
        </w:tc>
      </w:tr>
      <w:tr w:rsidR="00CA2321" w:rsidTr="009C254C">
        <w:tc>
          <w:tcPr>
            <w:tcW w:w="3716" w:type="dxa"/>
          </w:tcPr>
          <w:p w:rsidR="00CA2321" w:rsidRPr="005E5695" w:rsidRDefault="005C3A5A" w:rsidP="009C254C">
            <w:pPr>
              <w:tabs>
                <w:tab w:val="left" w:pos="35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_x0000_s1101" type="#_x0000_t32" style="position:absolute;margin-left:.9pt;margin-top:8.25pt;width:44.15pt;height:0;z-index:2517411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91977,-1,-91977" strokecolor="red" strokeweight="2.25pt"/>
              </w:pict>
            </w:r>
            <w:r w:rsidR="00CA2321" w:rsidRPr="005E569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708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CA2321" w:rsidTr="009C254C">
        <w:tc>
          <w:tcPr>
            <w:tcW w:w="3716" w:type="dxa"/>
          </w:tcPr>
          <w:p w:rsidR="00CA2321" w:rsidRPr="005E5695" w:rsidRDefault="005C3A5A" w:rsidP="009C254C">
            <w:pPr>
              <w:tabs>
                <w:tab w:val="left" w:pos="4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oval id="_x0000_s1102" style="position:absolute;margin-left:.9pt;margin-top:3.7pt;width:7.65pt;height:7.1pt;z-index:2517422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CA2321" w:rsidTr="009C254C">
        <w:tc>
          <w:tcPr>
            <w:tcW w:w="3716" w:type="dxa"/>
          </w:tcPr>
          <w:p w:rsidR="00CA2321" w:rsidRPr="005E5695" w:rsidRDefault="00CA2321" w:rsidP="009C25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569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85075C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</w:p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</w:tr>
      <w:tr w:rsidR="00CA2321" w:rsidTr="009C254C">
        <w:tc>
          <w:tcPr>
            <w:tcW w:w="3716" w:type="dxa"/>
          </w:tcPr>
          <w:p w:rsidR="00CA2321" w:rsidRPr="005E5695" w:rsidRDefault="00CA2321" w:rsidP="009C25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5695">
              <w:rPr>
                <w:rFonts w:ascii="Times New Roman" w:hAnsi="Times New Roman" w:cs="Times New Roman"/>
                <w:b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</w:tbl>
    <w:p w:rsidR="00CA2321" w:rsidRDefault="005C3A5A" w:rsidP="00964831">
      <w:pPr>
        <w:ind w:left="5664"/>
        <w:rPr>
          <w:rFonts w:ascii="Times New Roman" w:hAnsi="Times New Roman" w:cs="Times New Roman"/>
          <w:b/>
          <w:sz w:val="28"/>
          <w:szCs w:val="28"/>
        </w:rPr>
        <w:sectPr w:rsidR="00CA2321" w:rsidSect="0085075C">
          <w:headerReference w:type="default" r:id="rId12"/>
          <w:pgSz w:w="16839" w:h="23814" w:code="8"/>
          <w:pgMar w:top="284" w:right="284" w:bottom="567" w:left="45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3" type="#_x0000_t32" style="position:absolute;left:0;text-align:left;margin-left:126.8pt;margin-top:11.8pt;width:35.55pt;height:0;z-index:251743232;mso-position-horizontal-relative:text;mso-position-vertical-relative:text" o:connectortype="straight"/>
        </w:pict>
      </w:r>
      <w:r w:rsidR="00964831">
        <w:rPr>
          <w:rFonts w:ascii="Times New Roman" w:hAnsi="Times New Roman" w:cs="Times New Roman"/>
          <w:sz w:val="28"/>
          <w:szCs w:val="28"/>
        </w:rPr>
        <w:t xml:space="preserve">        -        </w:t>
      </w:r>
      <w:r w:rsidR="00CA2321" w:rsidRPr="0028654D">
        <w:rPr>
          <w:rFonts w:ascii="Times New Roman" w:hAnsi="Times New Roman" w:cs="Times New Roman"/>
          <w:sz w:val="28"/>
          <w:szCs w:val="28"/>
        </w:rPr>
        <w:t>граница стыка смежных муниципальных образований</w:t>
      </w:r>
    </w:p>
    <w:tbl>
      <w:tblPr>
        <w:tblStyle w:val="a5"/>
        <w:tblW w:w="15945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708"/>
        <w:gridCol w:w="11521"/>
      </w:tblGrid>
      <w:tr w:rsidR="00CA2321" w:rsidTr="009C254C">
        <w:tc>
          <w:tcPr>
            <w:tcW w:w="3716" w:type="dxa"/>
          </w:tcPr>
          <w:p w:rsidR="00CA2321" w:rsidRPr="005E5695" w:rsidRDefault="00CA2321" w:rsidP="009C25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1" w:type="dxa"/>
          </w:tcPr>
          <w:p w:rsidR="00CA2321" w:rsidRDefault="00CA232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2321" w:rsidRPr="00C23E6B" w:rsidRDefault="00CA2321" w:rsidP="00964831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23E6B">
        <w:rPr>
          <w:rFonts w:ascii="Times New Roman" w:hAnsi="Times New Roman" w:cs="Times New Roman"/>
          <w:sz w:val="28"/>
          <w:szCs w:val="28"/>
        </w:rPr>
        <w:t xml:space="preserve">Лист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85075C" w:rsidRDefault="00CA2321" w:rsidP="00CA2321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F71C99">
        <w:rPr>
          <w:rFonts w:ascii="Times New Roman" w:hAnsi="Times New Roman" w:cs="Times New Roman"/>
          <w:b/>
          <w:sz w:val="28"/>
          <w:szCs w:val="28"/>
        </w:rPr>
        <w:t>хема границ</w:t>
      </w:r>
      <w:r w:rsidR="00882330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Штыковского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CA2321" w:rsidRDefault="00CA2321" w:rsidP="00CA2321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Шкотовского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964831" w:rsidRDefault="0039684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64831" w:rsidRDefault="0085075C" w:rsidP="00CA2321">
      <w:pPr>
        <w:tabs>
          <w:tab w:val="left" w:pos="105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13688060</wp:posOffset>
            </wp:positionH>
            <wp:positionV relativeFrom="paragraph">
              <wp:posOffset>8255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10" name="Рисунок 9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8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391160</wp:posOffset>
            </wp:positionH>
            <wp:positionV relativeFrom="paragraph">
              <wp:posOffset>5080</wp:posOffset>
            </wp:positionV>
            <wp:extent cx="13290550" cy="6845300"/>
            <wp:effectExtent l="19050" t="0" r="6350" b="0"/>
            <wp:wrapThrough wrapText="bothSides">
              <wp:wrapPolygon edited="0">
                <wp:start x="-31" y="0"/>
                <wp:lineTo x="-31" y="21520"/>
                <wp:lineTo x="21610" y="21520"/>
                <wp:lineTo x="21610" y="0"/>
                <wp:lineTo x="-31" y="0"/>
              </wp:wrapPolygon>
            </wp:wrapThrough>
            <wp:docPr id="9" name="Рисунок 8" descr="Шт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т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0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5"/>
        <w:tblW w:w="18995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6"/>
        <w:gridCol w:w="708"/>
        <w:gridCol w:w="13081"/>
      </w:tblGrid>
      <w:tr w:rsidR="00964831" w:rsidTr="0085075C">
        <w:tc>
          <w:tcPr>
            <w:tcW w:w="5206" w:type="dxa"/>
          </w:tcPr>
          <w:p w:rsidR="00964831" w:rsidRDefault="00964831" w:rsidP="009C254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964831" w:rsidRDefault="0096483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964831" w:rsidRDefault="00964831" w:rsidP="009C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81" w:type="dxa"/>
          </w:tcPr>
          <w:p w:rsidR="00964831" w:rsidRPr="0085075C" w:rsidRDefault="00964831" w:rsidP="009C254C">
            <w:pPr>
              <w:tabs>
                <w:tab w:val="left" w:pos="1994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</w:t>
            </w:r>
            <w:r w:rsidR="0085075C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2330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r w:rsidRPr="0085075C">
              <w:rPr>
                <w:rFonts w:ascii="Times New Roman" w:hAnsi="Times New Roman" w:cs="Times New Roman"/>
                <w:sz w:val="28"/>
                <w:szCs w:val="28"/>
              </w:rPr>
              <w:t xml:space="preserve">000                                       </w:t>
            </w:r>
            <w:r w:rsidRPr="008507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964831" w:rsidRDefault="00964831" w:rsidP="009C254C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</w:t>
            </w:r>
          </w:p>
          <w:p w:rsidR="00964831" w:rsidRDefault="00964831" w:rsidP="009C254C">
            <w:pPr>
              <w:tabs>
                <w:tab w:val="left" w:pos="19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964831" w:rsidTr="0085075C">
        <w:tc>
          <w:tcPr>
            <w:tcW w:w="5206" w:type="dxa"/>
          </w:tcPr>
          <w:p w:rsidR="00964831" w:rsidRDefault="005C3A5A" w:rsidP="009C254C">
            <w:pPr>
              <w:tabs>
                <w:tab w:val="left" w:pos="35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11" type="#_x0000_t32" style="position:absolute;margin-left:.9pt;margin-top:8.25pt;width:44.15pt;height:0;z-index:2517452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91977,-1,-91977" strokecolor="red" strokeweight="2.25pt"/>
              </w:pict>
            </w:r>
            <w:r w:rsidR="0096483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8" w:type="dxa"/>
          </w:tcPr>
          <w:p w:rsidR="00964831" w:rsidRDefault="00964831" w:rsidP="009C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1" w:type="dxa"/>
          </w:tcPr>
          <w:p w:rsidR="00964831" w:rsidRDefault="00964831" w:rsidP="0096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964831" w:rsidTr="0085075C">
        <w:tc>
          <w:tcPr>
            <w:tcW w:w="5206" w:type="dxa"/>
          </w:tcPr>
          <w:p w:rsidR="00964831" w:rsidRDefault="005C3A5A" w:rsidP="009C254C">
            <w:pPr>
              <w:tabs>
                <w:tab w:val="left" w:pos="4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112" style="position:absolute;margin-left:.9pt;margin-top:3.7pt;width:7.65pt;height:7.1pt;z-index:2517463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964831" w:rsidRDefault="00964831" w:rsidP="009C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1" w:type="dxa"/>
          </w:tcPr>
          <w:p w:rsidR="00964831" w:rsidRDefault="00964831" w:rsidP="0096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964831" w:rsidTr="0085075C">
        <w:tc>
          <w:tcPr>
            <w:tcW w:w="5206" w:type="dxa"/>
          </w:tcPr>
          <w:p w:rsidR="00964831" w:rsidRDefault="0096483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64831" w:rsidRDefault="00964831" w:rsidP="009C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1" w:type="dxa"/>
          </w:tcPr>
          <w:p w:rsidR="00964831" w:rsidRDefault="00964831" w:rsidP="0096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Штыковского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964831" w:rsidTr="0085075C">
        <w:tc>
          <w:tcPr>
            <w:tcW w:w="5206" w:type="dxa"/>
          </w:tcPr>
          <w:p w:rsidR="00964831" w:rsidRDefault="0096483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964831" w:rsidRDefault="00964831" w:rsidP="009C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1" w:type="dxa"/>
          </w:tcPr>
          <w:p w:rsidR="00964831" w:rsidRDefault="0096483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964831" w:rsidTr="0085075C">
        <w:tc>
          <w:tcPr>
            <w:tcW w:w="5206" w:type="dxa"/>
          </w:tcPr>
          <w:p w:rsidR="00964831" w:rsidRDefault="005C3A5A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13" type="#_x0000_t32" style="position:absolute;margin-left:2.4pt;margin-top:8.85pt;width:35.55pt;height:0;z-index:251747328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964831" w:rsidRDefault="00964831" w:rsidP="009C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1" w:type="dxa"/>
          </w:tcPr>
          <w:p w:rsidR="00964831" w:rsidRDefault="00964831" w:rsidP="009C2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F1102A" w:rsidRPr="00964831" w:rsidRDefault="00F1102A" w:rsidP="00964831">
      <w:pPr>
        <w:tabs>
          <w:tab w:val="left" w:pos="3360"/>
        </w:tabs>
        <w:rPr>
          <w:rFonts w:ascii="Times New Roman" w:hAnsi="Times New Roman" w:cs="Times New Roman"/>
          <w:sz w:val="28"/>
          <w:szCs w:val="28"/>
        </w:rPr>
      </w:pPr>
    </w:p>
    <w:sectPr w:rsidR="00F1102A" w:rsidRPr="00964831" w:rsidSect="00CA2321">
      <w:pgSz w:w="23814" w:h="16839" w:orient="landscape" w:code="8"/>
      <w:pgMar w:top="284" w:right="567" w:bottom="45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A5A" w:rsidRDefault="005C3A5A" w:rsidP="005E5695">
      <w:pPr>
        <w:spacing w:after="0" w:line="240" w:lineRule="auto"/>
      </w:pPr>
      <w:r>
        <w:separator/>
      </w:r>
    </w:p>
  </w:endnote>
  <w:endnote w:type="continuationSeparator" w:id="0">
    <w:p w:rsidR="005C3A5A" w:rsidRDefault="005C3A5A" w:rsidP="005E5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A5A" w:rsidRDefault="005C3A5A" w:rsidP="005E5695">
      <w:pPr>
        <w:spacing w:after="0" w:line="240" w:lineRule="auto"/>
      </w:pPr>
      <w:r>
        <w:separator/>
      </w:r>
    </w:p>
  </w:footnote>
  <w:footnote w:type="continuationSeparator" w:id="0">
    <w:p w:rsidR="005C3A5A" w:rsidRDefault="005C3A5A" w:rsidP="005E5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CA3" w:rsidRDefault="00671CA3" w:rsidP="00C23E6B">
    <w:pPr>
      <w:pStyle w:val="a6"/>
      <w:tabs>
        <w:tab w:val="clear" w:pos="4677"/>
        <w:tab w:val="clear" w:pos="9355"/>
        <w:tab w:val="left" w:pos="14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64057"/>
    <w:rsid w:val="000A7080"/>
    <w:rsid w:val="001829EC"/>
    <w:rsid w:val="001F2BF9"/>
    <w:rsid w:val="00227F7B"/>
    <w:rsid w:val="0028654D"/>
    <w:rsid w:val="00290A8E"/>
    <w:rsid w:val="002B13FB"/>
    <w:rsid w:val="002D5733"/>
    <w:rsid w:val="00384C35"/>
    <w:rsid w:val="00396841"/>
    <w:rsid w:val="003B3D6E"/>
    <w:rsid w:val="003B51ED"/>
    <w:rsid w:val="00472A8A"/>
    <w:rsid w:val="0048014A"/>
    <w:rsid w:val="004A0C54"/>
    <w:rsid w:val="004B30FF"/>
    <w:rsid w:val="004D549D"/>
    <w:rsid w:val="0052123C"/>
    <w:rsid w:val="00554803"/>
    <w:rsid w:val="00575444"/>
    <w:rsid w:val="005B041B"/>
    <w:rsid w:val="005B15A3"/>
    <w:rsid w:val="005C3A5A"/>
    <w:rsid w:val="005E5695"/>
    <w:rsid w:val="006135EC"/>
    <w:rsid w:val="00630D79"/>
    <w:rsid w:val="00634C71"/>
    <w:rsid w:val="006535F4"/>
    <w:rsid w:val="00671CA3"/>
    <w:rsid w:val="00681EE8"/>
    <w:rsid w:val="006D3386"/>
    <w:rsid w:val="006E7EAC"/>
    <w:rsid w:val="00702A72"/>
    <w:rsid w:val="00724B88"/>
    <w:rsid w:val="007B17DC"/>
    <w:rsid w:val="007C54C1"/>
    <w:rsid w:val="0081039C"/>
    <w:rsid w:val="00835F0C"/>
    <w:rsid w:val="0084693C"/>
    <w:rsid w:val="0085075C"/>
    <w:rsid w:val="00882330"/>
    <w:rsid w:val="008C22B8"/>
    <w:rsid w:val="008E4B16"/>
    <w:rsid w:val="00962766"/>
    <w:rsid w:val="00964831"/>
    <w:rsid w:val="00983EDD"/>
    <w:rsid w:val="00987FE3"/>
    <w:rsid w:val="009D2E1A"/>
    <w:rsid w:val="009E53C2"/>
    <w:rsid w:val="00A20039"/>
    <w:rsid w:val="00A50525"/>
    <w:rsid w:val="00B36E4D"/>
    <w:rsid w:val="00B446B3"/>
    <w:rsid w:val="00B64D3A"/>
    <w:rsid w:val="00B86FEE"/>
    <w:rsid w:val="00C23E6B"/>
    <w:rsid w:val="00C82C5A"/>
    <w:rsid w:val="00CA2321"/>
    <w:rsid w:val="00D074BC"/>
    <w:rsid w:val="00D9685F"/>
    <w:rsid w:val="00DA4530"/>
    <w:rsid w:val="00DC5383"/>
    <w:rsid w:val="00E033F5"/>
    <w:rsid w:val="00E065D7"/>
    <w:rsid w:val="00EA5F84"/>
    <w:rsid w:val="00F0584F"/>
    <w:rsid w:val="00F1102A"/>
    <w:rsid w:val="00F40947"/>
    <w:rsid w:val="00F71C99"/>
    <w:rsid w:val="00FA1021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  <o:rules v:ext="edit">
        <o:r id="V:Rule1" type="connector" idref="#_x0000_s1113"/>
        <o:r id="V:Rule2" type="connector" idref="#_x0000_s1101"/>
        <o:r id="V:Rule3" type="connector" idref="#_x0000_s1111"/>
        <o:r id="V:Rule4" type="connector" idref="#_x0000_s1100"/>
        <o:r id="V:Rule5" type="connector" idref="#_x0000_s1103"/>
        <o:r id="V:Rule6" type="connector" idref="#_x0000_s1080"/>
        <o:r id="V:Rule7" type="connector" idref="#Прямая со стрелкой 10"/>
        <o:r id="V:Rule8" type="connector" idref="#_x0000_s1098"/>
      </o:rules>
    </o:shapelayout>
  </w:shapeDefaults>
  <w:decimalSymbol w:val=","/>
  <w:listSeparator w:val=";"/>
  <w15:docId w15:val="{CC778993-0C7C-4713-AED4-EB6AF9D6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E5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695"/>
  </w:style>
  <w:style w:type="paragraph" w:styleId="a8">
    <w:name w:val="footer"/>
    <w:basedOn w:val="a"/>
    <w:link w:val="a9"/>
    <w:uiPriority w:val="99"/>
    <w:semiHidden/>
    <w:unhideWhenUsed/>
    <w:rsid w:val="005E5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E5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Юрьева Елена Владимировна</cp:lastModifiedBy>
  <cp:revision>13</cp:revision>
  <dcterms:created xsi:type="dcterms:W3CDTF">2018-10-25T05:31:00Z</dcterms:created>
  <dcterms:modified xsi:type="dcterms:W3CDTF">2018-11-09T01:58:00Z</dcterms:modified>
</cp:coreProperties>
</file>