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2"/>
      </w:tblGrid>
      <w:tr w:rsidR="0035501B" w:rsidTr="0035501B">
        <w:tc>
          <w:tcPr>
            <w:tcW w:w="9632" w:type="dxa"/>
          </w:tcPr>
          <w:p w:rsidR="0035501B" w:rsidRDefault="0035501B" w:rsidP="00840991">
            <w:pPr>
              <w:ind w:left="6555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23 </w:t>
            </w:r>
          </w:p>
          <w:p w:rsidR="0035501B" w:rsidRDefault="0035501B" w:rsidP="00840991">
            <w:pPr>
              <w:ind w:left="655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F214FE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акон</w:t>
            </w:r>
            <w:r w:rsidR="00F214F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  <w:p w:rsidR="0035501B" w:rsidRDefault="0035501B" w:rsidP="00840991">
            <w:pPr>
              <w:ind w:left="655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35501B" w:rsidRDefault="00840991" w:rsidP="00840991">
            <w:pPr>
              <w:ind w:left="6555"/>
              <w:rPr>
                <w:rFonts w:ascii="Times New Roman" w:hAnsi="Times New Roman" w:cs="Times New Roman"/>
                <w:sz w:val="28"/>
                <w:szCs w:val="28"/>
              </w:rPr>
            </w:pPr>
            <w:r w:rsidRPr="00840991">
              <w:rPr>
                <w:rFonts w:ascii="Times New Roman" w:hAnsi="Times New Roman" w:cs="Times New Roman"/>
                <w:sz w:val="28"/>
                <w:szCs w:val="28"/>
              </w:rPr>
              <w:t>от 21.12.2017 № 218-КЗ</w:t>
            </w:r>
            <w:bookmarkEnd w:id="0"/>
          </w:p>
        </w:tc>
      </w:tr>
    </w:tbl>
    <w:p w:rsidR="00E67BE1" w:rsidRDefault="00E67BE1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07E9" w:rsidRPr="00E707E9" w:rsidRDefault="00E707E9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>Норматив</w:t>
      </w:r>
    </w:p>
    <w:p w:rsidR="00FF2A50" w:rsidRDefault="00E707E9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>расходов на содержание одного муниципального служащего, осуществляющего государственные полномочия по государственному управлению охраной труда, на плановый период 201</w:t>
      </w:r>
      <w:r w:rsidR="00C80063">
        <w:rPr>
          <w:rFonts w:ascii="Times New Roman" w:hAnsi="Times New Roman" w:cs="Times New Roman"/>
          <w:sz w:val="28"/>
          <w:szCs w:val="28"/>
        </w:rPr>
        <w:t>9</w:t>
      </w:r>
      <w:r w:rsidRPr="00E707E9">
        <w:rPr>
          <w:rFonts w:ascii="Times New Roman" w:hAnsi="Times New Roman" w:cs="Times New Roman"/>
          <w:sz w:val="28"/>
          <w:szCs w:val="28"/>
        </w:rPr>
        <w:t xml:space="preserve"> и 20</w:t>
      </w:r>
      <w:r w:rsidR="00C80063">
        <w:rPr>
          <w:rFonts w:ascii="Times New Roman" w:hAnsi="Times New Roman" w:cs="Times New Roman"/>
          <w:sz w:val="28"/>
          <w:szCs w:val="28"/>
        </w:rPr>
        <w:t>20</w:t>
      </w:r>
      <w:r w:rsidRPr="00E707E9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E707E9" w:rsidRDefault="00E707E9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07E9" w:rsidRPr="00A53D32" w:rsidRDefault="00E707E9" w:rsidP="00E707E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  <w:gridCol w:w="1985"/>
        <w:gridCol w:w="1984"/>
      </w:tblGrid>
      <w:tr w:rsidR="00B81D6E" w:rsidRPr="00B81D6E" w:rsidTr="0035501B">
        <w:trPr>
          <w:trHeight w:val="375"/>
        </w:trPr>
        <w:tc>
          <w:tcPr>
            <w:tcW w:w="5670" w:type="dxa"/>
            <w:vMerge w:val="restart"/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</w:t>
            </w:r>
          </w:p>
        </w:tc>
      </w:tr>
      <w:tr w:rsidR="00C53DB7" w:rsidRPr="00B81D6E" w:rsidTr="0035501B">
        <w:trPr>
          <w:trHeight w:val="375"/>
        </w:trPr>
        <w:tc>
          <w:tcPr>
            <w:tcW w:w="5670" w:type="dxa"/>
            <w:vMerge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81D6E" w:rsidRPr="00B81D6E" w:rsidRDefault="00B81D6E" w:rsidP="00AC1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AC1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B81D6E" w:rsidRPr="00B81D6E" w:rsidRDefault="00B81D6E" w:rsidP="00AC1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C1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3D58EB" w:rsidRPr="003D58EB" w:rsidRDefault="003D58EB" w:rsidP="003D58EB">
      <w:pPr>
        <w:spacing w:after="0" w:line="240" w:lineRule="auto"/>
        <w:rPr>
          <w:sz w:val="2"/>
          <w:szCs w:val="2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5670"/>
        <w:gridCol w:w="1985"/>
        <w:gridCol w:w="1984"/>
      </w:tblGrid>
      <w:tr w:rsidR="00B81D6E" w:rsidRPr="00B81D6E" w:rsidTr="0035501B">
        <w:trPr>
          <w:cantSplit/>
          <w:trHeight w:val="325"/>
          <w:tblHeader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B81D6E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AC1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014F" w:rsidRPr="00B81D6E" w:rsidRDefault="002C014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1D6E" w:rsidRPr="00B81D6E" w:rsidRDefault="00CE188F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596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596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031,00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2C014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794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825</w:t>
            </w:r>
            <w:r w:rsidR="00CE18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2C014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794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825,00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2C014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666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</w:t>
            </w:r>
            <w:r w:rsidR="00CE18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2C014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666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2C014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2C014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Ханкайский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</w:tbl>
    <w:p w:rsidR="00FF2A50" w:rsidRPr="001259BC" w:rsidRDefault="00FF2A50" w:rsidP="005C73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F2A50" w:rsidRPr="001259BC" w:rsidSect="0035501B">
      <w:headerReference w:type="default" r:id="rId7"/>
      <w:pgSz w:w="11906" w:h="16838" w:code="9"/>
      <w:pgMar w:top="851" w:right="851" w:bottom="851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B78" w:rsidRDefault="00CD3B78" w:rsidP="00A53D32">
      <w:pPr>
        <w:spacing w:after="0" w:line="240" w:lineRule="auto"/>
      </w:pPr>
      <w:r>
        <w:separator/>
      </w:r>
    </w:p>
  </w:endnote>
  <w:endnote w:type="continuationSeparator" w:id="0">
    <w:p w:rsidR="00CD3B78" w:rsidRDefault="00CD3B78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B78" w:rsidRDefault="00CD3B78" w:rsidP="00A53D32">
      <w:pPr>
        <w:spacing w:after="0" w:line="240" w:lineRule="auto"/>
      </w:pPr>
      <w:r>
        <w:separator/>
      </w:r>
    </w:p>
  </w:footnote>
  <w:footnote w:type="continuationSeparator" w:id="0">
    <w:p w:rsidR="00CD3B78" w:rsidRDefault="00CD3B78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4099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43000"/>
    <w:rsid w:val="00055202"/>
    <w:rsid w:val="00055598"/>
    <w:rsid w:val="00076B55"/>
    <w:rsid w:val="001259BC"/>
    <w:rsid w:val="00127767"/>
    <w:rsid w:val="001807D4"/>
    <w:rsid w:val="001C515E"/>
    <w:rsid w:val="001E605D"/>
    <w:rsid w:val="001F1544"/>
    <w:rsid w:val="001F3804"/>
    <w:rsid w:val="00203390"/>
    <w:rsid w:val="002C014F"/>
    <w:rsid w:val="0035501B"/>
    <w:rsid w:val="00371A39"/>
    <w:rsid w:val="00371B56"/>
    <w:rsid w:val="003A5026"/>
    <w:rsid w:val="003A78A1"/>
    <w:rsid w:val="003D58EB"/>
    <w:rsid w:val="004053E2"/>
    <w:rsid w:val="00420777"/>
    <w:rsid w:val="004E5ADA"/>
    <w:rsid w:val="004E5C5D"/>
    <w:rsid w:val="005260AF"/>
    <w:rsid w:val="005C3D6D"/>
    <w:rsid w:val="005C73B7"/>
    <w:rsid w:val="00677F3B"/>
    <w:rsid w:val="006B3626"/>
    <w:rsid w:val="00722080"/>
    <w:rsid w:val="0078248E"/>
    <w:rsid w:val="00840991"/>
    <w:rsid w:val="00893CD6"/>
    <w:rsid w:val="008C4D66"/>
    <w:rsid w:val="008F1839"/>
    <w:rsid w:val="009A55FD"/>
    <w:rsid w:val="009A6D78"/>
    <w:rsid w:val="00A53D32"/>
    <w:rsid w:val="00A87B8D"/>
    <w:rsid w:val="00AB1593"/>
    <w:rsid w:val="00AC1778"/>
    <w:rsid w:val="00B44B70"/>
    <w:rsid w:val="00B64883"/>
    <w:rsid w:val="00B81D6E"/>
    <w:rsid w:val="00BF1944"/>
    <w:rsid w:val="00BF368D"/>
    <w:rsid w:val="00C53DB7"/>
    <w:rsid w:val="00C57E22"/>
    <w:rsid w:val="00C709FE"/>
    <w:rsid w:val="00C80063"/>
    <w:rsid w:val="00CD3B78"/>
    <w:rsid w:val="00CE188F"/>
    <w:rsid w:val="00DE6970"/>
    <w:rsid w:val="00E07ABD"/>
    <w:rsid w:val="00E1528D"/>
    <w:rsid w:val="00E67BE1"/>
    <w:rsid w:val="00E707E9"/>
    <w:rsid w:val="00E93997"/>
    <w:rsid w:val="00F214FE"/>
    <w:rsid w:val="00F50383"/>
    <w:rsid w:val="00FD483E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55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55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2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</cp:lastModifiedBy>
  <cp:revision>14</cp:revision>
  <cp:lastPrinted>2017-12-21T01:31:00Z</cp:lastPrinted>
  <dcterms:created xsi:type="dcterms:W3CDTF">2017-09-14T07:11:00Z</dcterms:created>
  <dcterms:modified xsi:type="dcterms:W3CDTF">2017-12-21T01:31:00Z</dcterms:modified>
</cp:coreProperties>
</file>