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8420AC" w:rsidRPr="008420AC" w:rsidTr="00DC6A4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Default="008420AC" w:rsidP="00DC6A47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8420AC" w:rsidRDefault="008420AC" w:rsidP="00DC6A47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490B36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8420AC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490B36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8420AC" w:rsidRDefault="008420AC" w:rsidP="00DC6A47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8420AC" w:rsidRPr="008420AC" w:rsidRDefault="00DC6A47" w:rsidP="00DC6A47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DC6A47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8420AC" w:rsidRPr="008420AC" w:rsidTr="00DC6A4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DC6A47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8420AC" w:rsidRPr="008420AC" w:rsidTr="00DC6A4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DC6A47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9</w:t>
            </w:r>
          </w:p>
        </w:tc>
      </w:tr>
    </w:tbl>
    <w:p w:rsidR="008C45D8" w:rsidRDefault="008C45D8"/>
    <w:p w:rsidR="008420AC" w:rsidRDefault="008420AC" w:rsidP="008420AC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Субвенции </w:t>
      </w:r>
    </w:p>
    <w:p w:rsidR="008420AC" w:rsidRDefault="008420AC" w:rsidP="008420AC">
      <w:pPr>
        <w:jc w:val="center"/>
        <w:rPr>
          <w:rFonts w:eastAsia="Times New Roman" w:cs="Times New Roman"/>
          <w:szCs w:val="28"/>
          <w:lang w:eastAsia="ru-RU"/>
        </w:rPr>
      </w:pPr>
      <w:r w:rsidRPr="008420AC">
        <w:rPr>
          <w:rFonts w:eastAsia="Times New Roman" w:cs="Times New Roman"/>
          <w:szCs w:val="28"/>
          <w:lang w:eastAsia="ru-RU"/>
        </w:rPr>
        <w:t xml:space="preserve">бюджетам муниципальных образований Приморского края на осуществление </w:t>
      </w:r>
      <w:bookmarkStart w:id="0" w:name="_GoBack"/>
      <w:bookmarkEnd w:id="0"/>
      <w:r w:rsidRPr="008420AC">
        <w:rPr>
          <w:rFonts w:eastAsia="Times New Roman" w:cs="Times New Roman"/>
          <w:szCs w:val="28"/>
          <w:lang w:eastAsia="ru-RU"/>
        </w:rPr>
        <w:t>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2018 год</w:t>
      </w:r>
    </w:p>
    <w:p w:rsidR="008420AC" w:rsidRDefault="008420AC" w:rsidP="008420AC">
      <w:pPr>
        <w:jc w:val="center"/>
        <w:rPr>
          <w:rFonts w:eastAsia="Times New Roman" w:cs="Times New Roman"/>
          <w:szCs w:val="28"/>
          <w:lang w:eastAsia="ru-RU"/>
        </w:rPr>
      </w:pPr>
    </w:p>
    <w:p w:rsidR="008420AC" w:rsidRDefault="008420AC" w:rsidP="008420AC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8420AC" w:rsidRPr="008420AC" w:rsidTr="008420AC">
        <w:trPr>
          <w:trHeight w:val="81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AC" w:rsidRDefault="008420AC" w:rsidP="008420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8420AC" w:rsidRPr="008420AC" w:rsidRDefault="008420AC" w:rsidP="008420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AC" w:rsidRPr="008420AC" w:rsidRDefault="008420AC" w:rsidP="008420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420AC" w:rsidRPr="008420AC" w:rsidRDefault="008420AC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8420AC" w:rsidRPr="008420AC" w:rsidTr="008420AC">
        <w:trPr>
          <w:trHeight w:val="360"/>
          <w:tblHeader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AC" w:rsidRPr="008420AC" w:rsidRDefault="008420AC" w:rsidP="008420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AC" w:rsidRPr="008420AC" w:rsidRDefault="008420AC" w:rsidP="008420A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6 750 000,00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8 650 000,00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3 692 000,00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53 156 000,00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3 800 000,00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3 400 000,00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4 469 000,00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17 750 000,00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5 401 000,00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6 491 000,00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16 336 000,00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2 044 000,00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1 650 000,00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1 360 000,00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2 430 000,00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2 428 000,00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1 458 000,00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1 554 000,00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3 252 000,00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2 526 000,00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2 234 000,00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1 030 000,00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3 110 000,00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2 429 000,00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1 944 000,00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3 691 000,00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1 165 000,00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2 722 000,00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2 816 000,00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3 109 000,00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6 606 000,00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3 401 000,00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1 263 000,00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szCs w:val="28"/>
                <w:lang w:eastAsia="ru-RU"/>
              </w:rPr>
              <w:t>1 257 000,00</w:t>
            </w:r>
          </w:p>
        </w:tc>
      </w:tr>
      <w:tr w:rsidR="008420AC" w:rsidRPr="008420AC" w:rsidTr="008420AC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AC" w:rsidRPr="008420AC" w:rsidRDefault="008420AC" w:rsidP="008420AC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20AC" w:rsidRPr="008420AC" w:rsidRDefault="008420AC" w:rsidP="008420AC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420AC">
              <w:rPr>
                <w:rFonts w:eastAsia="Times New Roman" w:cs="Times New Roman"/>
                <w:b/>
                <w:bCs/>
                <w:szCs w:val="28"/>
                <w:lang w:eastAsia="ru-RU"/>
              </w:rPr>
              <w:t>185 374 000,00</w:t>
            </w:r>
          </w:p>
        </w:tc>
      </w:tr>
    </w:tbl>
    <w:p w:rsidR="008420AC" w:rsidRPr="008420AC" w:rsidRDefault="008420AC" w:rsidP="008420AC">
      <w:pPr>
        <w:jc w:val="center"/>
        <w:rPr>
          <w:rFonts w:eastAsia="Times New Roman" w:cs="Times New Roman"/>
          <w:szCs w:val="28"/>
          <w:lang w:eastAsia="ru-RU"/>
        </w:rPr>
      </w:pPr>
    </w:p>
    <w:p w:rsidR="008420AC" w:rsidRDefault="008420AC" w:rsidP="008420AC">
      <w:pPr>
        <w:jc w:val="center"/>
      </w:pPr>
    </w:p>
    <w:sectPr w:rsidR="008420AC" w:rsidSect="008420AC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922" w:rsidRDefault="00776922" w:rsidP="008420AC">
      <w:r>
        <w:separator/>
      </w:r>
    </w:p>
  </w:endnote>
  <w:endnote w:type="continuationSeparator" w:id="0">
    <w:p w:rsidR="00776922" w:rsidRDefault="00776922" w:rsidP="0084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922" w:rsidRDefault="00776922" w:rsidP="008420AC">
      <w:r>
        <w:separator/>
      </w:r>
    </w:p>
  </w:footnote>
  <w:footnote w:type="continuationSeparator" w:id="0">
    <w:p w:rsidR="00776922" w:rsidRDefault="00776922" w:rsidP="00842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1632778"/>
      <w:docPartObj>
        <w:docPartGallery w:val="Page Numbers (Top of Page)"/>
        <w:docPartUnique/>
      </w:docPartObj>
    </w:sdtPr>
    <w:sdtEndPr/>
    <w:sdtContent>
      <w:p w:rsidR="008420AC" w:rsidRDefault="008420A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A4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0AC"/>
    <w:rsid w:val="004872E8"/>
    <w:rsid w:val="00490B36"/>
    <w:rsid w:val="00625F29"/>
    <w:rsid w:val="00776922"/>
    <w:rsid w:val="008420AC"/>
    <w:rsid w:val="008C45D8"/>
    <w:rsid w:val="00DC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0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20AC"/>
  </w:style>
  <w:style w:type="paragraph" w:styleId="a5">
    <w:name w:val="footer"/>
    <w:basedOn w:val="a"/>
    <w:link w:val="a6"/>
    <w:uiPriority w:val="99"/>
    <w:unhideWhenUsed/>
    <w:rsid w:val="008420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20AC"/>
  </w:style>
  <w:style w:type="paragraph" w:styleId="a7">
    <w:name w:val="Balloon Text"/>
    <w:basedOn w:val="a"/>
    <w:link w:val="a8"/>
    <w:uiPriority w:val="99"/>
    <w:semiHidden/>
    <w:unhideWhenUsed/>
    <w:rsid w:val="008420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20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0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20AC"/>
  </w:style>
  <w:style w:type="paragraph" w:styleId="a5">
    <w:name w:val="footer"/>
    <w:basedOn w:val="a"/>
    <w:link w:val="a6"/>
    <w:uiPriority w:val="99"/>
    <w:unhideWhenUsed/>
    <w:rsid w:val="008420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20AC"/>
  </w:style>
  <w:style w:type="paragraph" w:styleId="a7">
    <w:name w:val="Balloon Text"/>
    <w:basedOn w:val="a"/>
    <w:link w:val="a8"/>
    <w:uiPriority w:val="99"/>
    <w:semiHidden/>
    <w:unhideWhenUsed/>
    <w:rsid w:val="008420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20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2017-12-21T01:04:00Z</cp:lastPrinted>
  <dcterms:created xsi:type="dcterms:W3CDTF">2017-10-30T05:13:00Z</dcterms:created>
  <dcterms:modified xsi:type="dcterms:W3CDTF">2017-12-21T01:04:00Z</dcterms:modified>
</cp:coreProperties>
</file>