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3260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A9185A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A9185A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0B3FB2" w:rsidRPr="008F6A65" w:rsidRDefault="008F6A65" w:rsidP="00E26EBC">
            <w:pPr>
              <w:tabs>
                <w:tab w:val="left" w:pos="419"/>
              </w:tabs>
              <w:ind w:left="-108"/>
              <w:jc w:val="both"/>
            </w:pPr>
            <w:bookmarkStart w:id="0" w:name="_GoBack" w:colFirst="0" w:colLast="0"/>
            <w:r w:rsidRPr="003B7E45">
              <w:rPr>
                <w:szCs w:val="28"/>
              </w:rPr>
              <w:t xml:space="preserve">О </w:t>
            </w:r>
            <w:r w:rsidR="00E709D6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E709D6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 w:rsidR="00063350">
              <w:t>"Об отдельных вопросах в сфере профилактики правонарушений в Приморском крае"</w:t>
            </w:r>
          </w:p>
        </w:tc>
      </w:tr>
      <w:bookmarkEnd w:id="0"/>
    </w:tbl>
    <w:p w:rsidR="000B3FB2" w:rsidRDefault="000B3FB2"/>
    <w:p w:rsidR="002A77AE" w:rsidRDefault="002A77AE" w:rsidP="002A77AE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</w:t>
      </w:r>
      <w:r w:rsidR="00E709D6">
        <w:t>З</w:t>
      </w:r>
      <w:r>
        <w:t xml:space="preserve">акон Приморского края </w:t>
      </w:r>
      <w:r w:rsidR="00063350">
        <w:t>"Об отдельных вопросах в сфере профилактики правонарушений в Приморском крае"</w:t>
      </w:r>
      <w:r>
        <w:t xml:space="preserve">. </w:t>
      </w:r>
    </w:p>
    <w:p w:rsidR="002A77AE" w:rsidRDefault="002A77AE" w:rsidP="00160B0C">
      <w:pPr>
        <w:ind w:firstLine="709"/>
        <w:jc w:val="both"/>
      </w:pPr>
    </w:p>
    <w:p w:rsidR="00E709D6" w:rsidRDefault="00E709D6" w:rsidP="00E709D6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E709D6" w:rsidRDefault="00E709D6" w:rsidP="00E709D6">
      <w:pPr>
        <w:ind w:firstLine="709"/>
        <w:jc w:val="both"/>
      </w:pPr>
    </w:p>
    <w:p w:rsidR="00E709D6" w:rsidRDefault="00E709D6" w:rsidP="00E709D6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  <w:jc w:val="both"/>
      </w:pPr>
      <w:r>
        <w:t>Председатель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left="14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7A6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240A18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7A6"/>
    <w:rsid w:val="008F6A65"/>
    <w:rsid w:val="00924B45"/>
    <w:rsid w:val="00931FD6"/>
    <w:rsid w:val="009372FF"/>
    <w:rsid w:val="009959AC"/>
    <w:rsid w:val="009C06BA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26EBC"/>
    <w:rsid w:val="00E51DD4"/>
    <w:rsid w:val="00E709D6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3</cp:revision>
  <cp:lastPrinted>2017-05-11T04:28:00Z</cp:lastPrinted>
  <dcterms:created xsi:type="dcterms:W3CDTF">2017-05-29T22:58:00Z</dcterms:created>
  <dcterms:modified xsi:type="dcterms:W3CDTF">2017-05-30T23:21:00Z</dcterms:modified>
</cp:coreProperties>
</file>