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643" w:rsidRDefault="00197276" w:rsidP="00B82EAA">
      <w:pPr>
        <w:pStyle w:val="1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Предложения комитетов </w:t>
      </w:r>
    </w:p>
    <w:p w:rsidR="00973538" w:rsidRPr="008B5BDA" w:rsidRDefault="00252643" w:rsidP="00B82EAA">
      <w:pPr>
        <w:pStyle w:val="1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197276">
        <w:rPr>
          <w:sz w:val="26"/>
          <w:szCs w:val="26"/>
        </w:rPr>
        <w:t>месячному</w:t>
      </w:r>
      <w:r w:rsidR="00973538" w:rsidRPr="008B5BDA">
        <w:rPr>
          <w:sz w:val="26"/>
          <w:szCs w:val="26"/>
        </w:rPr>
        <w:t xml:space="preserve"> регламент</w:t>
      </w:r>
      <w:r w:rsidR="00197276">
        <w:rPr>
          <w:sz w:val="26"/>
          <w:szCs w:val="26"/>
        </w:rPr>
        <w:t>у</w:t>
      </w:r>
      <w:r w:rsidR="00973538" w:rsidRPr="008B5BDA">
        <w:rPr>
          <w:sz w:val="26"/>
          <w:szCs w:val="26"/>
        </w:rPr>
        <w:t xml:space="preserve"> работы</w:t>
      </w:r>
    </w:p>
    <w:p w:rsidR="00973538" w:rsidRDefault="00973538" w:rsidP="00B82EAA">
      <w:pPr>
        <w:pStyle w:val="2"/>
        <w:rPr>
          <w:sz w:val="26"/>
          <w:szCs w:val="26"/>
        </w:rPr>
      </w:pPr>
      <w:r w:rsidRPr="008B5BDA">
        <w:rPr>
          <w:sz w:val="26"/>
          <w:szCs w:val="26"/>
        </w:rPr>
        <w:t>Законодательного Собрания Приморского края</w:t>
      </w:r>
    </w:p>
    <w:p w:rsidR="00064A6F" w:rsidRPr="00064A6F" w:rsidRDefault="00064A6F" w:rsidP="00064A6F">
      <w:pPr>
        <w:jc w:val="center"/>
        <w:rPr>
          <w:sz w:val="24"/>
          <w:szCs w:val="24"/>
        </w:rPr>
      </w:pPr>
      <w:r w:rsidRPr="00064A6F">
        <w:rPr>
          <w:sz w:val="24"/>
          <w:szCs w:val="24"/>
        </w:rPr>
        <w:t>(по состоянию на 0</w:t>
      </w:r>
      <w:r w:rsidR="00AF1EA0">
        <w:rPr>
          <w:sz w:val="24"/>
          <w:szCs w:val="24"/>
        </w:rPr>
        <w:t>6</w:t>
      </w:r>
      <w:r w:rsidRPr="00064A6F">
        <w:rPr>
          <w:sz w:val="24"/>
          <w:szCs w:val="24"/>
        </w:rPr>
        <w:t>.10.2016)</w:t>
      </w:r>
    </w:p>
    <w:p w:rsidR="00973538" w:rsidRDefault="00973538" w:rsidP="00B82EAA">
      <w:pPr>
        <w:rPr>
          <w:sz w:val="24"/>
          <w:szCs w:val="24"/>
        </w:rPr>
      </w:pPr>
    </w:p>
    <w:p w:rsidR="00253842" w:rsidRPr="00364674" w:rsidRDefault="00253842" w:rsidP="00B82EAA">
      <w:pPr>
        <w:rPr>
          <w:sz w:val="24"/>
          <w:szCs w:val="24"/>
        </w:rPr>
      </w:pPr>
    </w:p>
    <w:tbl>
      <w:tblPr>
        <w:tblW w:w="12998" w:type="dxa"/>
        <w:tblInd w:w="12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3"/>
        <w:gridCol w:w="3015"/>
        <w:gridCol w:w="3350"/>
      </w:tblGrid>
      <w:tr w:rsidR="006B747C" w:rsidTr="006B747C">
        <w:trPr>
          <w:cantSplit/>
          <w:trHeight w:val="737"/>
        </w:trPr>
        <w:tc>
          <w:tcPr>
            <w:tcW w:w="6633" w:type="dxa"/>
            <w:vAlign w:val="center"/>
          </w:tcPr>
          <w:p w:rsidR="006B747C" w:rsidRPr="00A76B52" w:rsidRDefault="006B747C" w:rsidP="00B82EAA">
            <w:pPr>
              <w:jc w:val="center"/>
              <w:rPr>
                <w:b/>
                <w:sz w:val="24"/>
                <w:szCs w:val="24"/>
              </w:rPr>
            </w:pPr>
            <w:r w:rsidRPr="00A76B52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комитетов</w:t>
            </w:r>
          </w:p>
        </w:tc>
        <w:tc>
          <w:tcPr>
            <w:tcW w:w="3015" w:type="dxa"/>
            <w:vAlign w:val="center"/>
          </w:tcPr>
          <w:p w:rsidR="006B747C" w:rsidRDefault="006B747C" w:rsidP="00B82EAA">
            <w:pPr>
              <w:jc w:val="center"/>
              <w:rPr>
                <w:b/>
                <w:sz w:val="24"/>
                <w:szCs w:val="24"/>
              </w:rPr>
            </w:pPr>
            <w:r w:rsidRPr="00A76B52">
              <w:rPr>
                <w:b/>
                <w:sz w:val="24"/>
                <w:szCs w:val="24"/>
              </w:rPr>
              <w:t>Время проведения</w:t>
            </w:r>
          </w:p>
          <w:p w:rsidR="00352A48" w:rsidRDefault="006B747C" w:rsidP="00B82E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заседаний </w:t>
            </w:r>
            <w:r w:rsidR="00352A48">
              <w:rPr>
                <w:b/>
                <w:sz w:val="24"/>
                <w:szCs w:val="24"/>
              </w:rPr>
              <w:t>комитетов</w:t>
            </w:r>
          </w:p>
          <w:p w:rsidR="006B747C" w:rsidRPr="00A76B52" w:rsidRDefault="006B747C" w:rsidP="00B82E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пятом созыве</w:t>
            </w:r>
          </w:p>
        </w:tc>
        <w:tc>
          <w:tcPr>
            <w:tcW w:w="3350" w:type="dxa"/>
          </w:tcPr>
          <w:p w:rsidR="00352A48" w:rsidRDefault="00352A48" w:rsidP="00252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="006B747C" w:rsidRPr="00A76B52">
              <w:rPr>
                <w:b/>
                <w:sz w:val="24"/>
                <w:szCs w:val="24"/>
              </w:rPr>
              <w:t>ремя проведения</w:t>
            </w:r>
            <w:r w:rsidR="006B747C">
              <w:rPr>
                <w:b/>
                <w:sz w:val="24"/>
                <w:szCs w:val="24"/>
              </w:rPr>
              <w:t xml:space="preserve"> заседаний</w:t>
            </w:r>
            <w:r>
              <w:rPr>
                <w:b/>
                <w:sz w:val="24"/>
                <w:szCs w:val="24"/>
              </w:rPr>
              <w:t xml:space="preserve"> комитетов </w:t>
            </w:r>
          </w:p>
          <w:p w:rsidR="006B747C" w:rsidRPr="00A76B52" w:rsidRDefault="006B747C" w:rsidP="002526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шестом созыве</w:t>
            </w: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  <w:trHeight w:val="401"/>
        </w:trPr>
        <w:tc>
          <w:tcPr>
            <w:tcW w:w="6633" w:type="dxa"/>
          </w:tcPr>
          <w:p w:rsidR="006B747C" w:rsidRPr="00A76B52" w:rsidRDefault="006B747C" w:rsidP="00B82EAA">
            <w:pPr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Заседания комитетов Законодательного Собрания:</w:t>
            </w:r>
          </w:p>
          <w:p w:rsidR="006B747C" w:rsidRPr="00A76B52" w:rsidRDefault="006B747C" w:rsidP="00B82EAA">
            <w:pPr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:rsidR="006B747C" w:rsidRPr="00A76B52" w:rsidRDefault="006B747C" w:rsidP="00B82EAA">
            <w:pPr>
              <w:rPr>
                <w:sz w:val="24"/>
                <w:szCs w:val="24"/>
              </w:rPr>
            </w:pPr>
          </w:p>
        </w:tc>
        <w:tc>
          <w:tcPr>
            <w:tcW w:w="3350" w:type="dxa"/>
          </w:tcPr>
          <w:p w:rsidR="006B747C" w:rsidRPr="00A76B52" w:rsidRDefault="006B747C" w:rsidP="00B82EAA">
            <w:pPr>
              <w:rPr>
                <w:sz w:val="24"/>
                <w:szCs w:val="24"/>
              </w:rPr>
            </w:pP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по бюджетно-налоговой политике и финансовым ресурсам</w:t>
            </w:r>
          </w:p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 xml:space="preserve">вторая среда </w:t>
            </w:r>
          </w:p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1</w:t>
            </w:r>
            <w:r w:rsidRPr="00A76B52">
              <w:rPr>
                <w:sz w:val="24"/>
                <w:szCs w:val="24"/>
              </w:rPr>
              <w:t>.00</w:t>
            </w:r>
          </w:p>
          <w:p w:rsidR="006B747C" w:rsidRPr="00CE79AB" w:rsidRDefault="006B747C" w:rsidP="00B82E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50" w:type="dxa"/>
          </w:tcPr>
          <w:p w:rsidR="004634E2" w:rsidRDefault="00D244EA" w:rsidP="00D244E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вторая среда</w:t>
            </w:r>
            <w:r w:rsidR="004634E2">
              <w:rPr>
                <w:sz w:val="24"/>
                <w:szCs w:val="24"/>
              </w:rPr>
              <w:t xml:space="preserve"> и </w:t>
            </w:r>
          </w:p>
          <w:p w:rsidR="00D244EA" w:rsidRPr="00A76B52" w:rsidRDefault="004634E2" w:rsidP="00D24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</w:t>
            </w:r>
            <w:r w:rsidRPr="00A76B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четверг</w:t>
            </w:r>
            <w:r w:rsidR="00D244EA" w:rsidRPr="00A76B52">
              <w:rPr>
                <w:sz w:val="24"/>
                <w:szCs w:val="24"/>
              </w:rPr>
              <w:t xml:space="preserve"> </w:t>
            </w:r>
          </w:p>
          <w:p w:rsidR="006B747C" w:rsidRDefault="00D244EA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1</w:t>
            </w:r>
            <w:r w:rsidRPr="00A76B52">
              <w:rPr>
                <w:sz w:val="24"/>
                <w:szCs w:val="24"/>
              </w:rPr>
              <w:t>.00</w:t>
            </w:r>
          </w:p>
          <w:p w:rsidR="004634E2" w:rsidRPr="00A76B52" w:rsidRDefault="004634E2" w:rsidP="00B82EAA">
            <w:pPr>
              <w:jc w:val="center"/>
              <w:rPr>
                <w:sz w:val="24"/>
                <w:szCs w:val="24"/>
              </w:rPr>
            </w:pP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по экономической политике и собственности</w:t>
            </w:r>
          </w:p>
        </w:tc>
        <w:tc>
          <w:tcPr>
            <w:tcW w:w="3015" w:type="dxa"/>
          </w:tcPr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и третий</w:t>
            </w:r>
            <w:r w:rsidRPr="00A76B52">
              <w:rPr>
                <w:sz w:val="24"/>
                <w:szCs w:val="24"/>
              </w:rPr>
              <w:t xml:space="preserve"> вторник </w:t>
            </w:r>
          </w:p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10.00</w:t>
            </w:r>
          </w:p>
          <w:p w:rsidR="006B747C" w:rsidRPr="00CE79AB" w:rsidRDefault="006B747C" w:rsidP="00B82E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50" w:type="dxa"/>
          </w:tcPr>
          <w:p w:rsidR="0069048E" w:rsidRPr="00A76B52" w:rsidRDefault="0069048E" w:rsidP="006904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и третий</w:t>
            </w:r>
            <w:r w:rsidRPr="00A76B52">
              <w:rPr>
                <w:sz w:val="24"/>
                <w:szCs w:val="24"/>
              </w:rPr>
              <w:t xml:space="preserve"> вторник </w:t>
            </w:r>
          </w:p>
          <w:p w:rsidR="006B747C" w:rsidRDefault="0069048E" w:rsidP="00253842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10.00</w:t>
            </w: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</w:tc>
        <w:tc>
          <w:tcPr>
            <w:tcW w:w="3015" w:type="dxa"/>
          </w:tcPr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 xml:space="preserve">первая и третья среда </w:t>
            </w:r>
          </w:p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4</w:t>
            </w:r>
            <w:r w:rsidRPr="00A76B52">
              <w:rPr>
                <w:sz w:val="24"/>
                <w:szCs w:val="24"/>
              </w:rPr>
              <w:t>.00</w:t>
            </w:r>
          </w:p>
          <w:p w:rsidR="006B747C" w:rsidRPr="00CE79AB" w:rsidRDefault="006B747C" w:rsidP="00B82E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50" w:type="dxa"/>
          </w:tcPr>
          <w:p w:rsidR="006B747C" w:rsidRPr="00A76B52" w:rsidRDefault="006B747C" w:rsidP="001162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вторая </w:t>
            </w:r>
            <w:r w:rsidRPr="00A76B52">
              <w:rPr>
                <w:sz w:val="24"/>
                <w:szCs w:val="24"/>
              </w:rPr>
              <w:t xml:space="preserve">и третья среда </w:t>
            </w:r>
          </w:p>
          <w:p w:rsidR="006B747C" w:rsidRPr="00A76B52" w:rsidRDefault="006B747C" w:rsidP="0011623E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4</w:t>
            </w:r>
            <w:r w:rsidRPr="00A76B52">
              <w:rPr>
                <w:sz w:val="24"/>
                <w:szCs w:val="24"/>
              </w:rPr>
              <w:t>.00</w:t>
            </w:r>
          </w:p>
          <w:p w:rsidR="006B747C" w:rsidRPr="00A76B52" w:rsidRDefault="006B747C" w:rsidP="00B82EAA">
            <w:pPr>
              <w:jc w:val="center"/>
              <w:rPr>
                <w:sz w:val="24"/>
                <w:szCs w:val="24"/>
              </w:rPr>
            </w:pP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по социальной политике и защите прав граждан</w:t>
            </w:r>
          </w:p>
        </w:tc>
        <w:tc>
          <w:tcPr>
            <w:tcW w:w="3015" w:type="dxa"/>
          </w:tcPr>
          <w:p w:rsidR="006B747C" w:rsidRPr="00D321DD" w:rsidRDefault="006B747C" w:rsidP="00B82EAA">
            <w:pPr>
              <w:jc w:val="center"/>
              <w:rPr>
                <w:sz w:val="24"/>
                <w:szCs w:val="24"/>
              </w:rPr>
            </w:pPr>
            <w:r w:rsidRPr="00D321DD">
              <w:rPr>
                <w:sz w:val="24"/>
                <w:szCs w:val="24"/>
              </w:rPr>
              <w:t xml:space="preserve">первый </w:t>
            </w:r>
            <w:r>
              <w:rPr>
                <w:sz w:val="24"/>
                <w:szCs w:val="24"/>
              </w:rPr>
              <w:t>и третий вторник месяца в 12</w:t>
            </w:r>
            <w:r w:rsidRPr="00D321DD">
              <w:rPr>
                <w:sz w:val="24"/>
                <w:szCs w:val="24"/>
              </w:rPr>
              <w:t>.00</w:t>
            </w:r>
          </w:p>
          <w:p w:rsidR="006B747C" w:rsidRPr="00D321DD" w:rsidRDefault="006B747C" w:rsidP="00B82E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50" w:type="dxa"/>
          </w:tcPr>
          <w:p w:rsidR="006B747C" w:rsidRPr="00A76B52" w:rsidRDefault="006B747C" w:rsidP="00253842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 xml:space="preserve">первая и третья среда </w:t>
            </w:r>
          </w:p>
          <w:p w:rsidR="006B747C" w:rsidRPr="00A76B52" w:rsidRDefault="006B747C" w:rsidP="00253842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0</w:t>
            </w:r>
            <w:r w:rsidRPr="00A76B52">
              <w:rPr>
                <w:sz w:val="24"/>
                <w:szCs w:val="24"/>
              </w:rPr>
              <w:t>.00</w:t>
            </w:r>
          </w:p>
          <w:p w:rsidR="006B747C" w:rsidRPr="00D321DD" w:rsidRDefault="006B747C" w:rsidP="00B82EAA">
            <w:pPr>
              <w:jc w:val="center"/>
              <w:rPr>
                <w:sz w:val="24"/>
                <w:szCs w:val="24"/>
              </w:rPr>
            </w:pP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по региональной политике и законности</w:t>
            </w:r>
          </w:p>
        </w:tc>
        <w:tc>
          <w:tcPr>
            <w:tcW w:w="3015" w:type="dxa"/>
          </w:tcPr>
          <w:p w:rsidR="006B747C" w:rsidRPr="004D3AF1" w:rsidRDefault="006B747C" w:rsidP="00B82EAA">
            <w:pPr>
              <w:jc w:val="center"/>
              <w:rPr>
                <w:sz w:val="24"/>
                <w:szCs w:val="24"/>
              </w:rPr>
            </w:pPr>
            <w:r w:rsidRPr="004D3AF1">
              <w:rPr>
                <w:sz w:val="24"/>
                <w:szCs w:val="24"/>
              </w:rPr>
              <w:t>второй вторник</w:t>
            </w:r>
            <w:r>
              <w:rPr>
                <w:sz w:val="24"/>
                <w:szCs w:val="24"/>
              </w:rPr>
              <w:t xml:space="preserve"> </w:t>
            </w:r>
          </w:p>
          <w:p w:rsidR="006B747C" w:rsidRDefault="006B747C" w:rsidP="00B82EAA">
            <w:pPr>
              <w:jc w:val="center"/>
              <w:rPr>
                <w:sz w:val="24"/>
                <w:szCs w:val="24"/>
              </w:rPr>
            </w:pPr>
            <w:r w:rsidRPr="004D3AF1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2</w:t>
            </w:r>
            <w:r w:rsidRPr="004D3AF1">
              <w:rPr>
                <w:sz w:val="24"/>
                <w:szCs w:val="24"/>
              </w:rPr>
              <w:t>.00</w:t>
            </w:r>
          </w:p>
          <w:p w:rsidR="006B747C" w:rsidRPr="00CE79AB" w:rsidRDefault="006B747C" w:rsidP="00B82E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50" w:type="dxa"/>
          </w:tcPr>
          <w:p w:rsidR="00E87C85" w:rsidRPr="004D3AF1" w:rsidRDefault="00E87C85" w:rsidP="00E87C85">
            <w:pPr>
              <w:jc w:val="center"/>
              <w:rPr>
                <w:sz w:val="24"/>
                <w:szCs w:val="24"/>
              </w:rPr>
            </w:pPr>
            <w:r w:rsidRPr="004D3AF1">
              <w:rPr>
                <w:sz w:val="24"/>
                <w:szCs w:val="24"/>
              </w:rPr>
              <w:t>второй вторник</w:t>
            </w:r>
            <w:r>
              <w:rPr>
                <w:sz w:val="24"/>
                <w:szCs w:val="24"/>
              </w:rPr>
              <w:t xml:space="preserve"> </w:t>
            </w:r>
          </w:p>
          <w:p w:rsidR="00E87C85" w:rsidRDefault="00E87C85" w:rsidP="00E87C85">
            <w:pPr>
              <w:jc w:val="center"/>
              <w:rPr>
                <w:sz w:val="24"/>
                <w:szCs w:val="24"/>
              </w:rPr>
            </w:pPr>
            <w:r w:rsidRPr="004D3AF1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0</w:t>
            </w:r>
            <w:r w:rsidRPr="004D3AF1">
              <w:rPr>
                <w:sz w:val="24"/>
                <w:szCs w:val="24"/>
              </w:rPr>
              <w:t>.00</w:t>
            </w:r>
          </w:p>
          <w:p w:rsidR="006B747C" w:rsidRPr="004D3AF1" w:rsidRDefault="006B747C" w:rsidP="00B82EAA">
            <w:pPr>
              <w:jc w:val="center"/>
              <w:rPr>
                <w:sz w:val="24"/>
                <w:szCs w:val="24"/>
              </w:rPr>
            </w:pPr>
          </w:p>
        </w:tc>
      </w:tr>
      <w:tr w:rsidR="006B747C" w:rsidTr="006B747C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6633" w:type="dxa"/>
          </w:tcPr>
          <w:p w:rsidR="006B747C" w:rsidRPr="00A76B52" w:rsidRDefault="006B747C" w:rsidP="00B82EAA">
            <w:pPr>
              <w:jc w:val="both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 xml:space="preserve">по регламенту, депутатской этике и организации работы Законодательного Собрания </w:t>
            </w:r>
          </w:p>
          <w:p w:rsidR="006B747C" w:rsidRPr="008B5BDA" w:rsidRDefault="006B747C" w:rsidP="00B82EA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015" w:type="dxa"/>
          </w:tcPr>
          <w:p w:rsidR="006B747C" w:rsidRPr="00A76B52" w:rsidRDefault="006B747C" w:rsidP="00105471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перв</w:t>
            </w:r>
            <w:r>
              <w:rPr>
                <w:sz w:val="24"/>
                <w:szCs w:val="24"/>
              </w:rPr>
              <w:t xml:space="preserve">ая среда или второй вторник </w:t>
            </w: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1</w:t>
            </w:r>
            <w:r w:rsidRPr="00A76B52">
              <w:rPr>
                <w:sz w:val="24"/>
                <w:szCs w:val="24"/>
              </w:rPr>
              <w:t>.00</w:t>
            </w:r>
          </w:p>
        </w:tc>
        <w:tc>
          <w:tcPr>
            <w:tcW w:w="3350" w:type="dxa"/>
          </w:tcPr>
          <w:p w:rsidR="003A1B23" w:rsidRPr="00A76B52" w:rsidRDefault="003A1B23" w:rsidP="003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</w:t>
            </w:r>
            <w:r w:rsidRPr="00A76B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понедельник</w:t>
            </w:r>
          </w:p>
          <w:p w:rsidR="003A1B23" w:rsidRDefault="003A1B23" w:rsidP="003A1B23">
            <w:pPr>
              <w:jc w:val="center"/>
              <w:rPr>
                <w:sz w:val="24"/>
                <w:szCs w:val="24"/>
              </w:rPr>
            </w:pPr>
            <w:r w:rsidRPr="00A76B52">
              <w:rPr>
                <w:sz w:val="24"/>
                <w:szCs w:val="24"/>
              </w:rPr>
              <w:t>месяца в 1</w:t>
            </w:r>
            <w:r>
              <w:rPr>
                <w:sz w:val="24"/>
                <w:szCs w:val="24"/>
              </w:rPr>
              <w:t>1</w:t>
            </w:r>
            <w:r w:rsidRPr="00A76B52">
              <w:rPr>
                <w:sz w:val="24"/>
                <w:szCs w:val="24"/>
              </w:rPr>
              <w:t>.00</w:t>
            </w:r>
          </w:p>
          <w:p w:rsidR="006B747C" w:rsidRPr="00A76B52" w:rsidRDefault="006B747C" w:rsidP="00105471">
            <w:pPr>
              <w:jc w:val="center"/>
              <w:rPr>
                <w:sz w:val="24"/>
                <w:szCs w:val="24"/>
              </w:rPr>
            </w:pPr>
          </w:p>
        </w:tc>
      </w:tr>
    </w:tbl>
    <w:p w:rsidR="00973538" w:rsidRDefault="00973538" w:rsidP="009A5564"/>
    <w:sectPr w:rsidR="00973538" w:rsidSect="00252643">
      <w:headerReference w:type="even" r:id="rId7"/>
      <w:headerReference w:type="default" r:id="rId8"/>
      <w:pgSz w:w="16838" w:h="11906" w:orient="landscape" w:code="9"/>
      <w:pgMar w:top="1418" w:right="567" w:bottom="851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E9" w:rsidRDefault="004C45E9">
      <w:r>
        <w:separator/>
      </w:r>
    </w:p>
  </w:endnote>
  <w:endnote w:type="continuationSeparator" w:id="0">
    <w:p w:rsidR="004C45E9" w:rsidRDefault="004C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E9" w:rsidRDefault="004C45E9">
      <w:r>
        <w:separator/>
      </w:r>
    </w:p>
  </w:footnote>
  <w:footnote w:type="continuationSeparator" w:id="0">
    <w:p w:rsidR="004C45E9" w:rsidRDefault="004C4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538" w:rsidRDefault="0097353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73538" w:rsidRDefault="009735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538" w:rsidRDefault="0097353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747C">
      <w:rPr>
        <w:rStyle w:val="a5"/>
        <w:noProof/>
      </w:rPr>
      <w:t>2</w:t>
    </w:r>
    <w:r>
      <w:rPr>
        <w:rStyle w:val="a5"/>
      </w:rPr>
      <w:fldChar w:fldCharType="end"/>
    </w:r>
  </w:p>
  <w:p w:rsidR="00973538" w:rsidRDefault="0097353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AA"/>
    <w:rsid w:val="00010846"/>
    <w:rsid w:val="00041AB8"/>
    <w:rsid w:val="00064A6F"/>
    <w:rsid w:val="00075036"/>
    <w:rsid w:val="0009680C"/>
    <w:rsid w:val="000D397F"/>
    <w:rsid w:val="00105471"/>
    <w:rsid w:val="001072B3"/>
    <w:rsid w:val="0011623E"/>
    <w:rsid w:val="0014563D"/>
    <w:rsid w:val="00197276"/>
    <w:rsid w:val="00244440"/>
    <w:rsid w:val="00252643"/>
    <w:rsid w:val="00253842"/>
    <w:rsid w:val="00352A48"/>
    <w:rsid w:val="00364674"/>
    <w:rsid w:val="003A1B23"/>
    <w:rsid w:val="0045218D"/>
    <w:rsid w:val="004634E2"/>
    <w:rsid w:val="004B72A9"/>
    <w:rsid w:val="004C45E9"/>
    <w:rsid w:val="004D3AF1"/>
    <w:rsid w:val="004F5988"/>
    <w:rsid w:val="00501F1C"/>
    <w:rsid w:val="00505C23"/>
    <w:rsid w:val="0052292F"/>
    <w:rsid w:val="005607B4"/>
    <w:rsid w:val="00587F35"/>
    <w:rsid w:val="00611258"/>
    <w:rsid w:val="006116D2"/>
    <w:rsid w:val="00643A47"/>
    <w:rsid w:val="00672C74"/>
    <w:rsid w:val="0069048E"/>
    <w:rsid w:val="006B747C"/>
    <w:rsid w:val="006C5654"/>
    <w:rsid w:val="006C6CBA"/>
    <w:rsid w:val="006F1108"/>
    <w:rsid w:val="007430DB"/>
    <w:rsid w:val="00743460"/>
    <w:rsid w:val="0076765A"/>
    <w:rsid w:val="00792006"/>
    <w:rsid w:val="00812DF5"/>
    <w:rsid w:val="008247EF"/>
    <w:rsid w:val="00853AC3"/>
    <w:rsid w:val="008A621F"/>
    <w:rsid w:val="008B5BDA"/>
    <w:rsid w:val="008E3A14"/>
    <w:rsid w:val="008E5AD2"/>
    <w:rsid w:val="00933D6E"/>
    <w:rsid w:val="00951E65"/>
    <w:rsid w:val="009709EA"/>
    <w:rsid w:val="00973538"/>
    <w:rsid w:val="009A1D90"/>
    <w:rsid w:val="009A5564"/>
    <w:rsid w:val="009E08F9"/>
    <w:rsid w:val="009E3D63"/>
    <w:rsid w:val="00A47EDA"/>
    <w:rsid w:val="00A761A9"/>
    <w:rsid w:val="00A76B52"/>
    <w:rsid w:val="00A8763C"/>
    <w:rsid w:val="00AF1EA0"/>
    <w:rsid w:val="00B80DE0"/>
    <w:rsid w:val="00B82EAA"/>
    <w:rsid w:val="00BA0409"/>
    <w:rsid w:val="00BB62E5"/>
    <w:rsid w:val="00BC33FC"/>
    <w:rsid w:val="00C13377"/>
    <w:rsid w:val="00C34CD2"/>
    <w:rsid w:val="00C3798B"/>
    <w:rsid w:val="00C44C10"/>
    <w:rsid w:val="00CD2F87"/>
    <w:rsid w:val="00CD7D79"/>
    <w:rsid w:val="00CE79AB"/>
    <w:rsid w:val="00CF6AF2"/>
    <w:rsid w:val="00D244EA"/>
    <w:rsid w:val="00D321DD"/>
    <w:rsid w:val="00D74151"/>
    <w:rsid w:val="00D909F8"/>
    <w:rsid w:val="00D9381E"/>
    <w:rsid w:val="00DA5B40"/>
    <w:rsid w:val="00DE6132"/>
    <w:rsid w:val="00E00FAE"/>
    <w:rsid w:val="00E52D8D"/>
    <w:rsid w:val="00E87C85"/>
    <w:rsid w:val="00EB009C"/>
    <w:rsid w:val="00EC1DBE"/>
    <w:rsid w:val="00EF10FB"/>
    <w:rsid w:val="00EF351E"/>
    <w:rsid w:val="00F07560"/>
    <w:rsid w:val="00F07F20"/>
    <w:rsid w:val="00F17B5F"/>
    <w:rsid w:val="00F5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AA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82EAA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82EAA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B82EA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B82EAA"/>
    <w:rPr>
      <w:rFonts w:cs="Times New Roman"/>
    </w:rPr>
  </w:style>
  <w:style w:type="paragraph" w:styleId="a6">
    <w:name w:val="Balloon Text"/>
    <w:basedOn w:val="a"/>
    <w:link w:val="a7"/>
    <w:uiPriority w:val="99"/>
    <w:rsid w:val="00DA5B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DA5B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AA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82EAA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82EAA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B82EA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B82EAA"/>
    <w:rPr>
      <w:rFonts w:cs="Times New Roman"/>
    </w:rPr>
  </w:style>
  <w:style w:type="paragraph" w:styleId="a6">
    <w:name w:val="Balloon Text"/>
    <w:basedOn w:val="a"/>
    <w:link w:val="a7"/>
    <w:uiPriority w:val="99"/>
    <w:rsid w:val="00DA5B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DA5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zspk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sysoeva_i_v</dc:creator>
  <cp:lastModifiedBy>Вдовенко</cp:lastModifiedBy>
  <cp:revision>2</cp:revision>
  <cp:lastPrinted>2016-10-04T02:30:00Z</cp:lastPrinted>
  <dcterms:created xsi:type="dcterms:W3CDTF">2016-10-06T23:29:00Z</dcterms:created>
  <dcterms:modified xsi:type="dcterms:W3CDTF">2016-10-06T23:29:00Z</dcterms:modified>
</cp:coreProperties>
</file>