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0" w:type="pct"/>
        <w:tblLook w:val="04A0"/>
      </w:tblPr>
      <w:tblGrid>
        <w:gridCol w:w="5635"/>
        <w:gridCol w:w="3744"/>
      </w:tblGrid>
      <w:tr w:rsidR="00B10F02" w:rsidTr="00B10F02">
        <w:tc>
          <w:tcPr>
            <w:tcW w:w="3004" w:type="pct"/>
          </w:tcPr>
          <w:p w:rsidR="00B10F02" w:rsidRDefault="00B10F02">
            <w:pPr>
              <w:jc w:val="both"/>
              <w:rPr>
                <w:szCs w:val="28"/>
              </w:rPr>
            </w:pPr>
          </w:p>
        </w:tc>
        <w:tc>
          <w:tcPr>
            <w:tcW w:w="1996" w:type="pct"/>
          </w:tcPr>
          <w:p w:rsidR="00B10F02" w:rsidRDefault="00B10F02">
            <w:pPr>
              <w:ind w:left="-108" w:right="-108"/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7</w:t>
            </w:r>
          </w:p>
          <w:p w:rsidR="00B10F02" w:rsidRDefault="00B10F02">
            <w:pPr>
              <w:ind w:lef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B10F02" w:rsidRDefault="00B10F02">
            <w:pPr>
              <w:ind w:lef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B10F02" w:rsidRDefault="00B10F02" w:rsidP="00B10F02">
      <w:pPr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B10F02" w:rsidRDefault="00B10F02" w:rsidP="00B10F02">
      <w:pPr>
        <w:rPr>
          <w:sz w:val="20"/>
          <w:szCs w:val="20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E2A1F" w:rsidRDefault="004E2A1F" w:rsidP="00725718">
      <w:pPr>
        <w:ind w:left="-180" w:right="-92"/>
        <w:jc w:val="center"/>
        <w:rPr>
          <w:sz w:val="28"/>
          <w:szCs w:val="28"/>
        </w:rPr>
      </w:pPr>
    </w:p>
    <w:tbl>
      <w:tblPr>
        <w:tblW w:w="492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0"/>
        <w:gridCol w:w="1416"/>
        <w:gridCol w:w="1701"/>
        <w:gridCol w:w="850"/>
        <w:gridCol w:w="711"/>
        <w:gridCol w:w="850"/>
        <w:gridCol w:w="707"/>
        <w:gridCol w:w="1277"/>
        <w:gridCol w:w="1346"/>
      </w:tblGrid>
      <w:tr w:rsidR="005972A9" w:rsidTr="004E2A1F"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718" w:rsidRDefault="00B10F02" w:rsidP="00725718">
            <w:pPr>
              <w:jc w:val="center"/>
            </w:pPr>
            <w:r>
              <w:t>№</w:t>
            </w:r>
          </w:p>
          <w:p w:rsidR="00B10F02" w:rsidRDefault="00B10F02" w:rsidP="00725718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9" w:right="-126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EF0AF4">
            <w:pPr>
              <w:ind w:left="-94" w:right="-126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EF0AF4">
              <w:t>а</w:t>
            </w:r>
            <w:r>
              <w:t>-тацию</w:t>
            </w:r>
            <w:proofErr w:type="spellEnd"/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90" w:right="-199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EF0AF4" w:rsidRDefault="00B10F02">
            <w:pPr>
              <w:ind w:left="-190" w:right="-199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>
            <w:pPr>
              <w:ind w:left="-190" w:right="-199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374" w:rsidRDefault="00B10F02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251374">
              <w:t>-</w:t>
            </w:r>
          </w:p>
          <w:p w:rsidR="00EF0AF4" w:rsidRDefault="00B10F02" w:rsidP="00251374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 w:rsidP="00251374">
            <w:pPr>
              <w:ind w:left="-109" w:right="-109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4E2A1F" w:rsidTr="004E2A1F"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4" w:rsidRDefault="00B10F02">
            <w:pPr>
              <w:ind w:left="-108" w:right="-107"/>
              <w:jc w:val="center"/>
            </w:pPr>
            <w:r>
              <w:t>оста-</w:t>
            </w:r>
          </w:p>
          <w:p w:rsidR="00EF0AF4" w:rsidRDefault="00B10F02">
            <w:pPr>
              <w:ind w:left="-108" w:right="-10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4E2A1F" w:rsidTr="004E2A1F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1.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электри-ческой</w:t>
            </w:r>
            <w:proofErr w:type="spellEnd"/>
            <w:proofErr w:type="gramEnd"/>
            <w:r>
              <w:t xml:space="preserve"> станции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725718">
            <w:pPr>
              <w:ind w:left="-108" w:right="-107"/>
              <w:jc w:val="center"/>
            </w:pPr>
            <w:r>
              <w:t xml:space="preserve">360,0 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ind w:left="-108" w:right="-107"/>
              <w:jc w:val="center"/>
            </w:pPr>
            <w:r>
              <w:t>591,9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5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2.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Дизель-генератор ДГА-315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48,2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51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3.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13"/>
              <w:jc w:val="center"/>
            </w:pPr>
            <w:r>
              <w:t xml:space="preserve"> </w:t>
            </w:r>
            <w:proofErr w:type="spellStart"/>
            <w:proofErr w:type="gramStart"/>
            <w:r>
              <w:t>Подстан-ция</w:t>
            </w:r>
            <w:proofErr w:type="spellEnd"/>
            <w:proofErr w:type="gramEnd"/>
            <w:r>
              <w:t xml:space="preserve"> КТПН </w:t>
            </w:r>
          </w:p>
          <w:p w:rsidR="004E2A1F" w:rsidRDefault="004E2A1F">
            <w:pPr>
              <w:ind w:left="-113"/>
              <w:jc w:val="center"/>
            </w:pPr>
            <w:r>
              <w:t>(5 шт.)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0C7D69">
            <w:pPr>
              <w:jc w:val="center"/>
            </w:pPr>
            <w:r>
              <w:t>24,0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725718" w:rsidRDefault="00725718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7,1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25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4.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EF0AF4">
            <w:pPr>
              <w:ind w:left="-146" w:right="-119"/>
              <w:jc w:val="center"/>
            </w:pPr>
            <w:r>
              <w:t>Водозабор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 w:rsidP="008801EA">
            <w:pPr>
              <w:ind w:left="-109" w:right="-105"/>
              <w:jc w:val="center"/>
            </w:pPr>
            <w:r>
              <w:t>1978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1,8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/>
      </w:tblPr>
      <w:tblGrid>
        <w:gridCol w:w="567"/>
        <w:gridCol w:w="1418"/>
        <w:gridCol w:w="1701"/>
        <w:gridCol w:w="850"/>
        <w:gridCol w:w="708"/>
        <w:gridCol w:w="852"/>
        <w:gridCol w:w="708"/>
        <w:gridCol w:w="1276"/>
        <w:gridCol w:w="1383"/>
      </w:tblGrid>
      <w:tr w:rsidR="005A4312" w:rsidTr="004E2A1F">
        <w:trPr>
          <w:trHeight w:val="17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5A4312" w:rsidTr="004E2A1F">
        <w:trPr>
          <w:trHeight w:val="1686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Резервуар для воды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ЛЭП </w:t>
            </w:r>
            <w:proofErr w:type="spellStart"/>
            <w:proofErr w:type="gramStart"/>
            <w:r>
              <w:t>Ясеневое-Соболиное</w:t>
            </w:r>
            <w:proofErr w:type="spellEnd"/>
            <w:proofErr w:type="gramEnd"/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342,0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proofErr w:type="spellStart"/>
            <w:proofErr w:type="gramStart"/>
            <w:r>
              <w:t>Автома</w:t>
            </w:r>
            <w:r w:rsidR="005972A9">
              <w:t>-</w:t>
            </w:r>
            <w:r>
              <w:t>шина</w:t>
            </w:r>
            <w:proofErr w:type="spellEnd"/>
            <w:proofErr w:type="gramEnd"/>
            <w:r>
              <w:t xml:space="preserve"> "</w:t>
            </w:r>
            <w:proofErr w:type="spellStart"/>
            <w:r>
              <w:t>Mitsubishi</w:t>
            </w:r>
            <w:proofErr w:type="spellEnd"/>
            <w:r>
              <w:t>"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124,0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0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Дизель-генератор ДКГ-14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B4CB2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5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12" w:right="-108"/>
              <w:jc w:val="center"/>
            </w:pPr>
            <w:r>
              <w:t>Автомобиль УАЗ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3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10.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54"/>
              <w:jc w:val="center"/>
            </w:pPr>
            <w:r>
              <w:t xml:space="preserve">Внешние сети </w:t>
            </w:r>
            <w:proofErr w:type="spellStart"/>
            <w:proofErr w:type="gramStart"/>
            <w:r>
              <w:t>водоснаб-жения</w:t>
            </w:r>
            <w:proofErr w:type="spellEnd"/>
            <w:proofErr w:type="gramEnd"/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/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11.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Напорный резервуар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12.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2" w:right="-108"/>
              <w:jc w:val="center"/>
            </w:pPr>
            <w:r>
              <w:t>Автомашина КАМАЗ-4310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5A4312" w:rsidRDefault="005A4312" w:rsidP="00B10F02"/>
    <w:p w:rsidR="005A4312" w:rsidRDefault="005A431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/>
      </w:tblPr>
      <w:tblGrid>
        <w:gridCol w:w="567"/>
        <w:gridCol w:w="1417"/>
        <w:gridCol w:w="1701"/>
        <w:gridCol w:w="852"/>
        <w:gridCol w:w="710"/>
        <w:gridCol w:w="852"/>
        <w:gridCol w:w="710"/>
        <w:gridCol w:w="1278"/>
        <w:gridCol w:w="1376"/>
      </w:tblGrid>
      <w:tr w:rsidR="004E2A1F" w:rsidTr="004E2A1F">
        <w:trPr>
          <w:trHeight w:val="29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84"/>
              <w:jc w:val="center"/>
            </w:pPr>
            <w: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9</w:t>
            </w:r>
          </w:p>
        </w:tc>
      </w:tr>
      <w:tr w:rsidR="004E2A1F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7"/>
              <w:jc w:val="center"/>
            </w:pPr>
            <w:r>
              <w:t>13.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A4312">
            <w:pPr>
              <w:ind w:left="-109" w:right="-106"/>
              <w:jc w:val="center"/>
            </w:pPr>
            <w:r>
              <w:t>Насосная станция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4E2A1F" w:rsidRDefault="00B10F02" w:rsidP="004E2A1F">
            <w:pPr>
              <w:ind w:left="-108" w:right="-109"/>
              <w:jc w:val="center"/>
            </w:pPr>
            <w:r>
              <w:t xml:space="preserve">12,0 </w:t>
            </w:r>
          </w:p>
          <w:p w:rsidR="00B10F02" w:rsidRDefault="00B10F02" w:rsidP="004E2A1F">
            <w:pPr>
              <w:ind w:left="-108" w:right="-109"/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>
      <w:pPr>
        <w:jc w:val="center"/>
        <w:rPr>
          <w:sz w:val="20"/>
          <w:szCs w:val="20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местного значения в границах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населенных пунктов поселения, а также имущество, предназначенное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417"/>
        <w:gridCol w:w="1736"/>
        <w:gridCol w:w="848"/>
        <w:gridCol w:w="709"/>
        <w:gridCol w:w="828"/>
        <w:gridCol w:w="713"/>
        <w:gridCol w:w="1251"/>
        <w:gridCol w:w="1246"/>
      </w:tblGrid>
      <w:tr w:rsidR="00B10F02" w:rsidTr="005972A9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9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-250"/>
              </w:tabs>
              <w:ind w:left="-108" w:right="-108"/>
              <w:jc w:val="center"/>
            </w:pPr>
            <w:proofErr w:type="spellStart"/>
            <w:r>
              <w:t>Протя-жен-ность</w:t>
            </w:r>
            <w:proofErr w:type="spellEnd"/>
            <w:r>
              <w:t>, км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972A9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5972A9">
              <w:t>а-</w:t>
            </w:r>
            <w:r>
              <w:t>тацию</w:t>
            </w:r>
            <w:proofErr w:type="spellEnd"/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2A9" w:rsidRDefault="00B10F02">
            <w:pPr>
              <w:ind w:left="-109" w:right="-108"/>
              <w:jc w:val="center"/>
            </w:pPr>
            <w:proofErr w:type="spellStart"/>
            <w:r>
              <w:t>Юриди</w:t>
            </w:r>
            <w:proofErr w:type="spellEnd"/>
            <w:r w:rsidR="005972A9">
              <w:t>-</w:t>
            </w:r>
          </w:p>
          <w:p w:rsidR="00B10F02" w:rsidRDefault="00B10F02" w:rsidP="005972A9">
            <w:pPr>
              <w:ind w:left="-109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B10F02" w:rsidTr="005972A9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r>
              <w:t>оста-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Централь</w:t>
            </w:r>
            <w:r w:rsidR="00775934">
              <w:t>-</w:t>
            </w:r>
            <w:r>
              <w:t>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0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48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48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339,3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34,3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5972A9">
        <w:trPr>
          <w:trHeight w:val="938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4E2A1F" w:rsidRDefault="00B10F02">
            <w:pPr>
              <w:ind w:left="-96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Школьная,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220,6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 xml:space="preserve"> </w:t>
            </w: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3.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452,4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p w:rsidR="004E2A1F" w:rsidRDefault="004E2A1F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/>
              <w:jc w:val="center"/>
            </w:pPr>
            <w:r>
              <w:t>ул. Юбилей-</w:t>
            </w:r>
          </w:p>
          <w:p w:rsidR="00B10F02" w:rsidRDefault="00B10F02">
            <w:pPr>
              <w:jc w:val="center"/>
            </w:pPr>
            <w:proofErr w:type="spellStart"/>
            <w:r>
              <w:t>ная</w:t>
            </w:r>
            <w:proofErr w:type="spell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204,6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Таежная,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Таежная, д. 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183,2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            улица Новая,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от жилого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 w:rsidP="004E2A1F">
            <w:pPr>
              <w:ind w:left="-96"/>
              <w:jc w:val="center"/>
            </w:pPr>
            <w:r>
              <w:t>ул. Новая,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92,2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333"/>
              </w:tabs>
              <w:ind w:left="-108" w:right="-121"/>
              <w:jc w:val="center"/>
            </w:pPr>
            <w:r>
              <w:t xml:space="preserve">улица Родниковая, покрытие 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40 м"/>
              </w:smartTagPr>
              <w:r>
                <w:t>40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Родниковая, </w:t>
            </w:r>
          </w:p>
          <w:p w:rsidR="00B10F02" w:rsidRDefault="00B10F02">
            <w:pPr>
              <w:ind w:left="-96"/>
              <w:jc w:val="center"/>
            </w:pPr>
            <w:r>
              <w:t>д. 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110,5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 xml:space="preserve">, покрытие 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 w:rsidP="004E2A1F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</w:t>
            </w:r>
            <w:r w:rsidR="004E2A1F">
              <w:t>-</w:t>
            </w:r>
            <w:r>
              <w:t>ральная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rPr>
          <w:trHeight w:val="29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rPr>
          <w:trHeight w:val="178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Широкая,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0" w:right="-53"/>
              <w:jc w:val="center"/>
            </w:pP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ind w:left="-90" w:right="-195"/>
              <w:jc w:val="center"/>
            </w:pPr>
            <w:r>
              <w:t>д. 11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Восточная, покрытие</w:t>
            </w:r>
          </w:p>
          <w:p w:rsidR="00B10F02" w:rsidRDefault="00B10F02" w:rsidP="00FF3C2E">
            <w:pPr>
              <w:ind w:left="-75"/>
              <w:jc w:val="center"/>
            </w:pPr>
            <w:r>
              <w:t xml:space="preserve">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5" w:right="-109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5" w:right="-109"/>
              <w:jc w:val="center"/>
            </w:pP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5" w:right="-109"/>
              <w:jc w:val="center"/>
            </w:pPr>
            <w:r>
              <w:t>ул. Восточная,</w:t>
            </w:r>
          </w:p>
          <w:p w:rsidR="00B10F02" w:rsidRDefault="00B10F02">
            <w:pPr>
              <w:jc w:val="center"/>
            </w:pPr>
            <w:r>
              <w:t xml:space="preserve"> д. 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2A79A5" w:rsidRDefault="00B10F02" w:rsidP="00FF3C2E">
            <w:pPr>
              <w:ind w:left="-75"/>
              <w:jc w:val="center"/>
            </w:pPr>
            <w:r>
              <w:t xml:space="preserve">улица  </w:t>
            </w:r>
            <w:proofErr w:type="spellStart"/>
            <w:r>
              <w:t>Студенче</w:t>
            </w:r>
            <w:proofErr w:type="spellEnd"/>
            <w:r w:rsidR="002A79A5">
              <w:t>-</w:t>
            </w:r>
          </w:p>
          <w:p w:rsidR="00B10F02" w:rsidRDefault="00B10F02" w:rsidP="00FF3C2E">
            <w:pPr>
              <w:ind w:left="-75"/>
              <w:jc w:val="center"/>
            </w:pPr>
            <w:proofErr w:type="spellStart"/>
            <w:r>
              <w:t>ская</w:t>
            </w:r>
            <w:proofErr w:type="spellEnd"/>
            <w:r>
              <w:t xml:space="preserve">, покрытие </w:t>
            </w:r>
          </w:p>
          <w:p w:rsidR="00B10F02" w:rsidRDefault="00B10F02" w:rsidP="00FF3C2E">
            <w:pPr>
              <w:ind w:left="-75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48" w:firstLine="48"/>
              <w:jc w:val="center"/>
            </w:pPr>
            <w:r>
              <w:t>с. Ясеневый, примерно</w:t>
            </w:r>
          </w:p>
          <w:p w:rsidR="00B10F02" w:rsidRDefault="00B10F02">
            <w:pPr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1A7A4B" w:rsidRDefault="00B10F02">
            <w:pPr>
              <w:ind w:left="-95" w:right="-109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1A7A4B">
              <w:t>-</w:t>
            </w:r>
          </w:p>
          <w:p w:rsidR="00B10F02" w:rsidRDefault="00B10F02" w:rsidP="001A7A4B">
            <w:pPr>
              <w:ind w:left="-95" w:right="-109"/>
              <w:jc w:val="center"/>
            </w:pPr>
            <w:proofErr w:type="spellStart"/>
            <w:r>
              <w:t>ская</w:t>
            </w:r>
            <w:proofErr w:type="spellEnd"/>
            <w:r>
              <w:t>, 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Лесная,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 xml:space="preserve">ул. Лесная,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118,0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tabs>
                <w:tab w:val="left" w:pos="1705"/>
              </w:tabs>
              <w:ind w:left="-95" w:right="-109"/>
              <w:jc w:val="center"/>
            </w:pPr>
            <w:r>
              <w:t>ул. Школьная,  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Луговая,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235,6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Западная,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Западная,     д.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>
      <w:pPr>
        <w:ind w:right="185"/>
        <w:rPr>
          <w:sz w:val="26"/>
          <w:szCs w:val="26"/>
        </w:rPr>
      </w:pP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для содержания муниципального жилищного фонда</w:t>
      </w:r>
    </w:p>
    <w:p w:rsidR="00B10F02" w:rsidRDefault="00B10F02" w:rsidP="00B10F02">
      <w:pPr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          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B10F02">
            <w:pPr>
              <w:jc w:val="center"/>
            </w:pPr>
            <w:r>
              <w:t>Место</w:t>
            </w:r>
            <w:r w:rsidR="004E2A1F">
              <w:t>-</w:t>
            </w:r>
          </w:p>
          <w:p w:rsidR="00B10F02" w:rsidRDefault="00B10F02">
            <w:pPr>
              <w:jc w:val="center"/>
            </w:pPr>
            <w:r>
              <w:t>нахождени</w:t>
            </w:r>
            <w:r w:rsidR="004E2A1F">
              <w:t>е</w:t>
            </w:r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26" w:right="-115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4E2A1F">
              <w:t>а</w:t>
            </w:r>
            <w:r>
              <w:t>-тацию</w:t>
            </w:r>
            <w:proofErr w:type="spellEnd"/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2A3" w:rsidRDefault="00B10F02">
            <w:pPr>
              <w:ind w:left="-108" w:right="-108"/>
              <w:jc w:val="center"/>
            </w:pPr>
            <w:proofErr w:type="spellStart"/>
            <w:r>
              <w:t>Юриди</w:t>
            </w:r>
            <w:proofErr w:type="spellEnd"/>
            <w:r w:rsidR="007C22A3">
              <w:t>-</w:t>
            </w:r>
          </w:p>
          <w:p w:rsidR="00B10F02" w:rsidRDefault="00B10F02" w:rsidP="007C22A3">
            <w:pPr>
              <w:ind w:left="-108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B10F02" w:rsidTr="00B10F0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77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92C" w:rsidRDefault="00B10F02" w:rsidP="00B2792C">
            <w:pPr>
              <w:ind w:left="-156" w:right="-72"/>
              <w:jc w:val="center"/>
            </w:pPr>
            <w:r>
              <w:t>оста-</w:t>
            </w:r>
          </w:p>
          <w:p w:rsidR="00B2792C" w:rsidRDefault="00B10F02" w:rsidP="00B2792C">
            <w:pPr>
              <w:ind w:left="-156" w:right="-72"/>
              <w:jc w:val="center"/>
            </w:pPr>
            <w:proofErr w:type="spellStart"/>
            <w:r>
              <w:t>точ-</w:t>
            </w:r>
            <w:proofErr w:type="spellEnd"/>
          </w:p>
          <w:p w:rsidR="00B10F02" w:rsidRDefault="00B10F02" w:rsidP="00B2792C">
            <w:pPr>
              <w:ind w:left="-156" w:right="-72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right="-108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117,8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174,1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Новая,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tabs>
                <w:tab w:val="left" w:pos="1152"/>
              </w:tabs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168,3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 xml:space="preserve">с. Соболиный, 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1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42,0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3а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46,8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93,2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</w:p>
          <w:p w:rsidR="00B10F02" w:rsidRDefault="00B10F02">
            <w:pPr>
              <w:ind w:left="-108" w:right="-108"/>
              <w:jc w:val="center"/>
            </w:pPr>
            <w:proofErr w:type="spellStart"/>
            <w:r>
              <w:t>ная</w:t>
            </w:r>
            <w:proofErr w:type="spellEnd"/>
            <w:r>
              <w:t>, д. 7/2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9/1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</w:t>
            </w:r>
            <w:r w:rsidR="002D1F67"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A242C">
            <w:pPr>
              <w:ind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4/2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298,5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150,4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115,2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rPr>
          <w:trHeight w:val="8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119,9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8/2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59,95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128,1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57,3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13/2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 д. 15/2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3/2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75,8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3/1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EF4B78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4/2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863DF9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064EBF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064EBF">
              <w:t>-</w:t>
            </w:r>
          </w:p>
          <w:p w:rsidR="00B10F02" w:rsidRDefault="00B10F02" w:rsidP="00064EBF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48,0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5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51,1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 w:rsidP="006748AD">
            <w:pPr>
              <w:ind w:left="-108" w:right="-79"/>
              <w:jc w:val="center"/>
            </w:pPr>
            <w:r>
              <w:t>19,85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      д. 9/2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</w:t>
            </w:r>
          </w:p>
          <w:p w:rsidR="00B10F02" w:rsidRDefault="00B10F02">
            <w:pPr>
              <w:jc w:val="center"/>
            </w:pPr>
            <w:r>
              <w:t>ул. Широкая,       д. 18/1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82,3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3/1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70,4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85,2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sectPr w:rsidR="00B10F02" w:rsidSect="00251374">
      <w:headerReference w:type="default" r:id="rId7"/>
      <w:headerReference w:type="firs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3F6" w:rsidRDefault="008043F6" w:rsidP="007C312B">
      <w:r>
        <w:separator/>
      </w:r>
    </w:p>
  </w:endnote>
  <w:endnote w:type="continuationSeparator" w:id="0">
    <w:p w:rsidR="008043F6" w:rsidRDefault="008043F6" w:rsidP="007C3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3F6" w:rsidRDefault="008043F6" w:rsidP="007C312B">
      <w:r>
        <w:separator/>
      </w:r>
    </w:p>
  </w:footnote>
  <w:footnote w:type="continuationSeparator" w:id="0">
    <w:p w:rsidR="008043F6" w:rsidRDefault="008043F6" w:rsidP="007C31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8528"/>
      <w:docPartObj>
        <w:docPartGallery w:val="Page Numbers (Top of Page)"/>
        <w:docPartUnique/>
      </w:docPartObj>
    </w:sdtPr>
    <w:sdtContent>
      <w:p w:rsidR="002A79A5" w:rsidRDefault="00AD471A">
        <w:pPr>
          <w:pStyle w:val="a5"/>
          <w:jc w:val="right"/>
        </w:pPr>
        <w:fldSimple w:instr=" PAGE   \* MERGEFORMAT ">
          <w:r w:rsidR="00863DF9">
            <w:rPr>
              <w:noProof/>
            </w:rPr>
            <w:t>14</w:t>
          </w:r>
        </w:fldSimple>
      </w:p>
    </w:sdtContent>
  </w:sdt>
  <w:p w:rsidR="002A79A5" w:rsidRDefault="002A79A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5" w:rsidRDefault="002A79A5">
    <w:pPr>
      <w:pStyle w:val="a5"/>
      <w:jc w:val="right"/>
    </w:pPr>
  </w:p>
  <w:p w:rsidR="002A79A5" w:rsidRDefault="002A79A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F02"/>
    <w:rsid w:val="00064EBF"/>
    <w:rsid w:val="00082AE1"/>
    <w:rsid w:val="000C7D69"/>
    <w:rsid w:val="001A7A4B"/>
    <w:rsid w:val="001D48D9"/>
    <w:rsid w:val="001D5857"/>
    <w:rsid w:val="00251374"/>
    <w:rsid w:val="002934AD"/>
    <w:rsid w:val="002A79A5"/>
    <w:rsid w:val="002C29F5"/>
    <w:rsid w:val="002D1F67"/>
    <w:rsid w:val="00323BB5"/>
    <w:rsid w:val="00376A43"/>
    <w:rsid w:val="003845D3"/>
    <w:rsid w:val="003943AD"/>
    <w:rsid w:val="004001AE"/>
    <w:rsid w:val="0043227C"/>
    <w:rsid w:val="004A242C"/>
    <w:rsid w:val="004E2A1F"/>
    <w:rsid w:val="005972A9"/>
    <w:rsid w:val="005A4312"/>
    <w:rsid w:val="005B4CB2"/>
    <w:rsid w:val="006748AD"/>
    <w:rsid w:val="006C06D6"/>
    <w:rsid w:val="006D1C1E"/>
    <w:rsid w:val="007231E8"/>
    <w:rsid w:val="00725718"/>
    <w:rsid w:val="00771DF4"/>
    <w:rsid w:val="00775934"/>
    <w:rsid w:val="007A5D83"/>
    <w:rsid w:val="007C22A3"/>
    <w:rsid w:val="007C312B"/>
    <w:rsid w:val="008043F6"/>
    <w:rsid w:val="00804AF3"/>
    <w:rsid w:val="00863DF9"/>
    <w:rsid w:val="008801EA"/>
    <w:rsid w:val="00894BCB"/>
    <w:rsid w:val="00A53C98"/>
    <w:rsid w:val="00A90318"/>
    <w:rsid w:val="00AD471A"/>
    <w:rsid w:val="00B10F02"/>
    <w:rsid w:val="00B2792C"/>
    <w:rsid w:val="00C3375D"/>
    <w:rsid w:val="00D917A1"/>
    <w:rsid w:val="00DD3150"/>
    <w:rsid w:val="00EF0AF4"/>
    <w:rsid w:val="00EF4B78"/>
    <w:rsid w:val="00EF7257"/>
    <w:rsid w:val="00FF3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0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10F02"/>
    <w:rPr>
      <w:color w:val="0000FF"/>
      <w:u w:val="single"/>
    </w:rPr>
  </w:style>
  <w:style w:type="character" w:styleId="a4">
    <w:name w:val="FollowedHyperlink"/>
    <w:semiHidden/>
    <w:unhideWhenUsed/>
    <w:rsid w:val="00B10F02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10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F02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B10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B10F02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B10F02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B10F02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B10F02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10F02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10F02"/>
    <w:pPr>
      <w:ind w:left="720"/>
    </w:pPr>
  </w:style>
  <w:style w:type="paragraph" w:customStyle="1" w:styleId="10">
    <w:name w:val="Абзац списка1"/>
    <w:basedOn w:val="a"/>
    <w:rsid w:val="00B10F02"/>
    <w:pPr>
      <w:ind w:left="720"/>
    </w:pPr>
  </w:style>
  <w:style w:type="table" w:styleId="ad">
    <w:name w:val="Table Grid"/>
    <w:basedOn w:val="a1"/>
    <w:rsid w:val="00B10F0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BDD08-69E5-40B1-8215-684D8B7C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3807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32</cp:revision>
  <cp:lastPrinted>2014-12-05T00:52:00Z</cp:lastPrinted>
  <dcterms:created xsi:type="dcterms:W3CDTF">2014-11-28T01:23:00Z</dcterms:created>
  <dcterms:modified xsi:type="dcterms:W3CDTF">2014-12-05T00:53:00Z</dcterms:modified>
</cp:coreProperties>
</file>