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32"/>
        <w:gridCol w:w="1257"/>
        <w:gridCol w:w="64"/>
        <w:gridCol w:w="3285"/>
        <w:gridCol w:w="1957"/>
      </w:tblGrid>
      <w:tr w:rsidR="005B3000" w:rsidTr="005B3000">
        <w:tc>
          <w:tcPr>
            <w:tcW w:w="9495" w:type="dxa"/>
            <w:gridSpan w:val="5"/>
            <w:hideMark/>
          </w:tcPr>
          <w:p w:rsidR="005B3000" w:rsidRDefault="005B300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8322AD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5B3000" w:rsidRDefault="005B300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B3000" w:rsidRDefault="005B3000">
            <w:pPr>
              <w:ind w:left="6381"/>
              <w:rPr>
                <w:b/>
                <w:sz w:val="28"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5B3000" w:rsidTr="005B3000">
        <w:tc>
          <w:tcPr>
            <w:tcW w:w="9495" w:type="dxa"/>
            <w:gridSpan w:val="5"/>
            <w:hideMark/>
          </w:tcPr>
          <w:p w:rsidR="005B3000" w:rsidRDefault="005B3000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B3000" w:rsidRDefault="005B3000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B3000" w:rsidRDefault="005B3000">
            <w:pPr>
              <w:pStyle w:val="1"/>
              <w:jc w:val="center"/>
            </w:pPr>
            <w:r>
              <w:rPr>
                <w:spacing w:val="70"/>
                <w:sz w:val="32"/>
              </w:rPr>
              <w:t>ПОСТАНОВЛЕНИЕ</w:t>
            </w:r>
          </w:p>
        </w:tc>
      </w:tr>
      <w:tr w:rsidR="005B3000" w:rsidTr="005B3000">
        <w:trPr>
          <w:cantSplit/>
        </w:trPr>
        <w:tc>
          <w:tcPr>
            <w:tcW w:w="2932" w:type="dxa"/>
          </w:tcPr>
          <w:p w:rsidR="005B3000" w:rsidRDefault="005B3000">
            <w:pPr>
              <w:pStyle w:val="a4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06" w:type="dxa"/>
            <w:gridSpan w:val="3"/>
            <w:hideMark/>
          </w:tcPr>
          <w:p w:rsidR="005B3000" w:rsidRDefault="005B3000">
            <w:pPr>
              <w:tabs>
                <w:tab w:val="left" w:pos="870"/>
              </w:tabs>
            </w:pPr>
            <w:r>
              <w:rPr>
                <w:szCs w:val="28"/>
              </w:rPr>
              <w:t xml:space="preserve">               </w:t>
            </w:r>
            <w:r>
              <w:t>г. Владивосток</w:t>
            </w:r>
          </w:p>
        </w:tc>
        <w:tc>
          <w:tcPr>
            <w:tcW w:w="1957" w:type="dxa"/>
            <w:hideMark/>
          </w:tcPr>
          <w:p w:rsidR="005B3000" w:rsidRDefault="005B3000">
            <w:pPr>
              <w:pStyle w:val="a4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5B3000" w:rsidTr="005B3000">
        <w:trPr>
          <w:gridAfter w:val="2"/>
          <w:wAfter w:w="5242" w:type="dxa"/>
        </w:trPr>
        <w:tc>
          <w:tcPr>
            <w:tcW w:w="4253" w:type="dxa"/>
            <w:gridSpan w:val="3"/>
          </w:tcPr>
          <w:p w:rsidR="005B3000" w:rsidRDefault="005B3000">
            <w:pPr>
              <w:jc w:val="both"/>
            </w:pPr>
          </w:p>
        </w:tc>
      </w:tr>
      <w:tr w:rsidR="009439DE" w:rsidRPr="00EA779D" w:rsidTr="005B3000">
        <w:tblPrEx>
          <w:tblLook w:val="0000" w:firstRow="0" w:lastRow="0" w:firstColumn="0" w:lastColumn="0" w:noHBand="0" w:noVBand="0"/>
        </w:tblPrEx>
        <w:trPr>
          <w:gridAfter w:val="3"/>
          <w:wAfter w:w="5306" w:type="dxa"/>
        </w:trPr>
        <w:tc>
          <w:tcPr>
            <w:tcW w:w="4189" w:type="dxa"/>
            <w:gridSpan w:val="2"/>
          </w:tcPr>
          <w:p w:rsidR="009439DE" w:rsidRPr="00EA779D" w:rsidRDefault="009439DE" w:rsidP="00952EF7">
            <w:pPr>
              <w:pStyle w:val="ConsPlusNormal"/>
              <w:ind w:left="-108" w:firstLine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0D0E7B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F32B4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 в поста</w:t>
            </w:r>
            <w:r w:rsidR="000E51B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0D0E7B">
              <w:rPr>
                <w:rFonts w:ascii="Times New Roman" w:hAnsi="Times New Roman" w:cs="Times New Roman"/>
                <w:sz w:val="28"/>
                <w:szCs w:val="28"/>
              </w:rPr>
              <w:t>новлени</w:t>
            </w:r>
            <w:r w:rsidR="0015566C" w:rsidRPr="000D0E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Примор</w:t>
            </w:r>
            <w:r w:rsidR="000D0E7B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ского края </w:t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от 24.04.2013 </w:t>
            </w:r>
            <w:r w:rsidR="000D0E7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 674</w:t>
            </w:r>
            <w:r w:rsidR="000D0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>"О представ</w:t>
            </w:r>
            <w:r w:rsidR="000E51B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>лении депутатами Законодатель</w:t>
            </w:r>
            <w:r w:rsidR="000D0E7B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>ного Собрания Приморского края сведений о расходах"</w:t>
            </w:r>
          </w:p>
        </w:tc>
      </w:tr>
    </w:tbl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A779D">
        <w:t xml:space="preserve">Законодательное Собрание Приморского края </w:t>
      </w: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</w:t>
      </w:r>
      <w:smartTag w:uri="urn:schemas-microsoft-com:office:smarttags" w:element="PersonName">
        <w:r w:rsidRPr="00EA779D">
          <w:rPr>
            <w:szCs w:val="28"/>
          </w:rPr>
          <w:t>Я</w:t>
        </w:r>
      </w:smartTag>
      <w:r w:rsidRPr="00EA779D">
        <w:rPr>
          <w:szCs w:val="28"/>
        </w:rPr>
        <w:t>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F92BE1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</w:t>
      </w:r>
      <w:r w:rsidR="00B42F80">
        <w:rPr>
          <w:sz w:val="28"/>
          <w:szCs w:val="28"/>
        </w:rPr>
        <w:t>от 24.04.2013 №</w:t>
      </w:r>
      <w:r w:rsidR="00B42F80" w:rsidRPr="00B42F80">
        <w:rPr>
          <w:sz w:val="28"/>
          <w:szCs w:val="28"/>
        </w:rPr>
        <w:t xml:space="preserve"> 674</w:t>
      </w:r>
      <w:r w:rsidR="00B42F80">
        <w:rPr>
          <w:sz w:val="28"/>
          <w:szCs w:val="28"/>
        </w:rPr>
        <w:t xml:space="preserve"> </w:t>
      </w:r>
      <w:r w:rsidR="00B42F80" w:rsidRPr="00B42F80">
        <w:rPr>
          <w:sz w:val="28"/>
          <w:szCs w:val="28"/>
        </w:rPr>
        <w:t>"О представлении депутатами Законодательного Собрания Приморского края сведений о расходах"</w:t>
      </w:r>
      <w:r w:rsidR="00B42F80" w:rsidRPr="00EA779D">
        <w:rPr>
          <w:sz w:val="28"/>
          <w:szCs w:val="28"/>
        </w:rPr>
        <w:t xml:space="preserve"> </w:t>
      </w:r>
      <w:r w:rsidRPr="00EA779D">
        <w:rPr>
          <w:sz w:val="28"/>
          <w:szCs w:val="28"/>
        </w:rPr>
        <w:t>(Ведомости Законодательного Собрания Приморского края, 20</w:t>
      </w:r>
      <w:r w:rsidR="00B42F80">
        <w:rPr>
          <w:sz w:val="28"/>
          <w:szCs w:val="28"/>
        </w:rPr>
        <w:t>13</w:t>
      </w:r>
      <w:r w:rsidRPr="00EA779D">
        <w:rPr>
          <w:sz w:val="28"/>
          <w:szCs w:val="28"/>
        </w:rPr>
        <w:t xml:space="preserve">, № </w:t>
      </w:r>
      <w:r w:rsidR="00B42F80">
        <w:rPr>
          <w:sz w:val="28"/>
          <w:szCs w:val="28"/>
        </w:rPr>
        <w:t>45</w:t>
      </w:r>
      <w:r w:rsidR="007B45B8" w:rsidRPr="00EA779D">
        <w:rPr>
          <w:sz w:val="28"/>
          <w:szCs w:val="28"/>
        </w:rPr>
        <w:t xml:space="preserve">, стр. </w:t>
      </w:r>
      <w:r w:rsidR="00B42F80">
        <w:rPr>
          <w:sz w:val="28"/>
          <w:szCs w:val="28"/>
        </w:rPr>
        <w:t>69</w:t>
      </w:r>
      <w:r w:rsidR="00F32B48">
        <w:rPr>
          <w:sz w:val="28"/>
          <w:szCs w:val="28"/>
        </w:rPr>
        <w:t>, № 56, стр. 120</w:t>
      </w:r>
      <w:r w:rsidRPr="00EA779D">
        <w:rPr>
          <w:sz w:val="28"/>
          <w:szCs w:val="28"/>
        </w:rPr>
        <w:t>) следующ</w:t>
      </w:r>
      <w:r w:rsidR="00E40E53">
        <w:rPr>
          <w:sz w:val="28"/>
          <w:szCs w:val="28"/>
        </w:rPr>
        <w:t>и</w:t>
      </w:r>
      <w:r w:rsidRPr="00EA779D">
        <w:rPr>
          <w:sz w:val="28"/>
          <w:szCs w:val="28"/>
        </w:rPr>
        <w:t>е изменени</w:t>
      </w:r>
      <w:r w:rsidR="00E40E53">
        <w:rPr>
          <w:sz w:val="28"/>
          <w:szCs w:val="28"/>
        </w:rPr>
        <w:t>я</w:t>
      </w:r>
      <w:r w:rsidRPr="00EA779D">
        <w:rPr>
          <w:sz w:val="28"/>
          <w:szCs w:val="28"/>
        </w:rPr>
        <w:t>:</w:t>
      </w:r>
    </w:p>
    <w:p w:rsidR="00F32B48" w:rsidRDefault="00F32B48" w:rsidP="00923702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1)пункт 2 признать утратившим силу;</w:t>
      </w:r>
    </w:p>
    <w:p w:rsidR="0071602D" w:rsidRDefault="00F32B48" w:rsidP="00923702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2)</w:t>
      </w:r>
      <w:r w:rsidR="0071602D">
        <w:rPr>
          <w:sz w:val="28"/>
          <w:szCs w:val="28"/>
        </w:rPr>
        <w:t xml:space="preserve">в </w:t>
      </w:r>
      <w:r w:rsidR="00923702" w:rsidRPr="00F92BE1">
        <w:rPr>
          <w:sz w:val="28"/>
          <w:szCs w:val="28"/>
        </w:rPr>
        <w:t>Положени</w:t>
      </w:r>
      <w:r w:rsidR="0071602D">
        <w:rPr>
          <w:sz w:val="28"/>
          <w:szCs w:val="28"/>
        </w:rPr>
        <w:t>и</w:t>
      </w:r>
      <w:r w:rsidR="00F92BE1" w:rsidRPr="00F92BE1">
        <w:rPr>
          <w:sz w:val="28"/>
          <w:szCs w:val="28"/>
        </w:rPr>
        <w:t xml:space="preserve"> о представлении депутатами Законодательного Собрания Приморского края сведений о </w:t>
      </w:r>
      <w:r w:rsidR="00F92BE1" w:rsidRPr="00923702">
        <w:rPr>
          <w:sz w:val="28"/>
          <w:szCs w:val="28"/>
        </w:rPr>
        <w:t>расходах</w:t>
      </w:r>
      <w:r w:rsidR="0071602D">
        <w:rPr>
          <w:sz w:val="28"/>
          <w:szCs w:val="28"/>
        </w:rPr>
        <w:t>:</w:t>
      </w:r>
    </w:p>
    <w:p w:rsidR="00F92BE1" w:rsidRDefault="00F32B48" w:rsidP="0071602D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71602D" w:rsidRPr="00923702">
        <w:rPr>
          <w:szCs w:val="28"/>
        </w:rPr>
        <w:t>п</w:t>
      </w:r>
      <w:proofErr w:type="gramEnd"/>
      <w:r w:rsidR="0071602D" w:rsidRPr="00923702">
        <w:rPr>
          <w:szCs w:val="28"/>
        </w:rPr>
        <w:t xml:space="preserve">ункт </w:t>
      </w:r>
      <w:r>
        <w:rPr>
          <w:szCs w:val="28"/>
        </w:rPr>
        <w:t>4</w:t>
      </w:r>
      <w:r w:rsidR="0071602D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F32B48" w:rsidRDefault="00F32B48" w:rsidP="0071602D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"4.Сведения о расходах</w:t>
      </w:r>
      <w:r w:rsidRPr="00F32B48">
        <w:rPr>
          <w:szCs w:val="28"/>
        </w:rPr>
        <w:t xml:space="preserve"> </w:t>
      </w:r>
      <w:r>
        <w:rPr>
          <w:szCs w:val="28"/>
        </w:rPr>
        <w:t>отражаются в соответствующ</w:t>
      </w:r>
      <w:r w:rsidR="005B5F5F">
        <w:rPr>
          <w:szCs w:val="28"/>
        </w:rPr>
        <w:t>ем</w:t>
      </w:r>
      <w:r>
        <w:rPr>
          <w:szCs w:val="28"/>
        </w:rPr>
        <w:t xml:space="preserve"> раздел</w:t>
      </w:r>
      <w:r w:rsidR="005B5F5F">
        <w:rPr>
          <w:szCs w:val="28"/>
        </w:rPr>
        <w:t xml:space="preserve">е </w:t>
      </w:r>
      <w:r>
        <w:rPr>
          <w:szCs w:val="28"/>
        </w:rPr>
        <w:t>справки о доходах, расходах, об имуществе и обязательствах имущественного характера, форма которой утверждена Президентом Российской Федерации.";</w:t>
      </w:r>
    </w:p>
    <w:p w:rsidR="00F32B48" w:rsidRDefault="00F32B48" w:rsidP="0071602D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5B5F5F">
        <w:rPr>
          <w:szCs w:val="28"/>
        </w:rPr>
        <w:t>п</w:t>
      </w:r>
      <w:proofErr w:type="gramEnd"/>
      <w:r w:rsidR="005B5F5F">
        <w:rPr>
          <w:szCs w:val="28"/>
        </w:rPr>
        <w:t>ункт 5 признать утратившим силу.</w:t>
      </w:r>
    </w:p>
    <w:p w:rsidR="0071602D" w:rsidRDefault="0071602D" w:rsidP="0071602D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6E2B05" w:rsidRPr="00EA779D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t>2.Настоящее постановление</w:t>
      </w:r>
      <w:r w:rsidR="00970B2F" w:rsidRPr="00EA779D">
        <w:rPr>
          <w:szCs w:val="28"/>
        </w:rPr>
        <w:t xml:space="preserve"> </w:t>
      </w:r>
      <w:r w:rsidRPr="00EA779D">
        <w:rPr>
          <w:szCs w:val="28"/>
        </w:rPr>
        <w:t xml:space="preserve">вступает в силу </w:t>
      </w:r>
      <w:r w:rsidR="008D3A80">
        <w:rPr>
          <w:szCs w:val="28"/>
        </w:rPr>
        <w:t>с 1 января 2015 года.</w:t>
      </w:r>
      <w:r w:rsidRPr="00EA779D">
        <w:rPr>
          <w:szCs w:val="28"/>
        </w:rPr>
        <w:t xml:space="preserve"> </w:t>
      </w:r>
    </w:p>
    <w:p w:rsidR="00970B2F" w:rsidRPr="00EA779D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E3B56" w:rsidRPr="00EA779D" w:rsidRDefault="00AE3B56" w:rsidP="009439DE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3F3608">
      <w:headerReference w:type="even" r:id="rId8"/>
      <w:headerReference w:type="default" r:id="rId9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554" w:rsidRDefault="00B47554">
      <w:r>
        <w:separator/>
      </w:r>
    </w:p>
  </w:endnote>
  <w:endnote w:type="continuationSeparator" w:id="0">
    <w:p w:rsidR="00B47554" w:rsidRDefault="00B4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554" w:rsidRDefault="00B47554">
      <w:r>
        <w:separator/>
      </w:r>
    </w:p>
  </w:footnote>
  <w:footnote w:type="continuationSeparator" w:id="0">
    <w:p w:rsidR="00B47554" w:rsidRDefault="00B475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635" w:rsidRDefault="000B06D9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635" w:rsidRDefault="000B06D9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D0878">
      <w:rPr>
        <w:rStyle w:val="a6"/>
        <w:noProof/>
      </w:rPr>
      <w:t>2</w: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344"/>
    <w:rsid w:val="00001315"/>
    <w:rsid w:val="000015F1"/>
    <w:rsid w:val="000042B3"/>
    <w:rsid w:val="00013D71"/>
    <w:rsid w:val="000153C7"/>
    <w:rsid w:val="00015FCF"/>
    <w:rsid w:val="00021114"/>
    <w:rsid w:val="00023EC1"/>
    <w:rsid w:val="00031834"/>
    <w:rsid w:val="000362DD"/>
    <w:rsid w:val="000412E6"/>
    <w:rsid w:val="00043A65"/>
    <w:rsid w:val="00043EA6"/>
    <w:rsid w:val="00045DF0"/>
    <w:rsid w:val="00046AEF"/>
    <w:rsid w:val="00047FDF"/>
    <w:rsid w:val="000547A7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06D9"/>
    <w:rsid w:val="000B2C16"/>
    <w:rsid w:val="000B4D9F"/>
    <w:rsid w:val="000B686B"/>
    <w:rsid w:val="000D0878"/>
    <w:rsid w:val="000D0E7B"/>
    <w:rsid w:val="000D3A6B"/>
    <w:rsid w:val="000D682F"/>
    <w:rsid w:val="000E1589"/>
    <w:rsid w:val="000E3150"/>
    <w:rsid w:val="000E3E8B"/>
    <w:rsid w:val="000E482F"/>
    <w:rsid w:val="000E4F34"/>
    <w:rsid w:val="000E51BC"/>
    <w:rsid w:val="000E6B0B"/>
    <w:rsid w:val="000F7560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43B7E"/>
    <w:rsid w:val="00146DBF"/>
    <w:rsid w:val="00154F36"/>
    <w:rsid w:val="0015566C"/>
    <w:rsid w:val="0015580C"/>
    <w:rsid w:val="00163F0D"/>
    <w:rsid w:val="0016546A"/>
    <w:rsid w:val="001729FF"/>
    <w:rsid w:val="00182056"/>
    <w:rsid w:val="00183499"/>
    <w:rsid w:val="00185370"/>
    <w:rsid w:val="00185CFD"/>
    <w:rsid w:val="001875B3"/>
    <w:rsid w:val="0019006E"/>
    <w:rsid w:val="001969E4"/>
    <w:rsid w:val="001A2EC2"/>
    <w:rsid w:val="001A6996"/>
    <w:rsid w:val="001A74F2"/>
    <w:rsid w:val="001B3F35"/>
    <w:rsid w:val="001B505E"/>
    <w:rsid w:val="001C26FA"/>
    <w:rsid w:val="001C702E"/>
    <w:rsid w:val="001D0B1D"/>
    <w:rsid w:val="001D1217"/>
    <w:rsid w:val="001D1DA7"/>
    <w:rsid w:val="001D44D8"/>
    <w:rsid w:val="001D4BC8"/>
    <w:rsid w:val="001E0D94"/>
    <w:rsid w:val="001E48C5"/>
    <w:rsid w:val="001E5BD6"/>
    <w:rsid w:val="001F0CD4"/>
    <w:rsid w:val="001F178E"/>
    <w:rsid w:val="001F2545"/>
    <w:rsid w:val="001F282C"/>
    <w:rsid w:val="001F2DC9"/>
    <w:rsid w:val="001F6DD3"/>
    <w:rsid w:val="002027F9"/>
    <w:rsid w:val="0020453B"/>
    <w:rsid w:val="0021454A"/>
    <w:rsid w:val="002155F6"/>
    <w:rsid w:val="00224D91"/>
    <w:rsid w:val="002273D4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7084D"/>
    <w:rsid w:val="002772C8"/>
    <w:rsid w:val="002837D0"/>
    <w:rsid w:val="00283909"/>
    <w:rsid w:val="002928F1"/>
    <w:rsid w:val="002A3EF9"/>
    <w:rsid w:val="002A56F6"/>
    <w:rsid w:val="002A6F04"/>
    <w:rsid w:val="002B53F8"/>
    <w:rsid w:val="002B71AA"/>
    <w:rsid w:val="002C221C"/>
    <w:rsid w:val="002C2335"/>
    <w:rsid w:val="002D6F6D"/>
    <w:rsid w:val="002E2465"/>
    <w:rsid w:val="002F69B0"/>
    <w:rsid w:val="002F77AE"/>
    <w:rsid w:val="0030119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46D8"/>
    <w:rsid w:val="003472C4"/>
    <w:rsid w:val="0035501E"/>
    <w:rsid w:val="003609A9"/>
    <w:rsid w:val="003618A3"/>
    <w:rsid w:val="003629FA"/>
    <w:rsid w:val="00372106"/>
    <w:rsid w:val="003729CC"/>
    <w:rsid w:val="00372C38"/>
    <w:rsid w:val="003742FE"/>
    <w:rsid w:val="00376577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35A9"/>
    <w:rsid w:val="003C7C08"/>
    <w:rsid w:val="003D1E73"/>
    <w:rsid w:val="003D56F7"/>
    <w:rsid w:val="003D7027"/>
    <w:rsid w:val="003E39BD"/>
    <w:rsid w:val="003E4BC2"/>
    <w:rsid w:val="003F047D"/>
    <w:rsid w:val="003F3608"/>
    <w:rsid w:val="003F5474"/>
    <w:rsid w:val="003F5E5C"/>
    <w:rsid w:val="00401D51"/>
    <w:rsid w:val="004049A6"/>
    <w:rsid w:val="00411929"/>
    <w:rsid w:val="00414F56"/>
    <w:rsid w:val="004151D5"/>
    <w:rsid w:val="00420ED5"/>
    <w:rsid w:val="00423611"/>
    <w:rsid w:val="0042721A"/>
    <w:rsid w:val="00427368"/>
    <w:rsid w:val="00430976"/>
    <w:rsid w:val="00434E89"/>
    <w:rsid w:val="00442418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81875"/>
    <w:rsid w:val="00481B2A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5E19"/>
    <w:rsid w:val="005165B3"/>
    <w:rsid w:val="00523ED4"/>
    <w:rsid w:val="00530763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72284"/>
    <w:rsid w:val="00580320"/>
    <w:rsid w:val="00586D42"/>
    <w:rsid w:val="00591059"/>
    <w:rsid w:val="00595C11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000"/>
    <w:rsid w:val="005B3223"/>
    <w:rsid w:val="005B5F5F"/>
    <w:rsid w:val="005C2FD2"/>
    <w:rsid w:val="005C5415"/>
    <w:rsid w:val="005C768B"/>
    <w:rsid w:val="005D56E6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12B79"/>
    <w:rsid w:val="00616237"/>
    <w:rsid w:val="006222A1"/>
    <w:rsid w:val="0062515A"/>
    <w:rsid w:val="006274CD"/>
    <w:rsid w:val="006347FD"/>
    <w:rsid w:val="00641074"/>
    <w:rsid w:val="00643229"/>
    <w:rsid w:val="00650093"/>
    <w:rsid w:val="00650E4D"/>
    <w:rsid w:val="00651BC1"/>
    <w:rsid w:val="0065432C"/>
    <w:rsid w:val="0065471C"/>
    <w:rsid w:val="00654BA5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6981"/>
    <w:rsid w:val="006A02EF"/>
    <w:rsid w:val="006B2D40"/>
    <w:rsid w:val="006B3FC0"/>
    <w:rsid w:val="006B5570"/>
    <w:rsid w:val="006B5BC8"/>
    <w:rsid w:val="006B629D"/>
    <w:rsid w:val="006B729E"/>
    <w:rsid w:val="006C0E62"/>
    <w:rsid w:val="006C4023"/>
    <w:rsid w:val="006C4886"/>
    <w:rsid w:val="006C615D"/>
    <w:rsid w:val="006D1707"/>
    <w:rsid w:val="006D2A47"/>
    <w:rsid w:val="006D42AD"/>
    <w:rsid w:val="006E2B05"/>
    <w:rsid w:val="006E5629"/>
    <w:rsid w:val="006E6F69"/>
    <w:rsid w:val="006F0909"/>
    <w:rsid w:val="006F3F00"/>
    <w:rsid w:val="006F7C01"/>
    <w:rsid w:val="00700DE7"/>
    <w:rsid w:val="00701C5E"/>
    <w:rsid w:val="007022FE"/>
    <w:rsid w:val="00705785"/>
    <w:rsid w:val="00705F8C"/>
    <w:rsid w:val="00706D79"/>
    <w:rsid w:val="0071602D"/>
    <w:rsid w:val="00721766"/>
    <w:rsid w:val="00722BB8"/>
    <w:rsid w:val="00725384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80B00"/>
    <w:rsid w:val="00785C3F"/>
    <w:rsid w:val="00787458"/>
    <w:rsid w:val="00792648"/>
    <w:rsid w:val="00793F49"/>
    <w:rsid w:val="0079494E"/>
    <w:rsid w:val="00794D18"/>
    <w:rsid w:val="007A001A"/>
    <w:rsid w:val="007A0BCF"/>
    <w:rsid w:val="007A17DE"/>
    <w:rsid w:val="007A3B96"/>
    <w:rsid w:val="007B3071"/>
    <w:rsid w:val="007B3B64"/>
    <w:rsid w:val="007B45B8"/>
    <w:rsid w:val="007B7522"/>
    <w:rsid w:val="007B7CFB"/>
    <w:rsid w:val="007C3181"/>
    <w:rsid w:val="007C3D8B"/>
    <w:rsid w:val="007C4B99"/>
    <w:rsid w:val="007C51FE"/>
    <w:rsid w:val="007C536C"/>
    <w:rsid w:val="007C6897"/>
    <w:rsid w:val="007D46D9"/>
    <w:rsid w:val="007D4F94"/>
    <w:rsid w:val="007D64B5"/>
    <w:rsid w:val="007D7832"/>
    <w:rsid w:val="007E41B4"/>
    <w:rsid w:val="007E5984"/>
    <w:rsid w:val="007E601F"/>
    <w:rsid w:val="007F135B"/>
    <w:rsid w:val="007F21EE"/>
    <w:rsid w:val="007F3452"/>
    <w:rsid w:val="007F3817"/>
    <w:rsid w:val="007F6DB1"/>
    <w:rsid w:val="00804593"/>
    <w:rsid w:val="008056B6"/>
    <w:rsid w:val="00811746"/>
    <w:rsid w:val="008124DA"/>
    <w:rsid w:val="00813050"/>
    <w:rsid w:val="0081653C"/>
    <w:rsid w:val="00817157"/>
    <w:rsid w:val="00820A48"/>
    <w:rsid w:val="008221A7"/>
    <w:rsid w:val="00825B39"/>
    <w:rsid w:val="008311C6"/>
    <w:rsid w:val="00831C63"/>
    <w:rsid w:val="00831D1A"/>
    <w:rsid w:val="008322AD"/>
    <w:rsid w:val="00832EAC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329E"/>
    <w:rsid w:val="00880D6E"/>
    <w:rsid w:val="008872F3"/>
    <w:rsid w:val="008946B4"/>
    <w:rsid w:val="00897364"/>
    <w:rsid w:val="008A0DA1"/>
    <w:rsid w:val="008A66CB"/>
    <w:rsid w:val="008A7466"/>
    <w:rsid w:val="008B2B1C"/>
    <w:rsid w:val="008B67C2"/>
    <w:rsid w:val="008C09B0"/>
    <w:rsid w:val="008C5F6F"/>
    <w:rsid w:val="008C6038"/>
    <w:rsid w:val="008C73B9"/>
    <w:rsid w:val="008D389D"/>
    <w:rsid w:val="008D3A80"/>
    <w:rsid w:val="008E01D9"/>
    <w:rsid w:val="008E14C6"/>
    <w:rsid w:val="008E67CC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483A"/>
    <w:rsid w:val="00914D7F"/>
    <w:rsid w:val="00917F48"/>
    <w:rsid w:val="00923702"/>
    <w:rsid w:val="009249E8"/>
    <w:rsid w:val="00942EFC"/>
    <w:rsid w:val="009439DE"/>
    <w:rsid w:val="00945B2A"/>
    <w:rsid w:val="00945EB1"/>
    <w:rsid w:val="00947250"/>
    <w:rsid w:val="00950C5B"/>
    <w:rsid w:val="00951C92"/>
    <w:rsid w:val="00952EF7"/>
    <w:rsid w:val="00955F00"/>
    <w:rsid w:val="00957EE8"/>
    <w:rsid w:val="00957FF2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80243"/>
    <w:rsid w:val="0098106F"/>
    <w:rsid w:val="00990EB5"/>
    <w:rsid w:val="0099263F"/>
    <w:rsid w:val="009926FD"/>
    <w:rsid w:val="009A1E6A"/>
    <w:rsid w:val="009A2449"/>
    <w:rsid w:val="009A3352"/>
    <w:rsid w:val="009A47B8"/>
    <w:rsid w:val="009A5893"/>
    <w:rsid w:val="009B00C0"/>
    <w:rsid w:val="009B1BFC"/>
    <w:rsid w:val="009C1571"/>
    <w:rsid w:val="009C319A"/>
    <w:rsid w:val="009C4A83"/>
    <w:rsid w:val="009C589B"/>
    <w:rsid w:val="009D0130"/>
    <w:rsid w:val="009D0A6A"/>
    <w:rsid w:val="009D0E64"/>
    <w:rsid w:val="009E5DA7"/>
    <w:rsid w:val="009E63D9"/>
    <w:rsid w:val="009E76E0"/>
    <w:rsid w:val="009F444F"/>
    <w:rsid w:val="009F4C68"/>
    <w:rsid w:val="009F65EE"/>
    <w:rsid w:val="009F72A7"/>
    <w:rsid w:val="009F7C7D"/>
    <w:rsid w:val="00A03698"/>
    <w:rsid w:val="00A077AD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606B"/>
    <w:rsid w:val="00A37DD1"/>
    <w:rsid w:val="00A422A4"/>
    <w:rsid w:val="00A42ECB"/>
    <w:rsid w:val="00A444AC"/>
    <w:rsid w:val="00A45DF7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670A"/>
    <w:rsid w:val="00AA1100"/>
    <w:rsid w:val="00AA369D"/>
    <w:rsid w:val="00AA4184"/>
    <w:rsid w:val="00AA42B4"/>
    <w:rsid w:val="00AB5FAD"/>
    <w:rsid w:val="00AC243F"/>
    <w:rsid w:val="00AC4559"/>
    <w:rsid w:val="00AD02E9"/>
    <w:rsid w:val="00AD1CF0"/>
    <w:rsid w:val="00AD2C23"/>
    <w:rsid w:val="00AD4D1F"/>
    <w:rsid w:val="00AD6923"/>
    <w:rsid w:val="00AE22B9"/>
    <w:rsid w:val="00AE2420"/>
    <w:rsid w:val="00AE3262"/>
    <w:rsid w:val="00AE3B56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4F1"/>
    <w:rsid w:val="00B23D84"/>
    <w:rsid w:val="00B32711"/>
    <w:rsid w:val="00B33421"/>
    <w:rsid w:val="00B34302"/>
    <w:rsid w:val="00B34D0E"/>
    <w:rsid w:val="00B41EF4"/>
    <w:rsid w:val="00B42F80"/>
    <w:rsid w:val="00B44860"/>
    <w:rsid w:val="00B46114"/>
    <w:rsid w:val="00B46B68"/>
    <w:rsid w:val="00B47554"/>
    <w:rsid w:val="00B51AE6"/>
    <w:rsid w:val="00B51B5A"/>
    <w:rsid w:val="00B51DFB"/>
    <w:rsid w:val="00B53231"/>
    <w:rsid w:val="00B53A7A"/>
    <w:rsid w:val="00B57807"/>
    <w:rsid w:val="00B62FA1"/>
    <w:rsid w:val="00B70907"/>
    <w:rsid w:val="00B81A09"/>
    <w:rsid w:val="00B86724"/>
    <w:rsid w:val="00B86C98"/>
    <w:rsid w:val="00BA0C2D"/>
    <w:rsid w:val="00BA1B1A"/>
    <w:rsid w:val="00BB4FC8"/>
    <w:rsid w:val="00BC0E0E"/>
    <w:rsid w:val="00BC2F74"/>
    <w:rsid w:val="00BC6BF6"/>
    <w:rsid w:val="00BD0BC4"/>
    <w:rsid w:val="00BD30AB"/>
    <w:rsid w:val="00BD39D1"/>
    <w:rsid w:val="00BD4FE2"/>
    <w:rsid w:val="00BD5269"/>
    <w:rsid w:val="00BE1D73"/>
    <w:rsid w:val="00BE2CC2"/>
    <w:rsid w:val="00BE3682"/>
    <w:rsid w:val="00BE37E4"/>
    <w:rsid w:val="00BE385B"/>
    <w:rsid w:val="00BF3140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1610"/>
    <w:rsid w:val="00C23E2C"/>
    <w:rsid w:val="00C248FC"/>
    <w:rsid w:val="00C24F94"/>
    <w:rsid w:val="00C3539D"/>
    <w:rsid w:val="00C37FBD"/>
    <w:rsid w:val="00C51CCF"/>
    <w:rsid w:val="00C55BFB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5975"/>
    <w:rsid w:val="00C85F20"/>
    <w:rsid w:val="00C86504"/>
    <w:rsid w:val="00C866B8"/>
    <w:rsid w:val="00C87E12"/>
    <w:rsid w:val="00C903A5"/>
    <w:rsid w:val="00C92819"/>
    <w:rsid w:val="00C9376F"/>
    <w:rsid w:val="00C96344"/>
    <w:rsid w:val="00CB0749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517F"/>
    <w:rsid w:val="00CF59FF"/>
    <w:rsid w:val="00CF74F9"/>
    <w:rsid w:val="00CF75D9"/>
    <w:rsid w:val="00D036A1"/>
    <w:rsid w:val="00D0502E"/>
    <w:rsid w:val="00D07F22"/>
    <w:rsid w:val="00D14F7D"/>
    <w:rsid w:val="00D16AAE"/>
    <w:rsid w:val="00D16E70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624B5"/>
    <w:rsid w:val="00D627FA"/>
    <w:rsid w:val="00D62F3D"/>
    <w:rsid w:val="00D63B07"/>
    <w:rsid w:val="00D6452D"/>
    <w:rsid w:val="00D65958"/>
    <w:rsid w:val="00D65AE6"/>
    <w:rsid w:val="00D67819"/>
    <w:rsid w:val="00D725AB"/>
    <w:rsid w:val="00D77998"/>
    <w:rsid w:val="00D82936"/>
    <w:rsid w:val="00D84B5B"/>
    <w:rsid w:val="00D8659C"/>
    <w:rsid w:val="00D9267C"/>
    <w:rsid w:val="00DA0822"/>
    <w:rsid w:val="00DA2868"/>
    <w:rsid w:val="00DA2896"/>
    <w:rsid w:val="00DA30F5"/>
    <w:rsid w:val="00DA7E5B"/>
    <w:rsid w:val="00DB06FB"/>
    <w:rsid w:val="00DB161E"/>
    <w:rsid w:val="00DB1F9F"/>
    <w:rsid w:val="00DC10B6"/>
    <w:rsid w:val="00DC1281"/>
    <w:rsid w:val="00DC1C8A"/>
    <w:rsid w:val="00DC3268"/>
    <w:rsid w:val="00DC3D1B"/>
    <w:rsid w:val="00DD51A2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3108"/>
    <w:rsid w:val="00E1171D"/>
    <w:rsid w:val="00E12045"/>
    <w:rsid w:val="00E123FA"/>
    <w:rsid w:val="00E1618F"/>
    <w:rsid w:val="00E16C38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0E53"/>
    <w:rsid w:val="00E41CF8"/>
    <w:rsid w:val="00E44B33"/>
    <w:rsid w:val="00E46DB2"/>
    <w:rsid w:val="00E5221F"/>
    <w:rsid w:val="00E52B5C"/>
    <w:rsid w:val="00E55343"/>
    <w:rsid w:val="00E6180F"/>
    <w:rsid w:val="00E6388E"/>
    <w:rsid w:val="00E65615"/>
    <w:rsid w:val="00E662C4"/>
    <w:rsid w:val="00E66A2F"/>
    <w:rsid w:val="00E71234"/>
    <w:rsid w:val="00E72653"/>
    <w:rsid w:val="00E74742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51E5"/>
    <w:rsid w:val="00EA52E7"/>
    <w:rsid w:val="00EA779D"/>
    <w:rsid w:val="00EA78F6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51FF"/>
    <w:rsid w:val="00F27280"/>
    <w:rsid w:val="00F30437"/>
    <w:rsid w:val="00F30D8A"/>
    <w:rsid w:val="00F31A67"/>
    <w:rsid w:val="00F32B48"/>
    <w:rsid w:val="00F33176"/>
    <w:rsid w:val="00F337E6"/>
    <w:rsid w:val="00F404C9"/>
    <w:rsid w:val="00F4243F"/>
    <w:rsid w:val="00F4265C"/>
    <w:rsid w:val="00F45709"/>
    <w:rsid w:val="00F46D61"/>
    <w:rsid w:val="00F5793D"/>
    <w:rsid w:val="00F60FC1"/>
    <w:rsid w:val="00F6154D"/>
    <w:rsid w:val="00F653CD"/>
    <w:rsid w:val="00F678BD"/>
    <w:rsid w:val="00F678EB"/>
    <w:rsid w:val="00F72244"/>
    <w:rsid w:val="00F74E7B"/>
    <w:rsid w:val="00F76B16"/>
    <w:rsid w:val="00F7754D"/>
    <w:rsid w:val="00F85918"/>
    <w:rsid w:val="00F87BE8"/>
    <w:rsid w:val="00F90552"/>
    <w:rsid w:val="00F92BE1"/>
    <w:rsid w:val="00F931D1"/>
    <w:rsid w:val="00F976F0"/>
    <w:rsid w:val="00FB52C8"/>
    <w:rsid w:val="00FC3564"/>
    <w:rsid w:val="00FC4159"/>
    <w:rsid w:val="00FC6EF5"/>
    <w:rsid w:val="00FD49DC"/>
    <w:rsid w:val="00FD4C1F"/>
    <w:rsid w:val="00FD6309"/>
    <w:rsid w:val="00FE0725"/>
    <w:rsid w:val="00FE2539"/>
    <w:rsid w:val="00FE49E7"/>
    <w:rsid w:val="00FE6A4C"/>
    <w:rsid w:val="00FF0B5E"/>
    <w:rsid w:val="00FF1C80"/>
    <w:rsid w:val="00FF4DDB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5B3000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9E908-F4FB-41AD-8571-9A92D8A1E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1333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Мельчакова</cp:lastModifiedBy>
  <cp:revision>22</cp:revision>
  <cp:lastPrinted>2013-06-06T01:23:00Z</cp:lastPrinted>
  <dcterms:created xsi:type="dcterms:W3CDTF">2013-09-04T03:03:00Z</dcterms:created>
  <dcterms:modified xsi:type="dcterms:W3CDTF">2014-12-08T22:37:00Z</dcterms:modified>
</cp:coreProperties>
</file>