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3D616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3A82">
        <w:rPr>
          <w:rFonts w:ascii="Times New Roman" w:hAnsi="Times New Roman"/>
          <w:color w:val="000000"/>
          <w:sz w:val="28"/>
          <w:szCs w:val="28"/>
        </w:rPr>
        <w:t>1</w:t>
      </w:r>
      <w:r w:rsidR="00257398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3D616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3D616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</w:t>
      </w:r>
      <w:bookmarkStart w:id="0" w:name="_GoBack"/>
      <w:bookmarkEnd w:id="0"/>
      <w:r w:rsidRPr="00A2478D">
        <w:rPr>
          <w:rFonts w:ascii="Times New Roman" w:hAnsi="Times New Roman"/>
          <w:color w:val="000000"/>
          <w:sz w:val="28"/>
          <w:szCs w:val="28"/>
        </w:rPr>
        <w:t>кого края</w:t>
      </w:r>
    </w:p>
    <w:p w:rsidR="00A2478D" w:rsidRDefault="003D6166" w:rsidP="003D616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3D6166">
        <w:rPr>
          <w:rFonts w:ascii="Times New Roman" w:hAnsi="Times New Roman"/>
          <w:color w:val="000000"/>
          <w:sz w:val="28"/>
          <w:szCs w:val="28"/>
        </w:rPr>
        <w:t>от 23.07.2026 № 1021-КЗ</w:t>
      </w:r>
    </w:p>
    <w:p w:rsidR="00BD45C9" w:rsidRPr="006F7539" w:rsidRDefault="00BD45C9" w:rsidP="003D616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3D616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3D616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3D616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3D616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3D616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3D616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57398">
        <w:rPr>
          <w:rFonts w:ascii="Times New Roman" w:hAnsi="Times New Roman"/>
          <w:color w:val="000000"/>
          <w:sz w:val="28"/>
          <w:szCs w:val="28"/>
        </w:rPr>
        <w:t>63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57398" w:rsidRPr="00257398" w:rsidRDefault="00257398" w:rsidP="0025739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57398">
        <w:rPr>
          <w:rFonts w:ascii="Times New Roman" w:eastAsia="Times New Roman" w:hAnsi="Times New Roman"/>
          <w:sz w:val="28"/>
          <w:szCs w:val="28"/>
        </w:rPr>
        <w:t>Реализация мероприятий по модернизации коммунальной инфраструктуры (объекты муниципальной собственности)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57398" w:rsidRPr="00257398" w:rsidTr="00257398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7398" w:rsidRPr="00257398" w:rsidRDefault="00257398" w:rsidP="002573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57398">
              <w:rPr>
                <w:rFonts w:ascii="Times New Roman" w:eastAsia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398" w:rsidRPr="00257398" w:rsidRDefault="00257398" w:rsidP="0025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57398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398" w:rsidRPr="00257398" w:rsidRDefault="00257398" w:rsidP="0025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57398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398" w:rsidRPr="00257398" w:rsidRDefault="00257398" w:rsidP="0025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57398">
              <w:rPr>
                <w:rFonts w:ascii="Times New Roman" w:eastAsia="Times New Roman" w:hAnsi="Times New Roman"/>
                <w:sz w:val="28"/>
                <w:szCs w:val="28"/>
              </w:rPr>
              <w:t>355 571 640,63</w:t>
            </w:r>
          </w:p>
        </w:tc>
      </w:tr>
      <w:tr w:rsidR="00257398" w:rsidRPr="00257398" w:rsidTr="0025739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7398" w:rsidRPr="00257398" w:rsidRDefault="00257398" w:rsidP="002573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57398">
              <w:rPr>
                <w:rFonts w:ascii="Times New Roman" w:eastAsia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398" w:rsidRPr="00257398" w:rsidRDefault="00257398" w:rsidP="0025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57398">
              <w:rPr>
                <w:rFonts w:ascii="Times New Roman" w:eastAsia="Times New Roman" w:hAnsi="Times New Roman"/>
                <w:sz w:val="28"/>
                <w:szCs w:val="28"/>
              </w:rPr>
              <w:t>171 267 000,00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398" w:rsidRPr="00257398" w:rsidRDefault="00257398" w:rsidP="0025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57398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398" w:rsidRPr="00257398" w:rsidRDefault="00257398" w:rsidP="0025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57398">
              <w:rPr>
                <w:rFonts w:ascii="Times New Roman" w:eastAsia="Times New Roman" w:hAnsi="Times New Roman"/>
                <w:sz w:val="28"/>
                <w:szCs w:val="28"/>
              </w:rPr>
              <w:t>355 571 640,63</w:t>
            </w:r>
          </w:p>
        </w:tc>
      </w:tr>
      <w:tr w:rsidR="00257398" w:rsidRPr="00257398" w:rsidTr="0025739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7398" w:rsidRPr="00257398" w:rsidRDefault="00257398" w:rsidP="002573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5739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398" w:rsidRPr="00257398" w:rsidRDefault="00257398" w:rsidP="0025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5739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171 267 000,00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398" w:rsidRPr="00257398" w:rsidRDefault="00257398" w:rsidP="0025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5739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398" w:rsidRPr="00257398" w:rsidRDefault="00257398" w:rsidP="0025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5739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711 143 281,26</w:t>
            </w:r>
          </w:p>
        </w:tc>
      </w:tr>
    </w:tbl>
    <w:p w:rsidR="00A713DC" w:rsidRPr="00D775EA" w:rsidRDefault="00A713DC" w:rsidP="00CB190A">
      <w:pPr>
        <w:rPr>
          <w:sz w:val="2"/>
          <w:szCs w:val="2"/>
        </w:rPr>
      </w:pPr>
    </w:p>
    <w:sectPr w:rsidR="00A713DC" w:rsidRPr="00D775EA" w:rsidSect="0025739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6A8" w:rsidRDefault="003E66A8">
      <w:pPr>
        <w:spacing w:after="0" w:line="240" w:lineRule="auto"/>
      </w:pPr>
      <w:r>
        <w:separator/>
      </w:r>
    </w:p>
  </w:endnote>
  <w:endnote w:type="continuationSeparator" w:id="0">
    <w:p w:rsidR="003E66A8" w:rsidRDefault="003E6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6A8" w:rsidRDefault="003E66A8">
      <w:pPr>
        <w:spacing w:after="0" w:line="240" w:lineRule="auto"/>
      </w:pPr>
      <w:r>
        <w:separator/>
      </w:r>
    </w:p>
  </w:footnote>
  <w:footnote w:type="continuationSeparator" w:id="0">
    <w:p w:rsidR="003E66A8" w:rsidRDefault="003E6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75E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7398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3D6166"/>
    <w:rsid w:val="003E66A8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57B5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A30D0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3A82"/>
    <w:rsid w:val="00D073DF"/>
    <w:rsid w:val="00D121B1"/>
    <w:rsid w:val="00D32F86"/>
    <w:rsid w:val="00D35D4F"/>
    <w:rsid w:val="00D775EA"/>
    <w:rsid w:val="00D87009"/>
    <w:rsid w:val="00DC61C8"/>
    <w:rsid w:val="00DD5C7F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2026-07-23T01:38:00Z</cp:lastPrinted>
  <dcterms:created xsi:type="dcterms:W3CDTF">2019-11-03T08:59:00Z</dcterms:created>
  <dcterms:modified xsi:type="dcterms:W3CDTF">2026-07-23T01:38:00Z</dcterms:modified>
</cp:coreProperties>
</file>